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6AE56F" w14:textId="37AF382D" w:rsidR="00255A13" w:rsidRPr="00255A13" w:rsidRDefault="00255A13">
      <w:pPr>
        <w:rPr>
          <w:rFonts w:ascii="Times New Roman" w:hAnsi="Times New Roman" w:cs="Times New Roman"/>
          <w:sz w:val="32"/>
          <w:szCs w:val="32"/>
        </w:rPr>
      </w:pPr>
      <w:r w:rsidRPr="00255A13">
        <w:rPr>
          <w:rFonts w:ascii="Times New Roman" w:hAnsi="Times New Roman" w:cs="Times New Roman"/>
          <w:sz w:val="32"/>
          <w:szCs w:val="32"/>
        </w:rPr>
        <w:t>Descripciones</w:t>
      </w:r>
      <w:r>
        <w:rPr>
          <w:rFonts w:ascii="Times New Roman" w:hAnsi="Times New Roman" w:cs="Times New Roman"/>
          <w:sz w:val="32"/>
          <w:szCs w:val="32"/>
        </w:rPr>
        <w:t xml:space="preserve"> de casos de uso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B11C74" w:rsidRPr="00B11C74" w14:paraId="71B61CB3" w14:textId="77777777" w:rsidTr="00255A13">
        <w:tc>
          <w:tcPr>
            <w:tcW w:w="2089" w:type="dxa"/>
          </w:tcPr>
          <w:p w14:paraId="1E752E11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ID:</w:t>
            </w:r>
          </w:p>
        </w:tc>
        <w:tc>
          <w:tcPr>
            <w:tcW w:w="6739" w:type="dxa"/>
          </w:tcPr>
          <w:p w14:paraId="1074F3B5" w14:textId="7D6CCF14" w:rsidR="00B11C74" w:rsidRPr="00B11C74" w:rsidRDefault="00302179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CU-21</w:t>
            </w:r>
          </w:p>
        </w:tc>
      </w:tr>
      <w:tr w:rsidR="00B11C74" w:rsidRPr="00B11C74" w14:paraId="22B40D64" w14:textId="77777777" w:rsidTr="00255A13">
        <w:tc>
          <w:tcPr>
            <w:tcW w:w="2089" w:type="dxa"/>
          </w:tcPr>
          <w:p w14:paraId="7277F6D6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6739" w:type="dxa"/>
          </w:tcPr>
          <w:p w14:paraId="7F455AA9" w14:textId="687D458A" w:rsidR="00B11C74" w:rsidRPr="00B11C74" w:rsidRDefault="00302179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Crear cuenta de empleado</w:t>
            </w:r>
          </w:p>
        </w:tc>
      </w:tr>
      <w:tr w:rsidR="00B11C74" w:rsidRPr="00B11C74" w14:paraId="3672DEB8" w14:textId="77777777" w:rsidTr="00255A13">
        <w:tc>
          <w:tcPr>
            <w:tcW w:w="2089" w:type="dxa"/>
          </w:tcPr>
          <w:p w14:paraId="707282E0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6739" w:type="dxa"/>
          </w:tcPr>
          <w:p w14:paraId="7413CB80" w14:textId="6C8F6909" w:rsidR="00B11C74" w:rsidRPr="00B11C74" w:rsidRDefault="00302179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Noel de Jesús Lara Falfán</w:t>
            </w:r>
          </w:p>
        </w:tc>
      </w:tr>
      <w:tr w:rsidR="00B11C74" w:rsidRPr="00B11C74" w14:paraId="6624419A" w14:textId="77777777" w:rsidTr="00255A13">
        <w:tc>
          <w:tcPr>
            <w:tcW w:w="2089" w:type="dxa"/>
          </w:tcPr>
          <w:p w14:paraId="6FD6FE00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6739" w:type="dxa"/>
          </w:tcPr>
          <w:p w14:paraId="25DB38F1" w14:textId="4201DADA" w:rsidR="00B11C74" w:rsidRPr="00B11C74" w:rsidRDefault="00302179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06/03/2025</w:t>
            </w:r>
          </w:p>
        </w:tc>
      </w:tr>
      <w:tr w:rsidR="00B11C74" w:rsidRPr="00B11C74" w14:paraId="737B433E" w14:textId="77777777" w:rsidTr="00255A13">
        <w:tc>
          <w:tcPr>
            <w:tcW w:w="2089" w:type="dxa"/>
          </w:tcPr>
          <w:p w14:paraId="17F598CC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6739" w:type="dxa"/>
          </w:tcPr>
          <w:p w14:paraId="43F39A82" w14:textId="73E505E8" w:rsidR="00B11C74" w:rsidRPr="00E03C52" w:rsidRDefault="00302179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 registra una nueva cuenta para </w:t>
            </w:r>
            <w:r w:rsidR="00E03C52">
              <w:rPr>
                <w:rFonts w:ascii="Times New Roman" w:hAnsi="Times New Roman" w:cs="Times New Roman"/>
                <w:sz w:val="24"/>
                <w:szCs w:val="24"/>
              </w:rPr>
              <w:t xml:space="preserve">ser utilizada por un </w:t>
            </w:r>
            <w:r w:rsidR="00E03C5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</w:t>
            </w:r>
            <w:r w:rsidR="00E03C52">
              <w:rPr>
                <w:rFonts w:ascii="Times New Roman" w:hAnsi="Times New Roman" w:cs="Times New Roman"/>
                <w:sz w:val="24"/>
                <w:szCs w:val="24"/>
              </w:rPr>
              <w:t xml:space="preserve"> y poder realizar acciones </w:t>
            </w:r>
            <w:r w:rsidR="00430D5E">
              <w:rPr>
                <w:rFonts w:ascii="Times New Roman" w:hAnsi="Times New Roman" w:cs="Times New Roman"/>
                <w:sz w:val="24"/>
                <w:szCs w:val="24"/>
              </w:rPr>
              <w:t>de acuerdo con</w:t>
            </w:r>
            <w:r w:rsidR="00E03C52">
              <w:rPr>
                <w:rFonts w:ascii="Times New Roman" w:hAnsi="Times New Roman" w:cs="Times New Roman"/>
                <w:sz w:val="24"/>
                <w:szCs w:val="24"/>
              </w:rPr>
              <w:t xml:space="preserve"> su rol en el </w:t>
            </w:r>
            <w:r w:rsidR="00E03C5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Sistema.</w:t>
            </w:r>
          </w:p>
        </w:tc>
      </w:tr>
      <w:tr w:rsidR="00B11C74" w:rsidRPr="00B11C74" w14:paraId="1DECCC77" w14:textId="77777777" w:rsidTr="00255A13">
        <w:tc>
          <w:tcPr>
            <w:tcW w:w="2089" w:type="dxa"/>
          </w:tcPr>
          <w:p w14:paraId="5ACF8F71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6739" w:type="dxa"/>
          </w:tcPr>
          <w:p w14:paraId="67BECDDF" w14:textId="34208BF8" w:rsidR="00B11C74" w:rsidRPr="00E03C52" w:rsidRDefault="00E03C52" w:rsidP="00EF707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E03C5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ursal</w:t>
            </w:r>
            <w:r w:rsidR="00430D5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B11C74" w:rsidRPr="00B11C74" w14:paraId="15EE5866" w14:textId="77777777" w:rsidTr="00255A13">
        <w:tc>
          <w:tcPr>
            <w:tcW w:w="2089" w:type="dxa"/>
          </w:tcPr>
          <w:p w14:paraId="206CACA7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6739" w:type="dxa"/>
          </w:tcPr>
          <w:p w14:paraId="042837B9" w14:textId="5FA67824" w:rsidR="00B11C74" w:rsidRPr="00E03C52" w:rsidRDefault="00E03C52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30D5E">
              <w:rPr>
                <w:rFonts w:ascii="Times New Roman" w:hAnsi="Times New Roman" w:cs="Times New Roman"/>
                <w:sz w:val="24"/>
                <w:szCs w:val="24"/>
              </w:rPr>
              <w:t>presiona el botón “Agregar empleado” en la “GUI-Empleados”.</w:t>
            </w:r>
          </w:p>
        </w:tc>
      </w:tr>
      <w:tr w:rsidR="00B11C74" w:rsidRPr="00B11C74" w14:paraId="63F46EDD" w14:textId="77777777" w:rsidTr="00255A13">
        <w:tc>
          <w:tcPr>
            <w:tcW w:w="2089" w:type="dxa"/>
          </w:tcPr>
          <w:p w14:paraId="73C210A0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6739" w:type="dxa"/>
          </w:tcPr>
          <w:p w14:paraId="11EE28C8" w14:textId="77777777" w:rsidR="00B11C74" w:rsidRDefault="00430D5E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PRE-01: El empleado a registrar no debe encontrarse registrado en la base de datos.</w:t>
            </w:r>
          </w:p>
          <w:p w14:paraId="60E59E3D" w14:textId="46DE5335" w:rsidR="00430D5E" w:rsidRPr="00B11C74" w:rsidRDefault="00430D5E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PRE-02: Debe de existir por lo menos una sucursal registrada en la base de datos.</w:t>
            </w:r>
          </w:p>
        </w:tc>
      </w:tr>
      <w:tr w:rsidR="00B11C74" w:rsidRPr="00B11C74" w14:paraId="5DC6DEE1" w14:textId="77777777" w:rsidTr="00255A13">
        <w:tc>
          <w:tcPr>
            <w:tcW w:w="2089" w:type="dxa"/>
          </w:tcPr>
          <w:p w14:paraId="334DF2EC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6739" w:type="dxa"/>
          </w:tcPr>
          <w:p w14:paraId="4815B821" w14:textId="2DF5F9BA" w:rsidR="00B11C74" w:rsidRDefault="00430D5E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="005A325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de la base de datos los (roles) y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 la ventana “GUI-Registrar empleado” con los campos (</w:t>
            </w:r>
            <w:r w:rsidR="00E2780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rol, nombre, apellidos, </w:t>
            </w:r>
            <w:r w:rsidR="006516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fecha de nacimiento</w:t>
            </w:r>
            <w:r w:rsidR="00E2780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sexo</w:t>
            </w:r>
            <w:r w:rsidR="005E08C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número de teléfono,</w:t>
            </w:r>
            <w:r w:rsidR="00B607F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correo,</w:t>
            </w:r>
            <w:r w:rsidR="00E2780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calle, numero de casa, RFC, NSS</w:t>
            </w:r>
            <w:r w:rsidR="00C537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contraseña</w:t>
            </w:r>
            <w:r w:rsidR="00E2780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) junto con los botones “Registrar” y “Cancelar”.</w:t>
            </w:r>
            <w:r w:rsidR="005A325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5A3258" w:rsidRPr="00590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0D30CD03" w14:textId="77777777" w:rsidR="00E2780A" w:rsidRDefault="00E2780A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Gerente de sucursal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llena los campos </w:t>
            </w:r>
            <w:r w:rsidR="00250A0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y presiona el botón “Registrar”. </w:t>
            </w:r>
            <w:r w:rsidR="00250A0A" w:rsidRPr="00590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FA-01)</w:t>
            </w:r>
          </w:p>
          <w:p w14:paraId="6599EC04" w14:textId="0DA9B48E" w:rsidR="00250A0A" w:rsidRDefault="00250A0A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valida que los campos no estén vacíos y que los datos sean válidos.</w:t>
            </w:r>
          </w:p>
          <w:p w14:paraId="0E5F115D" w14:textId="037ADC4F" w:rsidR="00EA36FE" w:rsidRDefault="00EA36FE">
            <w:pPr>
              <w:pStyle w:val="Prrafodelista"/>
              <w:numPr>
                <w:ilvl w:val="0"/>
                <w:numId w:val="1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muestra una ventana emergente mostrando los datos ingresados y el mensaje: ¿Los datos son correctos?, junto con los botones “Aceptar” y “Cancelar”</w:t>
            </w:r>
            <w:r w:rsidR="001D7C9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</w:t>
            </w:r>
            <w:r w:rsidR="001D7C93" w:rsidRPr="00590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FA-02</w:t>
            </w:r>
            <w:r w:rsidR="001D7C93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y</w:t>
            </w:r>
            <w:r w:rsidR="001D7C93" w:rsidRPr="00590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FA-03)</w:t>
            </w:r>
          </w:p>
          <w:p w14:paraId="7029CB50" w14:textId="11043DE7" w:rsidR="00EA36FE" w:rsidRDefault="00EA36FE">
            <w:pPr>
              <w:pStyle w:val="Prrafodelista"/>
              <w:numPr>
                <w:ilvl w:val="0"/>
                <w:numId w:val="1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sucursal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pulsa el botón “Aceptar”. </w:t>
            </w:r>
            <w:r w:rsidRPr="00A133A8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FA-04)</w:t>
            </w:r>
          </w:p>
          <w:p w14:paraId="7629BAA7" w14:textId="14793606" w:rsidR="00250A0A" w:rsidRDefault="00F705E4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r</w:t>
            </w:r>
            <w:r w:rsidR="0059048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egistra al </w:t>
            </w:r>
            <w:r w:rsidR="0059048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Empleado </w:t>
            </w:r>
            <w:r w:rsidR="0059048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la base de datos</w:t>
            </w:r>
            <w:r w:rsidR="003B54A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muestra una ventana emergente con el mensaje: “Empleado registrado con éxito</w:t>
            </w:r>
            <w:r w:rsidR="0088700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!!</w:t>
            </w:r>
            <w:r w:rsidR="003B54A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”</w:t>
            </w:r>
            <w:r w:rsidR="00250A0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</w:t>
            </w:r>
            <w:r w:rsidR="00250A0A" w:rsidRPr="00590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27D627F0" w14:textId="6723F95E" w:rsidR="00590480" w:rsidRPr="00430D5E" w:rsidRDefault="00590480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B11C74" w:rsidRPr="00B11C74" w14:paraId="6A364A1B" w14:textId="77777777" w:rsidTr="00255A13">
        <w:tc>
          <w:tcPr>
            <w:tcW w:w="2089" w:type="dxa"/>
          </w:tcPr>
          <w:p w14:paraId="31613C86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6739" w:type="dxa"/>
          </w:tcPr>
          <w:p w14:paraId="7CD0ECA4" w14:textId="7DD84505" w:rsidR="00B11C74" w:rsidRDefault="00590480" w:rsidP="00B11C7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Cancelar registro.</w:t>
            </w:r>
          </w:p>
          <w:p w14:paraId="2656E6CD" w14:textId="77777777" w:rsidR="00590480" w:rsidRDefault="00590480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presiona el botón “Cancelar”.</w:t>
            </w:r>
          </w:p>
          <w:p w14:paraId="5D00FB7C" w14:textId="2D08C12D" w:rsidR="00590480" w:rsidRDefault="00590480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muestra una ventana emergente con el mensaje: “¿</w:t>
            </w:r>
            <w:r w:rsidR="003B54AC">
              <w:rPr>
                <w:rFonts w:ascii="Times New Roman" w:hAnsi="Times New Roman" w:cs="Times New Roman"/>
                <w:sz w:val="24"/>
                <w:szCs w:val="24"/>
              </w:rPr>
              <w:t>Está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seguro de cancelar el registro de un nuevo empleado?” junto con los botones “Si” y “No”.</w:t>
            </w:r>
          </w:p>
          <w:p w14:paraId="5B10C723" w14:textId="1D54074B" w:rsidR="00590480" w:rsidRDefault="00590480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sucursal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presiona el botón “Si”.</w:t>
            </w:r>
          </w:p>
          <w:p w14:paraId="4CAA36D5" w14:textId="21D37E99" w:rsidR="00590480" w:rsidRDefault="00590480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regresa a la ventana “GUI-Empleados”</w:t>
            </w:r>
            <w:r w:rsidR="00EA36F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09D6552" w14:textId="6F9243DF" w:rsidR="00590480" w:rsidRDefault="00590480">
            <w:pPr>
              <w:pStyle w:val="Prrafodelista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</w:t>
            </w:r>
            <w:r w:rsidR="00F36C2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1233D45" w14:textId="77777777" w:rsidR="00590480" w:rsidRDefault="00590480" w:rsidP="0059048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D883BC" w14:textId="77777777" w:rsidR="00590480" w:rsidRDefault="00590480" w:rsidP="005904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FA-02: Campos vacíos.</w:t>
            </w:r>
          </w:p>
          <w:p w14:paraId="6F92BD45" w14:textId="77777777" w:rsidR="00590480" w:rsidRDefault="00590480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detecta que se dejaron campos vacíos y muestra el mensaje: “Campo vacío” debajo del campo que se encuentra vacío.</w:t>
            </w:r>
          </w:p>
          <w:p w14:paraId="3C659550" w14:textId="77777777" w:rsidR="00590480" w:rsidRDefault="00590480">
            <w:pPr>
              <w:pStyle w:val="Prrafodelista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68E1BFDB" w14:textId="77777777" w:rsidR="00590480" w:rsidRDefault="00590480" w:rsidP="0059048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95D13F" w14:textId="77777777" w:rsidR="00590480" w:rsidRDefault="00590480" w:rsidP="005904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FA-03: Campos inválidos.</w:t>
            </w:r>
          </w:p>
          <w:p w14:paraId="62EC8935" w14:textId="3753F5F7" w:rsidR="00590480" w:rsidRDefault="00590480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detecto que un campo no cumple </w:t>
            </w:r>
            <w:r w:rsidR="002E125C">
              <w:rPr>
                <w:rFonts w:ascii="Times New Roman" w:hAnsi="Times New Roman" w:cs="Times New Roman"/>
                <w:sz w:val="24"/>
                <w:szCs w:val="24"/>
              </w:rPr>
              <w:t xml:space="preserve">con las características correctas y muestra el mensaje: “Campo </w:t>
            </w:r>
            <w:r w:rsidR="00DE5EB8">
              <w:rPr>
                <w:rFonts w:ascii="Times New Roman" w:hAnsi="Times New Roman" w:cs="Times New Roman"/>
                <w:sz w:val="24"/>
                <w:szCs w:val="24"/>
              </w:rPr>
              <w:t>invalido</w:t>
            </w:r>
            <w:r w:rsidR="002E125C">
              <w:rPr>
                <w:rFonts w:ascii="Times New Roman" w:hAnsi="Times New Roman" w:cs="Times New Roman"/>
                <w:sz w:val="24"/>
                <w:szCs w:val="24"/>
              </w:rPr>
              <w:t>” debajo del campo invalido.</w:t>
            </w:r>
          </w:p>
          <w:p w14:paraId="7817E935" w14:textId="77777777" w:rsidR="002E125C" w:rsidRDefault="002E125C">
            <w:pPr>
              <w:pStyle w:val="Prrafodelista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flujo.</w:t>
            </w:r>
          </w:p>
          <w:p w14:paraId="78D79088" w14:textId="77777777" w:rsidR="00EA36FE" w:rsidRDefault="00EA36FE" w:rsidP="00EA36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D0A806" w14:textId="77777777" w:rsidR="00EA36FE" w:rsidRDefault="00EA36FE" w:rsidP="00EA36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FA-04: Cancelar por datos incorrectos</w:t>
            </w:r>
          </w:p>
          <w:p w14:paraId="5FCA8FF9" w14:textId="77777777" w:rsidR="00EA36FE" w:rsidRPr="00EA36FE" w:rsidRDefault="00EA36FE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EA36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sucursal </w:t>
            </w: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>pulsa el botón “Cancelar”.</w:t>
            </w:r>
          </w:p>
          <w:p w14:paraId="79021A39" w14:textId="77777777" w:rsidR="00EA36FE" w:rsidRPr="00EA36FE" w:rsidRDefault="00EA36FE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EA36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 xml:space="preserve"> cierra la ventana emergente.</w:t>
            </w:r>
          </w:p>
          <w:p w14:paraId="57A82F95" w14:textId="60B4EF0C" w:rsidR="00EA36FE" w:rsidRPr="00EA36FE" w:rsidRDefault="00EA36FE">
            <w:pPr>
              <w:pStyle w:val="Prrafodelista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</w:tc>
      </w:tr>
      <w:tr w:rsidR="00B11C74" w:rsidRPr="00B11C74" w14:paraId="28A4734F" w14:textId="77777777" w:rsidTr="00255A13">
        <w:tc>
          <w:tcPr>
            <w:tcW w:w="2089" w:type="dxa"/>
          </w:tcPr>
          <w:p w14:paraId="3FC5EBFD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6739" w:type="dxa"/>
          </w:tcPr>
          <w:p w14:paraId="1BA660C4" w14:textId="77777777" w:rsidR="002E125C" w:rsidRPr="002E125C" w:rsidRDefault="002E125C" w:rsidP="002E12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58DB03E9" w14:textId="74583F76" w:rsidR="002E125C" w:rsidRPr="002E125C" w:rsidRDefault="002E125C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2E125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 xml:space="preserve"> muestra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 ventana 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“GUI-Error” con el mensaje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 xml:space="preserve">“Ha ocurrido un error inesperado,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por favor inténtelo más tarde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” junto con el botón “Aceptar”.</w:t>
            </w:r>
          </w:p>
          <w:p w14:paraId="6531F123" w14:textId="6249480F" w:rsidR="002E125C" w:rsidRPr="002E125C" w:rsidRDefault="002E125C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pulsa el botón de “Aceptar”.</w:t>
            </w:r>
          </w:p>
          <w:p w14:paraId="47FCB058" w14:textId="543DF59E" w:rsidR="002E125C" w:rsidRPr="002E125C" w:rsidRDefault="002E125C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4405F7A3" w14:textId="77777777" w:rsidR="002E125C" w:rsidRPr="002E125C" w:rsidRDefault="002E125C" w:rsidP="002E12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3F9EF9F" w14:textId="77777777" w:rsidR="002E125C" w:rsidRPr="002E125C" w:rsidRDefault="002E125C" w:rsidP="002E12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166A8493" w14:textId="48634459" w:rsidR="002E125C" w:rsidRPr="002E125C" w:rsidRDefault="002E125C">
            <w:pPr>
              <w:pStyle w:val="Prrafodelista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2E125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 xml:space="preserve"> muestra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 ventana 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“GUI-Error” con el mensaje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 xml:space="preserve">“Ha ocurrido un error inesperado,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por favor inténtelo más tarde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” junto con el botón “Aceptar”.</w:t>
            </w:r>
          </w:p>
          <w:p w14:paraId="0F6CBEC4" w14:textId="06F5B989" w:rsidR="002E125C" w:rsidRPr="002E125C" w:rsidRDefault="002E125C">
            <w:pPr>
              <w:pStyle w:val="Prrafodelista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B26C2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="00B26C2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pulsa el botón de “Aceptar”.</w:t>
            </w:r>
          </w:p>
          <w:p w14:paraId="2A981D30" w14:textId="59DF23FE" w:rsidR="00B11C74" w:rsidRPr="002E125C" w:rsidRDefault="002E125C">
            <w:pPr>
              <w:pStyle w:val="Prrafodelista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B11C74" w:rsidRPr="00B11C74" w14:paraId="1496BFC6" w14:textId="77777777" w:rsidTr="00255A13">
        <w:tc>
          <w:tcPr>
            <w:tcW w:w="2089" w:type="dxa"/>
          </w:tcPr>
          <w:p w14:paraId="47E8725E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6739" w:type="dxa"/>
          </w:tcPr>
          <w:p w14:paraId="3B7863BB" w14:textId="55C7F9C6" w:rsidR="00B11C74" w:rsidRPr="00B91EAF" w:rsidRDefault="00B91EAF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POS-01: Un nuevo </w:t>
            </w:r>
            <w:r w:rsidRPr="004A339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es guardado en la base de datos.</w:t>
            </w:r>
          </w:p>
        </w:tc>
      </w:tr>
      <w:tr w:rsidR="00B11C74" w:rsidRPr="00B11C74" w14:paraId="7D38C9F6" w14:textId="77777777" w:rsidTr="00255A13">
        <w:tc>
          <w:tcPr>
            <w:tcW w:w="2089" w:type="dxa"/>
          </w:tcPr>
          <w:p w14:paraId="7647C34D" w14:textId="77777777" w:rsidR="00B11C74" w:rsidRPr="00B11C74" w:rsidRDefault="00B11C74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6739" w:type="dxa"/>
          </w:tcPr>
          <w:p w14:paraId="78C6C9CE" w14:textId="5327CF3F" w:rsidR="00B11C74" w:rsidRPr="00B11C74" w:rsidRDefault="00B11C74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11C74" w:rsidRPr="00B11C74" w14:paraId="193BC2FF" w14:textId="77777777" w:rsidTr="00255A13">
        <w:tc>
          <w:tcPr>
            <w:tcW w:w="2089" w:type="dxa"/>
          </w:tcPr>
          <w:p w14:paraId="06A8D264" w14:textId="4D37C502" w:rsidR="00B11C74" w:rsidRPr="00B11C74" w:rsidRDefault="007B34CB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="00B11C74"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9" w:type="dxa"/>
          </w:tcPr>
          <w:p w14:paraId="159BE8B9" w14:textId="26740729" w:rsidR="00B11C74" w:rsidRPr="00B11C74" w:rsidRDefault="00B91EAF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B11C74" w:rsidRPr="00B11C74" w14:paraId="0FAD51C0" w14:textId="77777777" w:rsidTr="00255A13">
        <w:tc>
          <w:tcPr>
            <w:tcW w:w="2089" w:type="dxa"/>
          </w:tcPr>
          <w:p w14:paraId="24B4768C" w14:textId="71AE3827" w:rsidR="00B11C74" w:rsidRPr="00B11C74" w:rsidRDefault="007B34CB" w:rsidP="00EF70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="00B11C74"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9" w:type="dxa"/>
          </w:tcPr>
          <w:p w14:paraId="3A349E65" w14:textId="7F973DAB" w:rsidR="00B11C74" w:rsidRPr="00B11C74" w:rsidRDefault="00B91EAF" w:rsidP="00EF707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</w:tbl>
    <w:p w14:paraId="6BA5CF17" w14:textId="77777777" w:rsidR="00B11C74" w:rsidRPr="00B11C74" w:rsidRDefault="00B11C74">
      <w:pPr>
        <w:rPr>
          <w:rFonts w:ascii="Times New Roman" w:hAnsi="Times New Roman" w:cs="Times New Roman"/>
          <w:sz w:val="24"/>
          <w:szCs w:val="24"/>
        </w:rPr>
      </w:pPr>
    </w:p>
    <w:p w14:paraId="7A2E22C0" w14:textId="77777777" w:rsidR="003B54AC" w:rsidRDefault="003B54AC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3B54AC" w:rsidRPr="00B11C74" w14:paraId="1768B3F1" w14:textId="77777777" w:rsidTr="003B54AC">
        <w:tc>
          <w:tcPr>
            <w:tcW w:w="2089" w:type="dxa"/>
          </w:tcPr>
          <w:p w14:paraId="25B74A32" w14:textId="2C455081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6739" w:type="dxa"/>
          </w:tcPr>
          <w:p w14:paraId="03A621BB" w14:textId="35E9CDB9" w:rsidR="00B91EAF" w:rsidRPr="00B11C74" w:rsidRDefault="00484019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4019">
              <w:rPr>
                <w:rFonts w:ascii="Times New Roman" w:hAnsi="Times New Roman" w:cs="Times New Roman"/>
                <w:sz w:val="24"/>
                <w:szCs w:val="24"/>
              </w:rPr>
              <w:t>CU</w:t>
            </w:r>
            <w:r w:rsidR="003B54A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484019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3B54AC" w:rsidRPr="00B11C74" w14:paraId="716F7CF5" w14:textId="77777777" w:rsidTr="003B54AC">
        <w:tc>
          <w:tcPr>
            <w:tcW w:w="2089" w:type="dxa"/>
          </w:tcPr>
          <w:p w14:paraId="26CBD016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6739" w:type="dxa"/>
          </w:tcPr>
          <w:p w14:paraId="73FAA3EC" w14:textId="50D9375A" w:rsidR="00B91EAF" w:rsidRPr="00B11C74" w:rsidRDefault="00484019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4019">
              <w:rPr>
                <w:rFonts w:ascii="Times New Roman" w:hAnsi="Times New Roman" w:cs="Times New Roman"/>
                <w:sz w:val="24"/>
                <w:szCs w:val="24"/>
              </w:rPr>
              <w:t>Editar cuenta de empleado</w:t>
            </w:r>
          </w:p>
        </w:tc>
      </w:tr>
      <w:tr w:rsidR="003B54AC" w:rsidRPr="00B11C74" w14:paraId="0A6BAD2B" w14:textId="77777777" w:rsidTr="003B54AC">
        <w:tc>
          <w:tcPr>
            <w:tcW w:w="2089" w:type="dxa"/>
          </w:tcPr>
          <w:p w14:paraId="5D19B651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6739" w:type="dxa"/>
          </w:tcPr>
          <w:p w14:paraId="3E74303F" w14:textId="37936A28" w:rsidR="00B91EAF" w:rsidRPr="00B11C74" w:rsidRDefault="00C64F5A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Noel de Jesús Lara Falfán</w:t>
            </w:r>
          </w:p>
        </w:tc>
      </w:tr>
      <w:tr w:rsidR="003B54AC" w:rsidRPr="00B11C74" w14:paraId="7E827C87" w14:textId="77777777" w:rsidTr="003B54AC">
        <w:tc>
          <w:tcPr>
            <w:tcW w:w="2089" w:type="dxa"/>
          </w:tcPr>
          <w:p w14:paraId="5FDEFAA6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6739" w:type="dxa"/>
          </w:tcPr>
          <w:p w14:paraId="08429CB5" w14:textId="5B95B426" w:rsidR="00B91EAF" w:rsidRPr="00B11C74" w:rsidRDefault="00C64F5A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09/03/2025</w:t>
            </w:r>
          </w:p>
        </w:tc>
      </w:tr>
      <w:tr w:rsidR="003B54AC" w:rsidRPr="00B11C74" w14:paraId="6D0B4844" w14:textId="77777777" w:rsidTr="003B54AC">
        <w:tc>
          <w:tcPr>
            <w:tcW w:w="2089" w:type="dxa"/>
          </w:tcPr>
          <w:p w14:paraId="6EF050C2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6739" w:type="dxa"/>
          </w:tcPr>
          <w:p w14:paraId="14571D49" w14:textId="19379DD9" w:rsidR="00B91EAF" w:rsidRPr="00C64F5A" w:rsidRDefault="00C64F5A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modifica los datos de la cuenta de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 el fin de actualizar su información.</w:t>
            </w:r>
          </w:p>
        </w:tc>
      </w:tr>
      <w:tr w:rsidR="003B54AC" w:rsidRPr="00B11C74" w14:paraId="6D411E20" w14:textId="77777777" w:rsidTr="003B54AC">
        <w:tc>
          <w:tcPr>
            <w:tcW w:w="2089" w:type="dxa"/>
          </w:tcPr>
          <w:p w14:paraId="64E0553B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6739" w:type="dxa"/>
          </w:tcPr>
          <w:p w14:paraId="0D32B471" w14:textId="58905ADC" w:rsidR="00B91EAF" w:rsidRPr="00C64F5A" w:rsidRDefault="00C64F5A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="00CE0F9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3B54AC" w:rsidRPr="00B11C74" w14:paraId="09BA640F" w14:textId="77777777" w:rsidTr="003B54AC">
        <w:tc>
          <w:tcPr>
            <w:tcW w:w="2089" w:type="dxa"/>
          </w:tcPr>
          <w:p w14:paraId="762DB1F9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6739" w:type="dxa"/>
          </w:tcPr>
          <w:p w14:paraId="5211A381" w14:textId="109438F7" w:rsidR="00B91EAF" w:rsidRPr="00C64F5A" w:rsidRDefault="00C64F5A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sucursal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pulsa el botón “Editar”</w:t>
            </w:r>
            <w:r w:rsidR="00CE0F97">
              <w:rPr>
                <w:rFonts w:ascii="Times New Roman" w:hAnsi="Times New Roman" w:cs="Times New Roman"/>
                <w:sz w:val="24"/>
                <w:szCs w:val="24"/>
              </w:rPr>
              <w:t xml:space="preserve"> en el </w:t>
            </w:r>
            <w:r w:rsidR="00CE0F9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 w:rsidR="00CE0F97">
              <w:rPr>
                <w:rFonts w:ascii="Times New Roman" w:hAnsi="Times New Roman" w:cs="Times New Roman"/>
                <w:sz w:val="24"/>
                <w:szCs w:val="24"/>
              </w:rPr>
              <w:t>a modificar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en la “GUI-Empleados”.</w:t>
            </w:r>
          </w:p>
        </w:tc>
      </w:tr>
      <w:tr w:rsidR="003B54AC" w:rsidRPr="00B11C74" w14:paraId="2112F3A8" w14:textId="77777777" w:rsidTr="003B54AC">
        <w:tc>
          <w:tcPr>
            <w:tcW w:w="2089" w:type="dxa"/>
          </w:tcPr>
          <w:p w14:paraId="4E9D3EE8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6739" w:type="dxa"/>
          </w:tcPr>
          <w:p w14:paraId="0183319D" w14:textId="58CCB338" w:rsidR="00B91EAF" w:rsidRPr="00C64F5A" w:rsidRDefault="00C64F5A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 existir por lo menos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en la base de datos.</w:t>
            </w:r>
          </w:p>
        </w:tc>
      </w:tr>
      <w:tr w:rsidR="003B54AC" w:rsidRPr="00B11C74" w14:paraId="461DEF9D" w14:textId="77777777" w:rsidTr="003B54AC">
        <w:tc>
          <w:tcPr>
            <w:tcW w:w="2089" w:type="dxa"/>
          </w:tcPr>
          <w:p w14:paraId="6F1A4088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6739" w:type="dxa"/>
          </w:tcPr>
          <w:p w14:paraId="264454B2" w14:textId="11A2BCDA" w:rsidR="00B91EAF" w:rsidRDefault="00C64F5A">
            <w:pPr>
              <w:pStyle w:val="Prrafodelista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="005A325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de la base de datos los (roles) y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</w:t>
            </w:r>
            <w:r w:rsidR="003B54A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la ventana “GUI-Editar empleado” con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los campos (matricula de empleado, rol, nombre, apellidos, </w:t>
            </w:r>
            <w:r w:rsidR="006516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fecha de nacimiento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sexo,</w:t>
            </w:r>
            <w:r w:rsidR="005E08C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número de teléfono,</w:t>
            </w:r>
            <w:r w:rsidR="00B607F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correo,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calle, numero de casa, RFC, NSS</w:t>
            </w:r>
            <w:r w:rsidR="00C537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contraseña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) junto con los botones “Modificar” y “Cancelar”.</w:t>
            </w:r>
          </w:p>
          <w:p w14:paraId="627AF2BF" w14:textId="77777777" w:rsidR="00C64F5A" w:rsidRDefault="00C64F5A">
            <w:pPr>
              <w:pStyle w:val="Prrafodelista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sucursal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modifica los campos que desea editar y pulsa el botón “Modificar”. </w:t>
            </w:r>
            <w:r w:rsidRPr="003B54AC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FA-01)</w:t>
            </w:r>
          </w:p>
          <w:p w14:paraId="0F7A5783" w14:textId="6723048A" w:rsidR="00C64F5A" w:rsidRDefault="00C64F5A">
            <w:pPr>
              <w:pStyle w:val="Prrafodelista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verifica que los nuevos datos sean válidos</w:t>
            </w:r>
            <w:r w:rsidR="003B54A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no se dejen campos vacíos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</w:p>
          <w:p w14:paraId="33D4F847" w14:textId="05E5B84D" w:rsidR="00EA36FE" w:rsidRDefault="00EA36FE">
            <w:pPr>
              <w:pStyle w:val="Prrafodelista"/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muestra una ventana emergente mostrando los datos ingresados y los datos antiguos con el mensaje: ¿Los datos son correctos?, junto con los botones “Aceptar” y “Cancelar”</w:t>
            </w:r>
            <w:r w:rsidR="001D7C9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</w:t>
            </w:r>
            <w:r w:rsidR="001D7C93" w:rsidRPr="003B54AC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FA-02 y FA-03)</w:t>
            </w:r>
          </w:p>
          <w:p w14:paraId="0472668E" w14:textId="42DB12B6" w:rsidR="00EA36FE" w:rsidRPr="00EA36FE" w:rsidRDefault="00EA36FE">
            <w:pPr>
              <w:pStyle w:val="Prrafodelista"/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sucursal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pulsa el botón “Aceptar”. </w:t>
            </w:r>
            <w:r w:rsidRPr="00A133A8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FA-04)</w:t>
            </w:r>
          </w:p>
          <w:p w14:paraId="76FF5798" w14:textId="17A1A36E" w:rsidR="00C64F5A" w:rsidRDefault="00C64F5A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guarda los nuevos datos del </w:t>
            </w:r>
            <w:r w:rsidRPr="00EA36F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en la base de datos</w:t>
            </w:r>
            <w:r w:rsidR="003B54A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muestra una ventana emergente con el mensaje: “</w:t>
            </w:r>
            <w:r w:rsidR="0092110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Información</w:t>
            </w:r>
            <w:r w:rsidR="003B54A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92110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modificada </w:t>
            </w:r>
            <w:r w:rsidR="003B54AC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exitosamente”.  </w:t>
            </w:r>
            <w:r w:rsidR="003B54AC" w:rsidRPr="00590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5D2A9834" w14:textId="51AEAE9C" w:rsidR="003B54AC" w:rsidRPr="00C64F5A" w:rsidRDefault="003B54AC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3B54AC" w:rsidRPr="00B11C74" w14:paraId="7A749659" w14:textId="77777777" w:rsidTr="003B54AC">
        <w:tc>
          <w:tcPr>
            <w:tcW w:w="2089" w:type="dxa"/>
          </w:tcPr>
          <w:p w14:paraId="057E2305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6739" w:type="dxa"/>
          </w:tcPr>
          <w:p w14:paraId="5EA6537F" w14:textId="77777777" w:rsidR="003B54AC" w:rsidRDefault="003B54AC" w:rsidP="003B54A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Cancelar registro.</w:t>
            </w:r>
          </w:p>
          <w:p w14:paraId="2DDE27C6" w14:textId="77777777" w:rsidR="003B54AC" w:rsidRPr="003B54AC" w:rsidRDefault="003B54AC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 presiona el botón “Cancelar”.</w:t>
            </w:r>
          </w:p>
          <w:p w14:paraId="3EA8B258" w14:textId="7E61A2EA" w:rsidR="003B54AC" w:rsidRPr="003B54AC" w:rsidRDefault="003B54AC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 muestra una ventana emergente con el mensaje: “¿Está seguro de cancelar </w:t>
            </w:r>
            <w:r w:rsidR="00081CC2">
              <w:rPr>
                <w:rFonts w:ascii="Times New Roman" w:hAnsi="Times New Roman" w:cs="Times New Roman"/>
                <w:sz w:val="24"/>
                <w:szCs w:val="24"/>
              </w:rPr>
              <w:t xml:space="preserve">la modificación de información del 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>empleado?” junto con los botones “Si” y “No”.</w:t>
            </w:r>
          </w:p>
          <w:p w14:paraId="68CEA485" w14:textId="77777777" w:rsidR="003B54AC" w:rsidRPr="003B54AC" w:rsidRDefault="003B54AC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Gerente de sucursal 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>presiona el botón “Si”.</w:t>
            </w:r>
          </w:p>
          <w:p w14:paraId="5A8A7841" w14:textId="6740227E" w:rsidR="003B54AC" w:rsidRPr="003B54AC" w:rsidRDefault="003B54AC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>regresa a la ventana “GUI-Empleados”</w:t>
            </w:r>
            <w:r w:rsidR="00EA36F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D342BB6" w14:textId="5B97F4AC" w:rsidR="003B54AC" w:rsidRPr="003B54AC" w:rsidRDefault="003B54AC">
            <w:pPr>
              <w:pStyle w:val="Prrafodelista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>Fin del caso de uso</w:t>
            </w:r>
            <w:r w:rsidR="00F36C2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57D8D48" w14:textId="77777777" w:rsidR="003B54AC" w:rsidRDefault="003B54AC" w:rsidP="003B54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A1C46B" w14:textId="77777777" w:rsidR="003B54AC" w:rsidRDefault="003B54AC" w:rsidP="003B54A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FA-02: Campos vacíos.</w:t>
            </w:r>
          </w:p>
          <w:p w14:paraId="44F91EBA" w14:textId="77777777" w:rsidR="003B54AC" w:rsidRPr="003B54AC" w:rsidRDefault="003B54AC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 detecta que se dejaron campos vacíos y muestra el mensaje: “Campo vacío” debajo del campo que se encuentra vacío.</w:t>
            </w:r>
          </w:p>
          <w:p w14:paraId="241CA7F4" w14:textId="77777777" w:rsidR="003B54AC" w:rsidRPr="003B54AC" w:rsidRDefault="003B54AC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Regresa al paso 2 del flujo normal.</w:t>
            </w:r>
          </w:p>
          <w:p w14:paraId="7A640212" w14:textId="77777777" w:rsidR="003B54AC" w:rsidRDefault="003B54AC" w:rsidP="003B54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9B062D9" w14:textId="77777777" w:rsidR="003B54AC" w:rsidRDefault="003B54AC" w:rsidP="003B54A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FA-03: Campos inválidos.</w:t>
            </w:r>
          </w:p>
          <w:p w14:paraId="2ECD17D8" w14:textId="77777777" w:rsidR="003B54AC" w:rsidRPr="003B54AC" w:rsidRDefault="003B54AC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 detecto que un campo no cumple con las características correctas y muestra el mensaje: “Campo vacío” debajo del campo invalido.</w:t>
            </w:r>
          </w:p>
          <w:p w14:paraId="734DAE8E" w14:textId="77777777" w:rsidR="00B91EAF" w:rsidRDefault="003B54AC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>Regresa al paso 2 del flujo.</w:t>
            </w:r>
          </w:p>
          <w:p w14:paraId="11DC00BB" w14:textId="77777777" w:rsidR="00EA36FE" w:rsidRDefault="00EA36FE" w:rsidP="00EA36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14C459" w14:textId="77777777" w:rsidR="00EA36FE" w:rsidRDefault="00EA36FE" w:rsidP="00EA36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FA-04: Cancelar por datos incorrectos</w:t>
            </w:r>
          </w:p>
          <w:p w14:paraId="77BD6FEF" w14:textId="11DFC984" w:rsidR="00EA36FE" w:rsidRPr="00EA36FE" w:rsidRDefault="00EA36FE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Pr="00EA36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>pulsa el botón “Cancelar”.</w:t>
            </w:r>
          </w:p>
          <w:p w14:paraId="397C095A" w14:textId="77777777" w:rsidR="00EA36FE" w:rsidRPr="00EA36FE" w:rsidRDefault="00EA36FE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EA36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 xml:space="preserve"> cierra la ventana emergente.</w:t>
            </w:r>
          </w:p>
          <w:p w14:paraId="53122725" w14:textId="667FA054" w:rsidR="00EA36FE" w:rsidRPr="00EA36FE" w:rsidRDefault="00EA36FE">
            <w:pPr>
              <w:pStyle w:val="Prrafodelista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A36FE"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</w:tc>
      </w:tr>
      <w:tr w:rsidR="003B54AC" w:rsidRPr="00B11C74" w14:paraId="21AC8D4E" w14:textId="77777777" w:rsidTr="003B54AC">
        <w:tc>
          <w:tcPr>
            <w:tcW w:w="2089" w:type="dxa"/>
          </w:tcPr>
          <w:p w14:paraId="65B8C15A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6739" w:type="dxa"/>
          </w:tcPr>
          <w:p w14:paraId="0F29FDDD" w14:textId="77777777" w:rsidR="003B54AC" w:rsidRPr="002E125C" w:rsidRDefault="003B54AC" w:rsidP="003B54A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58FCC254" w14:textId="77777777" w:rsidR="003B54AC" w:rsidRPr="003B54AC" w:rsidRDefault="003B54AC">
            <w:pPr>
              <w:pStyle w:val="Prrafodelista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73B7EF72" w14:textId="77777777" w:rsidR="003B54AC" w:rsidRPr="003B54AC" w:rsidRDefault="003B54AC">
            <w:pPr>
              <w:pStyle w:val="Prrafodelista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7269EDEF" w14:textId="77777777" w:rsidR="003B54AC" w:rsidRPr="003B54AC" w:rsidRDefault="003B54AC">
            <w:pPr>
              <w:pStyle w:val="Prrafodelista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64D9DE09" w14:textId="77777777" w:rsidR="003B54AC" w:rsidRPr="002E125C" w:rsidRDefault="003B54AC" w:rsidP="003B54A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27F4FC" w14:textId="77777777" w:rsidR="003B54AC" w:rsidRPr="002E125C" w:rsidRDefault="003B54AC" w:rsidP="003B54A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38EE28BC" w14:textId="77777777" w:rsidR="003B54AC" w:rsidRPr="003B54AC" w:rsidRDefault="003B54AC">
            <w:pPr>
              <w:pStyle w:val="Prrafodelista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239D8F30" w14:textId="77777777" w:rsidR="003B54AC" w:rsidRPr="003B54AC" w:rsidRDefault="003B54AC">
            <w:pPr>
              <w:pStyle w:val="Prrafodelista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3B54A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7BDE7E9F" w14:textId="6E8AE493" w:rsidR="00B91EAF" w:rsidRPr="003B54AC" w:rsidRDefault="003B54AC">
            <w:pPr>
              <w:pStyle w:val="Prrafodelista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3B54AC" w:rsidRPr="00B11C74" w14:paraId="00961718" w14:textId="77777777" w:rsidTr="003B54AC">
        <w:tc>
          <w:tcPr>
            <w:tcW w:w="2089" w:type="dxa"/>
          </w:tcPr>
          <w:p w14:paraId="73B5A068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6739" w:type="dxa"/>
          </w:tcPr>
          <w:p w14:paraId="19D7A308" w14:textId="036DC4EE" w:rsidR="00B91EAF" w:rsidRPr="003B54AC" w:rsidRDefault="003B54AC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Se debe modificar y guardar la información de un </w:t>
            </w:r>
            <w:r w:rsidRPr="00C537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en la base de datos.</w:t>
            </w:r>
          </w:p>
        </w:tc>
      </w:tr>
      <w:tr w:rsidR="003B54AC" w:rsidRPr="00B11C74" w14:paraId="5ACC18FB" w14:textId="77777777" w:rsidTr="003B54AC">
        <w:tc>
          <w:tcPr>
            <w:tcW w:w="2089" w:type="dxa"/>
          </w:tcPr>
          <w:p w14:paraId="19009524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6739" w:type="dxa"/>
          </w:tcPr>
          <w:p w14:paraId="46663A01" w14:textId="77777777" w:rsidR="00B91EAF" w:rsidRPr="00B11C74" w:rsidRDefault="00B91EAF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B54AC" w:rsidRPr="00B11C74" w14:paraId="2E955C06" w14:textId="77777777" w:rsidTr="003B54AC">
        <w:tc>
          <w:tcPr>
            <w:tcW w:w="2089" w:type="dxa"/>
          </w:tcPr>
          <w:p w14:paraId="62E74AD2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9" w:type="dxa"/>
          </w:tcPr>
          <w:p w14:paraId="5E2E3ADF" w14:textId="328D513F" w:rsidR="00B91EAF" w:rsidRPr="00B11C74" w:rsidRDefault="003B54AC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3B54AC" w:rsidRPr="00B11C74" w14:paraId="1C31DBDA" w14:textId="77777777" w:rsidTr="003B54AC">
        <w:tc>
          <w:tcPr>
            <w:tcW w:w="2089" w:type="dxa"/>
          </w:tcPr>
          <w:p w14:paraId="32F811F2" w14:textId="77777777" w:rsidR="00B91EAF" w:rsidRPr="00B11C74" w:rsidRDefault="00B91EAF" w:rsidP="0042553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739" w:type="dxa"/>
          </w:tcPr>
          <w:p w14:paraId="71D53A7E" w14:textId="774D56F9" w:rsidR="00B91EAF" w:rsidRPr="00B11C74" w:rsidRDefault="003B54AC" w:rsidP="0042553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</w:tbl>
    <w:p w14:paraId="79DDBEE1" w14:textId="77777777" w:rsidR="00B11C74" w:rsidRDefault="00B11C74">
      <w:pPr>
        <w:rPr>
          <w:rFonts w:ascii="Times New Roman" w:hAnsi="Times New Roman" w:cs="Times New Roman"/>
          <w:sz w:val="24"/>
          <w:szCs w:val="24"/>
        </w:rPr>
      </w:pPr>
    </w:p>
    <w:p w14:paraId="5FA3DC3F" w14:textId="56F8214D" w:rsidR="003B54AC" w:rsidRDefault="003B54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CE0F97" w:rsidRPr="00B11C74" w14:paraId="6E7DA0A7" w14:textId="77777777" w:rsidTr="00951745">
        <w:tc>
          <w:tcPr>
            <w:tcW w:w="2122" w:type="dxa"/>
          </w:tcPr>
          <w:p w14:paraId="5493A067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3E7D7851" w14:textId="70F78271" w:rsidR="003B54AC" w:rsidRPr="00B11C74" w:rsidRDefault="003B54AC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CU-23</w:t>
            </w:r>
          </w:p>
        </w:tc>
      </w:tr>
      <w:tr w:rsidR="00CE0F97" w:rsidRPr="00B11C74" w14:paraId="479FA47D" w14:textId="77777777" w:rsidTr="00951745">
        <w:tc>
          <w:tcPr>
            <w:tcW w:w="2122" w:type="dxa"/>
          </w:tcPr>
          <w:p w14:paraId="64890FB7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792CD2CB" w14:textId="4D1689F4" w:rsidR="003B54AC" w:rsidRPr="00B11C74" w:rsidRDefault="003B54AC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54AC">
              <w:rPr>
                <w:rFonts w:ascii="Times New Roman" w:hAnsi="Times New Roman" w:cs="Times New Roman"/>
                <w:sz w:val="24"/>
                <w:szCs w:val="24"/>
              </w:rPr>
              <w:t>Inhabilitar cuenta de empleado</w:t>
            </w:r>
          </w:p>
        </w:tc>
      </w:tr>
      <w:tr w:rsidR="00CE0F97" w:rsidRPr="00B11C74" w14:paraId="39D275E2" w14:textId="77777777" w:rsidTr="00951745">
        <w:tc>
          <w:tcPr>
            <w:tcW w:w="2122" w:type="dxa"/>
          </w:tcPr>
          <w:p w14:paraId="52763B3B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1CCB2EE3" w14:textId="02DECAEE" w:rsidR="003B54AC" w:rsidRPr="00B11C74" w:rsidRDefault="003B54AC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Noel de Jesús Lara Falfán</w:t>
            </w:r>
          </w:p>
        </w:tc>
      </w:tr>
      <w:tr w:rsidR="00CE0F97" w:rsidRPr="00B11C74" w14:paraId="2469DECD" w14:textId="77777777" w:rsidTr="00951745">
        <w:tc>
          <w:tcPr>
            <w:tcW w:w="2122" w:type="dxa"/>
          </w:tcPr>
          <w:p w14:paraId="5A013A83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7C2EA481" w14:textId="56BE11C3" w:rsidR="003B54AC" w:rsidRPr="00B11C74" w:rsidRDefault="003B54AC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09/03/2025</w:t>
            </w:r>
          </w:p>
        </w:tc>
      </w:tr>
      <w:tr w:rsidR="00CE0F97" w:rsidRPr="00B11C74" w14:paraId="480CF8EF" w14:textId="77777777" w:rsidTr="00951745">
        <w:tc>
          <w:tcPr>
            <w:tcW w:w="2122" w:type="dxa"/>
          </w:tcPr>
          <w:p w14:paraId="0C9534B8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53142CF1" w14:textId="0886CE0F" w:rsidR="003B54AC" w:rsidRPr="003B54AC" w:rsidRDefault="003B54AC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 </w:t>
            </w:r>
            <w:r w:rsidR="00CE0F97">
              <w:rPr>
                <w:rFonts w:ascii="Times New Roman" w:hAnsi="Times New Roman" w:cs="Times New Roman"/>
                <w:sz w:val="24"/>
                <w:szCs w:val="24"/>
              </w:rPr>
              <w:t>inhabilita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 cuenta de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 que este no pueda acceder ni realizar acciones en 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E0F97" w:rsidRPr="00B11C74" w14:paraId="1C0F4B8F" w14:textId="77777777" w:rsidTr="00951745">
        <w:tc>
          <w:tcPr>
            <w:tcW w:w="2122" w:type="dxa"/>
          </w:tcPr>
          <w:p w14:paraId="34B6CB6E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63A7164C" w14:textId="369BD896" w:rsidR="003B54AC" w:rsidRPr="003B54AC" w:rsidRDefault="003B54AC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="00CE0F9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CE0F97" w:rsidRPr="00B11C74" w14:paraId="71CB9870" w14:textId="77777777" w:rsidTr="00951745">
        <w:tc>
          <w:tcPr>
            <w:tcW w:w="2122" w:type="dxa"/>
          </w:tcPr>
          <w:p w14:paraId="11D280A6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539E0FA9" w14:textId="28BC3B60" w:rsidR="003B54AC" w:rsidRPr="00CE0F97" w:rsidRDefault="00CE0F9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presiona el botón “Inhabilitar cuenta” del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 que desea inhabilitar su cuenta en la “GUI-Empleados”.</w:t>
            </w:r>
          </w:p>
        </w:tc>
      </w:tr>
      <w:tr w:rsidR="00CE0F97" w:rsidRPr="00B11C74" w14:paraId="2ECF676D" w14:textId="77777777" w:rsidTr="00951745">
        <w:tc>
          <w:tcPr>
            <w:tcW w:w="2122" w:type="dxa"/>
          </w:tcPr>
          <w:p w14:paraId="2AA3FCEC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702AA380" w14:textId="37503A8D" w:rsidR="003B54AC" w:rsidRPr="00CE0F97" w:rsidRDefault="00CE0F9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 existir por lo menos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registrado en la base de datos.</w:t>
            </w:r>
          </w:p>
        </w:tc>
      </w:tr>
      <w:tr w:rsidR="00CE0F97" w:rsidRPr="00B11C74" w14:paraId="3372E090" w14:textId="77777777" w:rsidTr="00951745">
        <w:tc>
          <w:tcPr>
            <w:tcW w:w="2122" w:type="dxa"/>
          </w:tcPr>
          <w:p w14:paraId="65BF993C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36A10D49" w14:textId="04A49737" w:rsidR="003B54AC" w:rsidRPr="0088198E" w:rsidRDefault="00CE0F97">
            <w:pPr>
              <w:pStyle w:val="Prrafodelista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88198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el (nombre, apellidos y matricula de empleado) del </w:t>
            </w:r>
            <w:r w:rsidRPr="0088198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</w:t>
            </w: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seleccionado y muestra una ventana emergente con el mensaje: “¿Está seguro de </w:t>
            </w:r>
            <w:r w:rsidR="005E08C5"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inhabilitar</w:t>
            </w: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la cuenta de (nombre y apellidos) con matrícula (matricula de empleado)? Esta acción es irreversible” junto con los botones “Inhabilitar cuenta” y “Cancelar”. </w:t>
            </w:r>
            <w:r w:rsidRPr="00EA36F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76886D7D" w14:textId="77777777" w:rsidR="0088198E" w:rsidRPr="0088198E" w:rsidRDefault="00CE0F97">
            <w:pPr>
              <w:pStyle w:val="Prrafodelista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88198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Gerente de sucursal </w:t>
            </w: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presiona el botón “Inhabilitar cuenta”. </w:t>
            </w:r>
            <w:r w:rsidRPr="00EA36F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FA-01)</w:t>
            </w:r>
          </w:p>
          <w:p w14:paraId="79646BE1" w14:textId="4F5EC77E" w:rsidR="00CE0F97" w:rsidRPr="0088198E" w:rsidRDefault="00CE0F97">
            <w:pPr>
              <w:pStyle w:val="Prrafodelista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88198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inhabilita la cuenta del </w:t>
            </w:r>
            <w:r w:rsidRPr="00F1368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Empleado</w:t>
            </w: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seleccionado en la base de datos y muestra un</w:t>
            </w:r>
            <w:r w:rsidR="00F36C2D"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</w:t>
            </w: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ventana emergente con el mensaje: </w:t>
            </w:r>
            <w:r w:rsidR="00F36C2D"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“Cuenta inhabilita</w:t>
            </w:r>
            <w:r w:rsidR="00E6058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da</w:t>
            </w:r>
            <w:r w:rsidR="00F36C2D"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exitosamente”. </w:t>
            </w:r>
            <w:r w:rsidR="00F36C2D" w:rsidRPr="00EA36FE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02668E6F" w14:textId="463B4FE2" w:rsidR="00F36C2D" w:rsidRPr="0088198E" w:rsidRDefault="00F36C2D">
            <w:pPr>
              <w:pStyle w:val="Prrafodelista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88198E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CE0F97" w:rsidRPr="00B11C74" w14:paraId="2A56787D" w14:textId="77777777" w:rsidTr="00951745">
        <w:tc>
          <w:tcPr>
            <w:tcW w:w="2122" w:type="dxa"/>
          </w:tcPr>
          <w:p w14:paraId="591DBC8B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25A68C04" w14:textId="77777777" w:rsidR="00F36C2D" w:rsidRDefault="00F36C2D" w:rsidP="00F36C2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Cancelar registro.</w:t>
            </w:r>
          </w:p>
          <w:p w14:paraId="01564E3F" w14:textId="77777777" w:rsidR="00F36C2D" w:rsidRPr="00F36C2D" w:rsidRDefault="00F36C2D">
            <w:pPr>
              <w:pStyle w:val="Prrafodelista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F36C2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 presiona el botón “Cancelar”.</w:t>
            </w:r>
          </w:p>
          <w:p w14:paraId="7B7408B0" w14:textId="77777777" w:rsidR="00F36C2D" w:rsidRPr="00F36C2D" w:rsidRDefault="00F36C2D">
            <w:pPr>
              <w:pStyle w:val="Prrafodelista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F36C2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>regresa a la ventana “GUI-Empleados”</w:t>
            </w:r>
          </w:p>
          <w:p w14:paraId="64D7153C" w14:textId="4C207012" w:rsidR="003B54AC" w:rsidRPr="00F36C2D" w:rsidRDefault="00F36C2D">
            <w:pPr>
              <w:pStyle w:val="Prrafodelista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>Fin del caso de uso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E0F97" w:rsidRPr="00B11C74" w14:paraId="43DD4E61" w14:textId="77777777" w:rsidTr="00951745">
        <w:tc>
          <w:tcPr>
            <w:tcW w:w="2122" w:type="dxa"/>
          </w:tcPr>
          <w:p w14:paraId="52591725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7614" w:type="dxa"/>
          </w:tcPr>
          <w:p w14:paraId="5564AE9C" w14:textId="77777777" w:rsidR="00F36C2D" w:rsidRPr="002E125C" w:rsidRDefault="00F36C2D" w:rsidP="00F36C2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128B711D" w14:textId="77777777" w:rsidR="00F36C2D" w:rsidRPr="00F36C2D" w:rsidRDefault="00F36C2D">
            <w:pPr>
              <w:pStyle w:val="Prrafodelista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F36C2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0A7F223B" w14:textId="77777777" w:rsidR="00F36C2D" w:rsidRPr="00F36C2D" w:rsidRDefault="00F36C2D">
            <w:pPr>
              <w:pStyle w:val="Prrafodelista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F36C2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4A50E9DB" w14:textId="77777777" w:rsidR="00F36C2D" w:rsidRPr="00F36C2D" w:rsidRDefault="00F36C2D">
            <w:pPr>
              <w:pStyle w:val="Prrafodelista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1D2847C9" w14:textId="77777777" w:rsidR="00F36C2D" w:rsidRPr="002E125C" w:rsidRDefault="00F36C2D" w:rsidP="00F36C2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56999A" w14:textId="77777777" w:rsidR="00F36C2D" w:rsidRPr="002E125C" w:rsidRDefault="00F36C2D" w:rsidP="00F36C2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6E4F6988" w14:textId="77777777" w:rsidR="00F36C2D" w:rsidRPr="00F36C2D" w:rsidRDefault="00F36C2D">
            <w:pPr>
              <w:pStyle w:val="Prrafodelista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F36C2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77907645" w14:textId="77777777" w:rsidR="00F36C2D" w:rsidRPr="00F36C2D" w:rsidRDefault="00F36C2D">
            <w:pPr>
              <w:pStyle w:val="Prrafodelista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F36C2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Gerente de sucursal</w:t>
            </w: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3ED9C813" w14:textId="7C163C9C" w:rsidR="003B54AC" w:rsidRPr="00F36C2D" w:rsidRDefault="00F36C2D">
            <w:pPr>
              <w:pStyle w:val="Prrafodelista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CE0F97" w:rsidRPr="00B11C74" w14:paraId="2ACEBFDB" w14:textId="77777777" w:rsidTr="00951745">
        <w:tc>
          <w:tcPr>
            <w:tcW w:w="2122" w:type="dxa"/>
          </w:tcPr>
          <w:p w14:paraId="1C14B209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60FED218" w14:textId="55390DF2" w:rsidR="003B54AC" w:rsidRPr="00F36C2D" w:rsidRDefault="00F36C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La cuenta del </w:t>
            </w:r>
            <w:r w:rsidRPr="0088198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Empleado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seleccionado es inhabilitada en la base de datos.</w:t>
            </w:r>
          </w:p>
        </w:tc>
      </w:tr>
      <w:tr w:rsidR="00CE0F97" w:rsidRPr="00B11C74" w14:paraId="5E816B50" w14:textId="77777777" w:rsidTr="00951745">
        <w:tc>
          <w:tcPr>
            <w:tcW w:w="2122" w:type="dxa"/>
          </w:tcPr>
          <w:p w14:paraId="58A305EE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Reglas de negocio:</w:t>
            </w:r>
          </w:p>
        </w:tc>
        <w:tc>
          <w:tcPr>
            <w:tcW w:w="7614" w:type="dxa"/>
          </w:tcPr>
          <w:p w14:paraId="01275F58" w14:textId="77777777" w:rsidR="003B54AC" w:rsidRPr="00B11C74" w:rsidRDefault="003B54AC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E0F97" w:rsidRPr="00B11C74" w14:paraId="66CB7538" w14:textId="77777777" w:rsidTr="00951745">
        <w:tc>
          <w:tcPr>
            <w:tcW w:w="2122" w:type="dxa"/>
          </w:tcPr>
          <w:p w14:paraId="25FECCAF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3AFF14BD" w14:textId="1163E469" w:rsidR="003B54AC" w:rsidRPr="00B11C74" w:rsidRDefault="00F36C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CE0F97" w:rsidRPr="00B11C74" w14:paraId="51522AE0" w14:textId="77777777" w:rsidTr="00951745">
        <w:tc>
          <w:tcPr>
            <w:tcW w:w="2122" w:type="dxa"/>
          </w:tcPr>
          <w:p w14:paraId="265CC807" w14:textId="77777777" w:rsidR="003B54AC" w:rsidRPr="00B11C74" w:rsidRDefault="003B54AC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5072707C" w14:textId="434B5B63" w:rsidR="003B54AC" w:rsidRPr="00B11C74" w:rsidRDefault="00F36C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</w:tbl>
    <w:p w14:paraId="08226310" w14:textId="77777777" w:rsidR="003B54AC" w:rsidRDefault="003B54AC">
      <w:pPr>
        <w:rPr>
          <w:rFonts w:ascii="Times New Roman" w:hAnsi="Times New Roman" w:cs="Times New Roman"/>
          <w:sz w:val="24"/>
          <w:szCs w:val="24"/>
        </w:rPr>
      </w:pPr>
    </w:p>
    <w:p w14:paraId="6EF50657" w14:textId="490126F3" w:rsidR="00F36C2D" w:rsidRDefault="00F36C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F36C2D" w:rsidRPr="00B11C74" w14:paraId="5B7DA705" w14:textId="77777777" w:rsidTr="00951745">
        <w:tc>
          <w:tcPr>
            <w:tcW w:w="2122" w:type="dxa"/>
          </w:tcPr>
          <w:p w14:paraId="3448DA18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69E39951" w14:textId="097C59A7" w:rsidR="00F36C2D" w:rsidRPr="00B11C74" w:rsidRDefault="00F36C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>CU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F36C2D" w:rsidRPr="00B11C74" w14:paraId="0984FF40" w14:textId="77777777" w:rsidTr="00951745">
        <w:tc>
          <w:tcPr>
            <w:tcW w:w="2122" w:type="dxa"/>
          </w:tcPr>
          <w:p w14:paraId="7E7D488C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27552BFB" w14:textId="23EF9291" w:rsidR="00F36C2D" w:rsidRPr="00B11C74" w:rsidRDefault="00F36C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36C2D">
              <w:rPr>
                <w:rFonts w:ascii="Times New Roman" w:hAnsi="Times New Roman" w:cs="Times New Roman"/>
                <w:sz w:val="24"/>
                <w:szCs w:val="24"/>
              </w:rPr>
              <w:t>Crear cuenta de socio</w:t>
            </w:r>
          </w:p>
        </w:tc>
      </w:tr>
      <w:tr w:rsidR="00F36C2D" w:rsidRPr="00B11C74" w14:paraId="034E1C15" w14:textId="77777777" w:rsidTr="00951745">
        <w:tc>
          <w:tcPr>
            <w:tcW w:w="2122" w:type="dxa"/>
          </w:tcPr>
          <w:p w14:paraId="4E40DD2B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297186D3" w14:textId="771CA4B7" w:rsidR="00F36C2D" w:rsidRPr="00B11C74" w:rsidRDefault="00F36C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Noel de Jesús Lara Falfán</w:t>
            </w:r>
          </w:p>
        </w:tc>
      </w:tr>
      <w:tr w:rsidR="00F36C2D" w:rsidRPr="00B11C74" w14:paraId="4C30F6E1" w14:textId="77777777" w:rsidTr="00951745">
        <w:tc>
          <w:tcPr>
            <w:tcW w:w="2122" w:type="dxa"/>
          </w:tcPr>
          <w:p w14:paraId="6697F36B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6E624D00" w14:textId="17A0BC33" w:rsidR="00F36C2D" w:rsidRPr="00B11C74" w:rsidRDefault="00F36C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09/03/2025</w:t>
            </w:r>
          </w:p>
        </w:tc>
      </w:tr>
      <w:tr w:rsidR="00F36C2D" w:rsidRPr="00B11C74" w14:paraId="05710355" w14:textId="77777777" w:rsidTr="00951745">
        <w:tc>
          <w:tcPr>
            <w:tcW w:w="2122" w:type="dxa"/>
          </w:tcPr>
          <w:p w14:paraId="0D7BF593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6788C817" w14:textId="1213A2C0" w:rsidR="00F36C2D" w:rsidRPr="005E08C5" w:rsidRDefault="00F36C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 crea una nueva </w:t>
            </w:r>
            <w:r w:rsidR="005E08C5">
              <w:rPr>
                <w:rFonts w:ascii="Times New Roman" w:hAnsi="Times New Roman" w:cs="Times New Roman"/>
                <w:sz w:val="24"/>
                <w:szCs w:val="24"/>
              </w:rPr>
              <w:t xml:space="preserve">cuenta de </w:t>
            </w:r>
            <w:r w:rsidR="005E08C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Socio</w:t>
            </w:r>
            <w:r w:rsidR="005E08C5">
              <w:rPr>
                <w:rFonts w:ascii="Times New Roman" w:hAnsi="Times New Roman" w:cs="Times New Roman"/>
                <w:sz w:val="24"/>
                <w:szCs w:val="24"/>
              </w:rPr>
              <w:t xml:space="preserve"> para que pueda realizar compras y otras acciones dentro del </w:t>
            </w:r>
            <w:r w:rsidR="005E08C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="005E08C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36C2D" w:rsidRPr="00B11C74" w14:paraId="67965989" w14:textId="77777777" w:rsidTr="00951745">
        <w:tc>
          <w:tcPr>
            <w:tcW w:w="2122" w:type="dxa"/>
          </w:tcPr>
          <w:p w14:paraId="5B9999B6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2EAAC00C" w14:textId="00543AC8" w:rsidR="00F36C2D" w:rsidRPr="005E08C5" w:rsidRDefault="005E08C5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</w:p>
        </w:tc>
      </w:tr>
      <w:tr w:rsidR="00F36C2D" w:rsidRPr="00B11C74" w14:paraId="4E9D2054" w14:textId="77777777" w:rsidTr="00951745">
        <w:tc>
          <w:tcPr>
            <w:tcW w:w="2122" w:type="dxa"/>
          </w:tcPr>
          <w:p w14:paraId="0DF5BA0F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26EF8A66" w14:textId="4E4D51C5" w:rsidR="00F36C2D" w:rsidRPr="005E08C5" w:rsidRDefault="005E08C5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pulsa el botón “Crear cuenta” en la “GUI-Socios”.</w:t>
            </w:r>
          </w:p>
        </w:tc>
      </w:tr>
      <w:tr w:rsidR="00F36C2D" w:rsidRPr="00B11C74" w14:paraId="78589932" w14:textId="77777777" w:rsidTr="00951745">
        <w:tc>
          <w:tcPr>
            <w:tcW w:w="2122" w:type="dxa"/>
          </w:tcPr>
          <w:p w14:paraId="7CEE15F9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54CDDB08" w14:textId="7B9EF0A2" w:rsidR="00F36C2D" w:rsidRPr="005E08C5" w:rsidRDefault="005E08C5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 registrar no debe existir en la base de datos.</w:t>
            </w:r>
          </w:p>
        </w:tc>
      </w:tr>
      <w:tr w:rsidR="00F36C2D" w:rsidRPr="00B11C74" w14:paraId="4BDFD783" w14:textId="77777777" w:rsidTr="00951745">
        <w:tc>
          <w:tcPr>
            <w:tcW w:w="2122" w:type="dxa"/>
          </w:tcPr>
          <w:p w14:paraId="79FA0474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054155C6" w14:textId="40D35EAF" w:rsidR="00F36C2D" w:rsidRDefault="005E08C5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muestra la “GUI-Registrar socio” con los campos (nombre, apellidos,</w:t>
            </w:r>
            <w:r w:rsidR="000278E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6516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fecha de nacimiento</w:t>
            </w:r>
            <w:r w:rsidR="000278E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sexo, número de teléfono,</w:t>
            </w:r>
            <w:r w:rsidR="00B607F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correo,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calle, numero de casa</w:t>
            </w:r>
            <w:r w:rsidR="00B5042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código postal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) junto con los botones “Registrar” y “Cancelar”.</w:t>
            </w:r>
          </w:p>
          <w:p w14:paraId="50A571C0" w14:textId="77777777" w:rsidR="005E08C5" w:rsidRDefault="005E08C5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llena los campos y presiona el botón “Registrar”. </w:t>
            </w:r>
            <w:r w:rsidRPr="00A133A8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FA-01)</w:t>
            </w:r>
          </w:p>
          <w:p w14:paraId="0E61FE81" w14:textId="2F121934" w:rsidR="005E08C5" w:rsidRDefault="005E08C5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verifica que no se dejen campos vacíos y los datos sean válidos.</w:t>
            </w:r>
          </w:p>
          <w:p w14:paraId="513EE8B5" w14:textId="7FF76C4A" w:rsidR="00402339" w:rsidRDefault="005E08C5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40233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 una ventana emergente mostrando los datos ingresados y el mensaje: ¿Los datos son correctos?, junto con los botones “Aceptar” y “Cancelar”</w:t>
            </w:r>
            <w:r w:rsidR="001D7C9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</w:t>
            </w:r>
            <w:r w:rsidR="001D7C93" w:rsidRPr="00A133A8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FA-02 y FA-03)</w:t>
            </w:r>
          </w:p>
          <w:p w14:paraId="139F4AA8" w14:textId="4CEA1849" w:rsidR="00402339" w:rsidRDefault="00402339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pulsa el botón “Aceptar”. </w:t>
            </w:r>
            <w:r w:rsidRPr="00A133A8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FA-04)</w:t>
            </w:r>
          </w:p>
          <w:p w14:paraId="263B564F" w14:textId="15B82CC8" w:rsidR="00402339" w:rsidRPr="00402339" w:rsidRDefault="00402339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40233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40233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 w:rsidRPr="0040233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5E08C5" w:rsidRPr="0040233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registra al nuevo </w:t>
            </w:r>
            <w:r w:rsidRPr="0040233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Socio </w:t>
            </w:r>
            <w:r w:rsidR="005E08C5" w:rsidRPr="0040233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la base de</w:t>
            </w:r>
            <w:r w:rsidRPr="0040233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datos y muestra una ventana emergente con el mensaje: “Nuevo socio registrado con éxito</w:t>
            </w:r>
            <w:r w:rsidR="00995E1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!!</w:t>
            </w:r>
            <w:r w:rsidRPr="00402339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”. </w:t>
            </w:r>
            <w:r w:rsidRPr="00402339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0789C88F" w14:textId="00FF029C" w:rsidR="005E08C5" w:rsidRPr="005E08C5" w:rsidRDefault="00A133A8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</w:t>
            </w:r>
          </w:p>
        </w:tc>
      </w:tr>
      <w:tr w:rsidR="00F36C2D" w:rsidRPr="00B11C74" w14:paraId="33CB38DA" w14:textId="77777777" w:rsidTr="00951745">
        <w:tc>
          <w:tcPr>
            <w:tcW w:w="2122" w:type="dxa"/>
          </w:tcPr>
          <w:p w14:paraId="655B93F4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6FE934E8" w14:textId="77777777" w:rsidR="00A133A8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Cancelar registro.</w:t>
            </w:r>
          </w:p>
          <w:p w14:paraId="609FA9D5" w14:textId="43CC4B8F" w:rsidR="00A133A8" w:rsidRPr="00A133A8" w:rsidRDefault="00A133A8">
            <w:pPr>
              <w:pStyle w:val="Prrafodelista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 presiona el botón “Cancelar”.</w:t>
            </w:r>
          </w:p>
          <w:p w14:paraId="68432C77" w14:textId="0D59DE81" w:rsidR="00A133A8" w:rsidRPr="00A133A8" w:rsidRDefault="00A133A8">
            <w:pPr>
              <w:pStyle w:val="Prrafodelista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A133A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 muestra una ventana emergente con el mensaje: “¿Está seguro de cancelar el registro de un nuevo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socio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?” junto con los botones “Si” y “No”.</w:t>
            </w:r>
          </w:p>
          <w:p w14:paraId="740DB422" w14:textId="5000B2B9" w:rsidR="00A133A8" w:rsidRPr="00A133A8" w:rsidRDefault="00A133A8">
            <w:pPr>
              <w:pStyle w:val="Prrafodelista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A133A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presiona el botón “Si”.</w:t>
            </w:r>
          </w:p>
          <w:p w14:paraId="4CC47390" w14:textId="5F5D68B6" w:rsidR="00A133A8" w:rsidRPr="00A133A8" w:rsidRDefault="00A133A8">
            <w:pPr>
              <w:pStyle w:val="Prrafodelista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A133A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regresa a la ventana “GUI-</w:t>
            </w:r>
            <w:r w:rsidR="0048520F">
              <w:rPr>
                <w:rFonts w:ascii="Times New Roman" w:hAnsi="Times New Roman" w:cs="Times New Roman"/>
                <w:sz w:val="24"/>
                <w:szCs w:val="24"/>
              </w:rPr>
              <w:t>Socios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79234DB" w14:textId="77777777" w:rsidR="00A133A8" w:rsidRPr="00A133A8" w:rsidRDefault="00A133A8">
            <w:pPr>
              <w:pStyle w:val="Prrafodelista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2F026B5C" w14:textId="77777777" w:rsidR="00A133A8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DD6BF0" w14:textId="77777777" w:rsidR="00A133A8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FA-02: Campos vacíos.</w:t>
            </w:r>
          </w:p>
          <w:p w14:paraId="6B827C8C" w14:textId="77777777" w:rsidR="00A133A8" w:rsidRPr="00A133A8" w:rsidRDefault="00A133A8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A133A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 detecta que se dejaron campos vacíos y muestra el mensaje: “Campo vacío” debajo del campo que se encuentra vacío.</w:t>
            </w:r>
          </w:p>
          <w:p w14:paraId="07F10711" w14:textId="77777777" w:rsidR="00A133A8" w:rsidRPr="00A133A8" w:rsidRDefault="00A133A8">
            <w:pPr>
              <w:pStyle w:val="Prrafodelista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44A8C28F" w14:textId="77777777" w:rsidR="00A133A8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3CC84F" w14:textId="36CDDF39" w:rsidR="00A133A8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FA-03: Campos inválidos.</w:t>
            </w:r>
          </w:p>
          <w:p w14:paraId="4BDD48CE" w14:textId="035253B6" w:rsidR="00A133A8" w:rsidRPr="00A133A8" w:rsidRDefault="00A133A8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El </w:t>
            </w:r>
            <w:r w:rsidRPr="00A133A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 detecto que un campo no cumple con las características correctas y muestra el mensaje: “Campo </w:t>
            </w:r>
            <w:r w:rsidR="00487766">
              <w:rPr>
                <w:rFonts w:ascii="Times New Roman" w:hAnsi="Times New Roman" w:cs="Times New Roman"/>
                <w:sz w:val="24"/>
                <w:szCs w:val="24"/>
              </w:rPr>
              <w:t>invalido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” debajo del campo invalido.</w:t>
            </w:r>
          </w:p>
          <w:p w14:paraId="31464048" w14:textId="77777777" w:rsidR="00F36C2D" w:rsidRDefault="00A133A8">
            <w:pPr>
              <w:pStyle w:val="Prrafodelista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Regresa al paso 2 del flujo.</w:t>
            </w:r>
          </w:p>
          <w:p w14:paraId="150457A0" w14:textId="77777777" w:rsidR="00A133A8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51B56D" w14:textId="77777777" w:rsidR="00A133A8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FA-04: Cancelar por datos incorrectos</w:t>
            </w:r>
          </w:p>
          <w:p w14:paraId="070CEF33" w14:textId="77777777" w:rsidR="00A133A8" w:rsidRDefault="00A133A8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pulsa el botón “Cancelar”.</w:t>
            </w:r>
          </w:p>
          <w:p w14:paraId="13DBD8A2" w14:textId="77777777" w:rsidR="00A133A8" w:rsidRDefault="00A133A8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cierra la ventana emergente.</w:t>
            </w:r>
          </w:p>
          <w:p w14:paraId="0547EFE8" w14:textId="6DA58A42" w:rsidR="00A133A8" w:rsidRPr="00A133A8" w:rsidRDefault="00A133A8">
            <w:pPr>
              <w:pStyle w:val="Prrafodelista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</w:tc>
      </w:tr>
      <w:tr w:rsidR="00F36C2D" w:rsidRPr="00B11C74" w14:paraId="4D3460ED" w14:textId="77777777" w:rsidTr="00951745">
        <w:tc>
          <w:tcPr>
            <w:tcW w:w="2122" w:type="dxa"/>
          </w:tcPr>
          <w:p w14:paraId="1650C50F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4567F1E7" w14:textId="77777777" w:rsidR="00A133A8" w:rsidRPr="002E125C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3FB80535" w14:textId="77777777" w:rsidR="00A133A8" w:rsidRPr="00A133A8" w:rsidRDefault="00A133A8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A133A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11AC9760" w14:textId="601B4493" w:rsidR="00A133A8" w:rsidRPr="00A133A8" w:rsidRDefault="00A133A8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2537FE8A" w14:textId="77777777" w:rsidR="00A133A8" w:rsidRPr="00A133A8" w:rsidRDefault="00A133A8">
            <w:pPr>
              <w:pStyle w:val="Prrafodelista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702CC49A" w14:textId="77777777" w:rsidR="00A133A8" w:rsidRPr="002E125C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7F4B4C" w14:textId="77777777" w:rsidR="00A133A8" w:rsidRPr="002E125C" w:rsidRDefault="00A133A8" w:rsidP="00A133A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2E78661F" w14:textId="77777777" w:rsidR="00A133A8" w:rsidRPr="00A133A8" w:rsidRDefault="00A133A8">
            <w:pPr>
              <w:pStyle w:val="Prrafodelista"/>
              <w:numPr>
                <w:ilvl w:val="0"/>
                <w:numId w:val="2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A133A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5BF27FFD" w14:textId="5C64A871" w:rsidR="00A133A8" w:rsidRPr="00A133A8" w:rsidRDefault="00A133A8">
            <w:pPr>
              <w:pStyle w:val="Prrafodelista"/>
              <w:numPr>
                <w:ilvl w:val="0"/>
                <w:numId w:val="2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33A49D54" w14:textId="0124F241" w:rsidR="00F36C2D" w:rsidRPr="00A133A8" w:rsidRDefault="00A133A8">
            <w:pPr>
              <w:pStyle w:val="Prrafodelista"/>
              <w:numPr>
                <w:ilvl w:val="0"/>
                <w:numId w:val="2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A133A8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F36C2D" w:rsidRPr="00B11C74" w14:paraId="6DD59059" w14:textId="77777777" w:rsidTr="00951745">
        <w:tc>
          <w:tcPr>
            <w:tcW w:w="2122" w:type="dxa"/>
          </w:tcPr>
          <w:p w14:paraId="6D7753E3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15DA2BF8" w14:textId="2FA5DE7E" w:rsidR="00F36C2D" w:rsidRPr="00A133A8" w:rsidRDefault="00A133A8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Un nuevo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Socio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 registrado en la base de datos.</w:t>
            </w:r>
          </w:p>
        </w:tc>
      </w:tr>
      <w:tr w:rsidR="00F36C2D" w:rsidRPr="00B11C74" w14:paraId="2FB92FBA" w14:textId="77777777" w:rsidTr="00951745">
        <w:tc>
          <w:tcPr>
            <w:tcW w:w="2122" w:type="dxa"/>
          </w:tcPr>
          <w:p w14:paraId="350F9C92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32F658CB" w14:textId="77777777" w:rsidR="00F36C2D" w:rsidRPr="00B11C74" w:rsidRDefault="00F36C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6C2D" w:rsidRPr="00B11C74" w14:paraId="6564AA04" w14:textId="77777777" w:rsidTr="00951745">
        <w:tc>
          <w:tcPr>
            <w:tcW w:w="2122" w:type="dxa"/>
          </w:tcPr>
          <w:p w14:paraId="6E68AD16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40C51FE0" w14:textId="49755BBA" w:rsidR="00F36C2D" w:rsidRPr="00B11C74" w:rsidRDefault="00A133A8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F36C2D" w:rsidRPr="00B11C74" w14:paraId="6BE30F51" w14:textId="77777777" w:rsidTr="00951745">
        <w:tc>
          <w:tcPr>
            <w:tcW w:w="2122" w:type="dxa"/>
          </w:tcPr>
          <w:p w14:paraId="61DB4CE5" w14:textId="77777777" w:rsidR="00F36C2D" w:rsidRPr="00B11C74" w:rsidRDefault="00F36C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3521C72E" w14:textId="153549B7" w:rsidR="00F36C2D" w:rsidRPr="00B11C74" w:rsidRDefault="00A133A8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</w:tbl>
    <w:p w14:paraId="4C400F1E" w14:textId="77777777" w:rsidR="00F36C2D" w:rsidRDefault="00F36C2D">
      <w:pPr>
        <w:rPr>
          <w:rFonts w:ascii="Times New Roman" w:hAnsi="Times New Roman" w:cs="Times New Roman"/>
          <w:sz w:val="24"/>
          <w:szCs w:val="24"/>
        </w:rPr>
      </w:pPr>
    </w:p>
    <w:p w14:paraId="5E915107" w14:textId="07DE7088" w:rsidR="00F1368E" w:rsidRDefault="00F136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F1368E" w:rsidRPr="00B11C74" w14:paraId="27F2DA1E" w14:textId="77777777" w:rsidTr="00951745">
        <w:tc>
          <w:tcPr>
            <w:tcW w:w="2122" w:type="dxa"/>
          </w:tcPr>
          <w:p w14:paraId="03388DEF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2BA9B0DD" w14:textId="31C83916" w:rsidR="00F1368E" w:rsidRPr="00B11C74" w:rsidRDefault="000278E3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CU-25</w:t>
            </w:r>
          </w:p>
        </w:tc>
      </w:tr>
      <w:tr w:rsidR="00F1368E" w:rsidRPr="00B11C74" w14:paraId="0B572ABF" w14:textId="77777777" w:rsidTr="00951745">
        <w:tc>
          <w:tcPr>
            <w:tcW w:w="2122" w:type="dxa"/>
          </w:tcPr>
          <w:p w14:paraId="2AA6747C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4ECF8CBE" w14:textId="2F7CE5E4" w:rsidR="00F1368E" w:rsidRPr="00B11C74" w:rsidRDefault="000278E3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78E3">
              <w:rPr>
                <w:rFonts w:ascii="Times New Roman" w:hAnsi="Times New Roman" w:cs="Times New Roman"/>
                <w:sz w:val="24"/>
                <w:szCs w:val="24"/>
              </w:rPr>
              <w:t>Editar cuenta de socio</w:t>
            </w:r>
          </w:p>
        </w:tc>
      </w:tr>
      <w:tr w:rsidR="00F1368E" w:rsidRPr="00B11C74" w14:paraId="723F92C3" w14:textId="77777777" w:rsidTr="00951745">
        <w:tc>
          <w:tcPr>
            <w:tcW w:w="2122" w:type="dxa"/>
          </w:tcPr>
          <w:p w14:paraId="2A0F8D12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31A3C168" w14:textId="312E8EAC" w:rsidR="00F1368E" w:rsidRPr="00B11C74" w:rsidRDefault="000278E3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Noel de Jesús Lara Falfán</w:t>
            </w:r>
          </w:p>
        </w:tc>
      </w:tr>
      <w:tr w:rsidR="00F1368E" w:rsidRPr="00B11C74" w14:paraId="20C5E356" w14:textId="77777777" w:rsidTr="00951745">
        <w:tc>
          <w:tcPr>
            <w:tcW w:w="2122" w:type="dxa"/>
          </w:tcPr>
          <w:p w14:paraId="0BEE36D5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4CBA43BF" w14:textId="28A4C0EB" w:rsidR="00F1368E" w:rsidRPr="00B11C74" w:rsidRDefault="000278E3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09/03/2025</w:t>
            </w:r>
          </w:p>
        </w:tc>
      </w:tr>
      <w:tr w:rsidR="00F1368E" w:rsidRPr="00B11C74" w14:paraId="25898071" w14:textId="77777777" w:rsidTr="00951745">
        <w:tc>
          <w:tcPr>
            <w:tcW w:w="2122" w:type="dxa"/>
          </w:tcPr>
          <w:p w14:paraId="62AF11C3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71495688" w14:textId="56F9BC70" w:rsidR="00F1368E" w:rsidRPr="00B11C74" w:rsidRDefault="000278E3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modifica los datos de la cuenta de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Socio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con el fin de actualizar su información.</w:t>
            </w:r>
          </w:p>
        </w:tc>
      </w:tr>
      <w:tr w:rsidR="00F1368E" w:rsidRPr="00B11C74" w14:paraId="06674F31" w14:textId="77777777" w:rsidTr="00951745">
        <w:tc>
          <w:tcPr>
            <w:tcW w:w="2122" w:type="dxa"/>
          </w:tcPr>
          <w:p w14:paraId="27112B38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58B3D7B6" w14:textId="106774EE" w:rsidR="00F1368E" w:rsidRPr="000278E3" w:rsidRDefault="000278E3" w:rsidP="00951745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operativo.</w:t>
            </w:r>
          </w:p>
        </w:tc>
      </w:tr>
      <w:tr w:rsidR="00F1368E" w:rsidRPr="00B11C74" w14:paraId="2AAC6122" w14:textId="77777777" w:rsidTr="00951745">
        <w:tc>
          <w:tcPr>
            <w:tcW w:w="2122" w:type="dxa"/>
          </w:tcPr>
          <w:p w14:paraId="4455B7C2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277766B8" w14:textId="56687EB1" w:rsidR="00F1368E" w:rsidRPr="000278E3" w:rsidRDefault="000278E3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pulsa el botón “Editar” en 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Socio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 modificar en la “GUI-Socio</w:t>
            </w:r>
            <w:r w:rsidR="002C44A5">
              <w:rPr>
                <w:rFonts w:ascii="Times New Roman" w:hAnsi="Times New Roman" w:cs="Times New Roman"/>
                <w:sz w:val="24"/>
                <w:szCs w:val="24"/>
              </w:rPr>
              <w:t xml:space="preserve"> consultado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F1368E" w:rsidRPr="00B11C74" w14:paraId="58FA83E0" w14:textId="77777777" w:rsidTr="00951745">
        <w:tc>
          <w:tcPr>
            <w:tcW w:w="2122" w:type="dxa"/>
          </w:tcPr>
          <w:p w14:paraId="32172959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3D9A068F" w14:textId="3A74E658" w:rsidR="00F1368E" w:rsidRPr="000278E3" w:rsidRDefault="000278E3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 existir por lo menos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registrado en la base de datos.</w:t>
            </w:r>
          </w:p>
        </w:tc>
      </w:tr>
      <w:tr w:rsidR="00F1368E" w:rsidRPr="00B11C74" w14:paraId="38A03EAB" w14:textId="77777777" w:rsidTr="00951745">
        <w:tc>
          <w:tcPr>
            <w:tcW w:w="2122" w:type="dxa"/>
          </w:tcPr>
          <w:p w14:paraId="1DA1FFBE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6820A217" w14:textId="0C4E9028" w:rsidR="000278E3" w:rsidRDefault="000278E3">
            <w:pPr>
              <w:pStyle w:val="Prrafodelista"/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 la ventana “GUI-Editar socio” con los campos (</w:t>
            </w:r>
            <w:r w:rsidR="00027C1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folio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 socio, nombre, apellidos, </w:t>
            </w:r>
            <w:r w:rsidR="006516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fecha de nacimiento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sexo, número de teléfono,</w:t>
            </w:r>
            <w:r w:rsidR="00B607F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correo,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calle, numero de casa</w:t>
            </w:r>
            <w:r w:rsidR="00B50424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, código postal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) junto con los botones “Modificar” y “Cancelar”.</w:t>
            </w:r>
          </w:p>
          <w:p w14:paraId="46F74E22" w14:textId="1B856205" w:rsidR="000278E3" w:rsidRDefault="000278E3">
            <w:pPr>
              <w:pStyle w:val="Prrafodelista"/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="00C5374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Empelado operativo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modifica los campos que desea editar y pulsa el botón “Modificar”. </w:t>
            </w:r>
            <w:r w:rsidRPr="003B54AC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FA-01)</w:t>
            </w:r>
          </w:p>
          <w:p w14:paraId="187D38E8" w14:textId="46D8D727" w:rsidR="000278E3" w:rsidRDefault="000278E3">
            <w:pPr>
              <w:pStyle w:val="Prrafodelista"/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verifica que los nuevos datos sean válidos y no se dejen campos vacíos.</w:t>
            </w:r>
          </w:p>
          <w:p w14:paraId="16FCEBDC" w14:textId="6F3D31DB" w:rsidR="000278E3" w:rsidRDefault="000278E3">
            <w:pPr>
              <w:pStyle w:val="Prrafodelista"/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muestra una ventana emergente mostrando los datos ingresados y los datos antiguos con el mensaje: ¿Los datos son correctos?, junto con los botones “Aceptar” y “Cancelar”</w:t>
            </w:r>
            <w:r w:rsidR="001D7C9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</w:t>
            </w:r>
            <w:r w:rsidR="001D7C93" w:rsidRPr="003B54AC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FA-02 y FA-03)</w:t>
            </w:r>
          </w:p>
          <w:p w14:paraId="7FF106A6" w14:textId="1C439A2E" w:rsidR="000278E3" w:rsidRPr="00EA36FE" w:rsidRDefault="000278E3">
            <w:pPr>
              <w:pStyle w:val="Prrafodelista"/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="00C5374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Empelado operativo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pulsa el botón “Aceptar”. </w:t>
            </w:r>
            <w:r w:rsidRPr="00A133A8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FA-04)</w:t>
            </w:r>
          </w:p>
          <w:p w14:paraId="148FDCEE" w14:textId="681CEDC5" w:rsidR="00C53741" w:rsidRDefault="000278E3">
            <w:pPr>
              <w:pStyle w:val="Prrafodelista"/>
              <w:numPr>
                <w:ilvl w:val="0"/>
                <w:numId w:val="26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guarda los nuevos datos del </w:t>
            </w:r>
            <w:r w:rsidR="00C5374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en la base de datos y muestra una ventana emergente con el mensaje: “</w:t>
            </w:r>
            <w:r w:rsidR="00006FCF" w:rsidRPr="00006FCF">
              <w:rPr>
                <w:rFonts w:ascii="Times New Roman" w:hAnsi="Times New Roman" w:cs="Times New Roman"/>
                <w:sz w:val="24"/>
                <w:szCs w:val="24"/>
              </w:rPr>
              <w:t>Información modificada exitosamente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”.  </w:t>
            </w:r>
            <w:r w:rsidRPr="00590480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6ADCEDEB" w14:textId="240FFDFF" w:rsidR="00F1368E" w:rsidRPr="00C53741" w:rsidRDefault="000278E3">
            <w:pPr>
              <w:pStyle w:val="Prrafodelista"/>
              <w:numPr>
                <w:ilvl w:val="0"/>
                <w:numId w:val="26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F1368E" w:rsidRPr="00B11C74" w14:paraId="692BC628" w14:textId="77777777" w:rsidTr="00951745">
        <w:tc>
          <w:tcPr>
            <w:tcW w:w="2122" w:type="dxa"/>
          </w:tcPr>
          <w:p w14:paraId="7690E7FB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7E466407" w14:textId="77777777" w:rsidR="00C53741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Cancelar registro.</w:t>
            </w:r>
          </w:p>
          <w:p w14:paraId="6D786144" w14:textId="081E8E0A" w:rsidR="00C53741" w:rsidRPr="00C53741" w:rsidRDefault="00C53741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 presiona el botón “Cancelar”.</w:t>
            </w:r>
          </w:p>
          <w:p w14:paraId="3E38704E" w14:textId="17D8F073" w:rsidR="00C53741" w:rsidRPr="00C53741" w:rsidRDefault="00C53741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 muestra una ventana emergente con el mensaje: “¿Está seguro de cancelar el registro de un nuevo </w:t>
            </w:r>
            <w:r w:rsidR="00CF1451">
              <w:rPr>
                <w:rFonts w:ascii="Times New Roman" w:hAnsi="Times New Roman" w:cs="Times New Roman"/>
                <w:sz w:val="24"/>
                <w:szCs w:val="24"/>
              </w:rPr>
              <w:t>socio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?” junto con los botones “Si” y “No”.</w:t>
            </w:r>
          </w:p>
          <w:p w14:paraId="16392AE4" w14:textId="06D9A80C" w:rsidR="00C53741" w:rsidRPr="00C53741" w:rsidRDefault="00C53741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presiona el botón “Si”.</w:t>
            </w:r>
          </w:p>
          <w:p w14:paraId="2A2F3C67" w14:textId="7CD2C837" w:rsidR="00C53741" w:rsidRPr="00C53741" w:rsidRDefault="00C53741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regresa a la ventana “GUI-</w:t>
            </w:r>
            <w:r w:rsidR="00603BB5">
              <w:rPr>
                <w:rFonts w:ascii="Times New Roman" w:hAnsi="Times New Roman" w:cs="Times New Roman"/>
                <w:sz w:val="24"/>
                <w:szCs w:val="24"/>
              </w:rPr>
              <w:t>Socios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712D1182" w14:textId="77777777" w:rsidR="00C53741" w:rsidRPr="00C53741" w:rsidRDefault="00C53741">
            <w:pPr>
              <w:pStyle w:val="Prrafodelista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69059D1D" w14:textId="77777777" w:rsidR="00C53741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69492A" w14:textId="77777777" w:rsidR="00C53741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FA-02: Campos vacíos.</w:t>
            </w:r>
          </w:p>
          <w:p w14:paraId="3D288BC0" w14:textId="77777777" w:rsidR="00C53741" w:rsidRPr="00C53741" w:rsidRDefault="00C53741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El </w:t>
            </w:r>
            <w:r w:rsidRP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 detecta que se dejaron campos vacíos y muestra el mensaje: “Campo vacío” debajo del campo que se encuentra vacío.</w:t>
            </w:r>
          </w:p>
          <w:p w14:paraId="57862721" w14:textId="77777777" w:rsidR="00C53741" w:rsidRPr="00C53741" w:rsidRDefault="00C53741">
            <w:pPr>
              <w:pStyle w:val="Prrafodelista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509809C9" w14:textId="77777777" w:rsidR="00C53741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BC33F7" w14:textId="77777777" w:rsidR="00C53741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FA-03: Campos inválidos.</w:t>
            </w:r>
          </w:p>
          <w:p w14:paraId="162283AB" w14:textId="77777777" w:rsidR="00C53741" w:rsidRPr="00C53741" w:rsidRDefault="00C53741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 detecto que un campo no cumple con las características correctas y muestra el mensaje: “Campo vacío” debajo del campo invalido.</w:t>
            </w:r>
          </w:p>
          <w:p w14:paraId="4521F131" w14:textId="77777777" w:rsidR="00C53741" w:rsidRPr="00C53741" w:rsidRDefault="00C53741">
            <w:pPr>
              <w:pStyle w:val="Prrafodelista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Regresa al paso 2 del flujo.</w:t>
            </w:r>
          </w:p>
          <w:p w14:paraId="422EB5E0" w14:textId="77777777" w:rsidR="00C53741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041A62" w14:textId="77777777" w:rsidR="00C53741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FA-04: Cancelar por datos incorrectos</w:t>
            </w:r>
          </w:p>
          <w:p w14:paraId="5974EA6E" w14:textId="09AC0243" w:rsidR="00C53741" w:rsidRPr="00C53741" w:rsidRDefault="00C53741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pulsa el botón “Cancelar”.</w:t>
            </w:r>
          </w:p>
          <w:p w14:paraId="75526D14" w14:textId="77777777" w:rsidR="00C53741" w:rsidRPr="00C53741" w:rsidRDefault="00C53741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 cierra la ventana emergente.</w:t>
            </w:r>
          </w:p>
          <w:p w14:paraId="30207B6D" w14:textId="762F806A" w:rsidR="00F1368E" w:rsidRPr="00C53741" w:rsidRDefault="00C53741">
            <w:pPr>
              <w:pStyle w:val="Prrafodelista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</w:tc>
      </w:tr>
      <w:tr w:rsidR="00F1368E" w:rsidRPr="00B11C74" w14:paraId="138A9218" w14:textId="77777777" w:rsidTr="00951745">
        <w:tc>
          <w:tcPr>
            <w:tcW w:w="2122" w:type="dxa"/>
          </w:tcPr>
          <w:p w14:paraId="4F5DEA43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7147834F" w14:textId="77777777" w:rsidR="00C53741" w:rsidRPr="002E125C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5F85704C" w14:textId="77777777" w:rsidR="00C53741" w:rsidRPr="00C53741" w:rsidRDefault="00C53741">
            <w:pPr>
              <w:pStyle w:val="Prrafodelista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1D320487" w14:textId="48496665" w:rsidR="00C53741" w:rsidRPr="00C53741" w:rsidRDefault="00C53741">
            <w:pPr>
              <w:pStyle w:val="Prrafodelista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22E47E9E" w14:textId="77777777" w:rsidR="00C53741" w:rsidRPr="00C53741" w:rsidRDefault="00C53741">
            <w:pPr>
              <w:pStyle w:val="Prrafodelista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32DA497E" w14:textId="77777777" w:rsidR="00C53741" w:rsidRPr="002E125C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42354C" w14:textId="77777777" w:rsidR="00C53741" w:rsidRPr="002E125C" w:rsidRDefault="00C53741" w:rsidP="00C537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36038C3C" w14:textId="77777777" w:rsidR="00C53741" w:rsidRPr="00C53741" w:rsidRDefault="00C53741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537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4127BBBA" w14:textId="5F22B871" w:rsidR="00C53741" w:rsidRPr="00C53741" w:rsidRDefault="00C53741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60F0DE3C" w14:textId="2C59B7EC" w:rsidR="00F1368E" w:rsidRPr="00C53741" w:rsidRDefault="00C53741">
            <w:pPr>
              <w:pStyle w:val="Prrafodelista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53741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F1368E" w:rsidRPr="00B11C74" w14:paraId="1FC38F24" w14:textId="77777777" w:rsidTr="00951745">
        <w:tc>
          <w:tcPr>
            <w:tcW w:w="2122" w:type="dxa"/>
          </w:tcPr>
          <w:p w14:paraId="46136495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71067501" w14:textId="6A0F006E" w:rsidR="00F1368E" w:rsidRPr="00B11C74" w:rsidRDefault="00C53741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Se debe modificar y guardar la información de un </w:t>
            </w:r>
            <w:r w:rsidRPr="00C537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en la base de datos.</w:t>
            </w:r>
          </w:p>
        </w:tc>
      </w:tr>
      <w:tr w:rsidR="00F1368E" w:rsidRPr="00B11C74" w14:paraId="73841138" w14:textId="77777777" w:rsidTr="00951745">
        <w:tc>
          <w:tcPr>
            <w:tcW w:w="2122" w:type="dxa"/>
          </w:tcPr>
          <w:p w14:paraId="2C572196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25B0323D" w14:textId="77777777" w:rsidR="00F1368E" w:rsidRPr="00B11C74" w:rsidRDefault="00F1368E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1368E" w:rsidRPr="00B11C74" w14:paraId="646885B3" w14:textId="77777777" w:rsidTr="00951745">
        <w:tc>
          <w:tcPr>
            <w:tcW w:w="2122" w:type="dxa"/>
          </w:tcPr>
          <w:p w14:paraId="2C9580FD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7E823642" w14:textId="6D8B9B5E" w:rsidR="00F1368E" w:rsidRPr="00B11C74" w:rsidRDefault="00C53741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F1368E" w:rsidRPr="00B11C74" w14:paraId="5D6543CF" w14:textId="77777777" w:rsidTr="00951745">
        <w:tc>
          <w:tcPr>
            <w:tcW w:w="2122" w:type="dxa"/>
          </w:tcPr>
          <w:p w14:paraId="18DE0A75" w14:textId="77777777" w:rsidR="00F1368E" w:rsidRPr="00B11C74" w:rsidRDefault="00F1368E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1943E999" w14:textId="7591EB02" w:rsidR="00F1368E" w:rsidRPr="00B11C74" w:rsidRDefault="00C53741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</w:tbl>
    <w:p w14:paraId="7B8FD5F6" w14:textId="77777777" w:rsidR="00F1368E" w:rsidRDefault="00F1368E">
      <w:pPr>
        <w:rPr>
          <w:rFonts w:ascii="Times New Roman" w:hAnsi="Times New Roman" w:cs="Times New Roman"/>
          <w:sz w:val="24"/>
          <w:szCs w:val="24"/>
        </w:rPr>
      </w:pPr>
    </w:p>
    <w:p w14:paraId="1F9E2102" w14:textId="10651F73" w:rsidR="0029352D" w:rsidRDefault="002935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29352D" w:rsidRPr="00B11C74" w14:paraId="50572DA1" w14:textId="77777777" w:rsidTr="00951745">
        <w:tc>
          <w:tcPr>
            <w:tcW w:w="2122" w:type="dxa"/>
          </w:tcPr>
          <w:p w14:paraId="116CF2AA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1BA627F2" w14:textId="3C7F1416" w:rsidR="0029352D" w:rsidRPr="00B11C74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CU-26</w:t>
            </w:r>
          </w:p>
        </w:tc>
      </w:tr>
      <w:tr w:rsidR="0029352D" w:rsidRPr="00B11C74" w14:paraId="71E205F7" w14:textId="77777777" w:rsidTr="00951745">
        <w:tc>
          <w:tcPr>
            <w:tcW w:w="2122" w:type="dxa"/>
          </w:tcPr>
          <w:p w14:paraId="3B7E549A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78806CFC" w14:textId="548B16F6" w:rsidR="0029352D" w:rsidRPr="00B11C74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>Inhabilitar cuenta de socio</w:t>
            </w:r>
          </w:p>
        </w:tc>
      </w:tr>
      <w:tr w:rsidR="0029352D" w:rsidRPr="00B11C74" w14:paraId="58F2EED5" w14:textId="77777777" w:rsidTr="00951745">
        <w:tc>
          <w:tcPr>
            <w:tcW w:w="2122" w:type="dxa"/>
          </w:tcPr>
          <w:p w14:paraId="070BCFD7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6B312F5D" w14:textId="7E251B19" w:rsidR="0029352D" w:rsidRPr="00B11C74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Noel de Jesús Lara Falfán</w:t>
            </w:r>
          </w:p>
        </w:tc>
      </w:tr>
      <w:tr w:rsidR="0029352D" w:rsidRPr="00B11C74" w14:paraId="25257FEE" w14:textId="77777777" w:rsidTr="00951745">
        <w:tc>
          <w:tcPr>
            <w:tcW w:w="2122" w:type="dxa"/>
          </w:tcPr>
          <w:p w14:paraId="7AC13884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61A229AB" w14:textId="0E4D06D5" w:rsidR="0029352D" w:rsidRPr="00B11C74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09/03/2025</w:t>
            </w:r>
          </w:p>
        </w:tc>
      </w:tr>
      <w:tr w:rsidR="0029352D" w:rsidRPr="00B11C74" w14:paraId="3A041F9F" w14:textId="77777777" w:rsidTr="00951745">
        <w:tc>
          <w:tcPr>
            <w:tcW w:w="2122" w:type="dxa"/>
          </w:tcPr>
          <w:p w14:paraId="2AA99C23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47D7B9EA" w14:textId="06015944" w:rsidR="0029352D" w:rsidRPr="00B11C74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 inhabilita la cuenta de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 que este no pueda acceder ni realizar acciones en 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9352D" w:rsidRPr="00B11C74" w14:paraId="1319723C" w14:textId="77777777" w:rsidTr="00951745">
        <w:tc>
          <w:tcPr>
            <w:tcW w:w="2122" w:type="dxa"/>
          </w:tcPr>
          <w:p w14:paraId="4B3DF9E4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23A88595" w14:textId="23B2B5AF" w:rsidR="0029352D" w:rsidRPr="008B1CCD" w:rsidRDefault="008B1CCD" w:rsidP="00951745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operativo.</w:t>
            </w:r>
          </w:p>
        </w:tc>
      </w:tr>
      <w:tr w:rsidR="0029352D" w:rsidRPr="00B11C74" w14:paraId="369933F9" w14:textId="77777777" w:rsidTr="00951745">
        <w:tc>
          <w:tcPr>
            <w:tcW w:w="2122" w:type="dxa"/>
          </w:tcPr>
          <w:p w14:paraId="524017C0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7FDC042D" w14:textId="0E4CC2B3" w:rsidR="0029352D" w:rsidRPr="00B11C74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presiona el botón “Inhabilitar cuenta” del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Socio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 que desea inhabilitar su cuenta en la “GUI-Socio</w:t>
            </w:r>
            <w:r w:rsidR="002C44A5">
              <w:rPr>
                <w:rFonts w:ascii="Times New Roman" w:hAnsi="Times New Roman" w:cs="Times New Roman"/>
                <w:sz w:val="24"/>
                <w:szCs w:val="24"/>
              </w:rPr>
              <w:t xml:space="preserve"> consultado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29352D" w:rsidRPr="00B11C74" w14:paraId="781727FC" w14:textId="77777777" w:rsidTr="00951745">
        <w:tc>
          <w:tcPr>
            <w:tcW w:w="2122" w:type="dxa"/>
          </w:tcPr>
          <w:p w14:paraId="2E6BBA97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75E1F23E" w14:textId="585855B3" w:rsidR="0029352D" w:rsidRPr="008B1CCD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 existir por lo menos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registrado en la base de datos.</w:t>
            </w:r>
          </w:p>
        </w:tc>
      </w:tr>
      <w:tr w:rsidR="0029352D" w:rsidRPr="00B11C74" w14:paraId="3ABC9A86" w14:textId="77777777" w:rsidTr="00951745">
        <w:tc>
          <w:tcPr>
            <w:tcW w:w="2122" w:type="dxa"/>
          </w:tcPr>
          <w:p w14:paraId="2B65EB4E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1BAAF42E" w14:textId="1B140A0E" w:rsidR="008B1CCD" w:rsidRPr="008B1CCD" w:rsidRDefault="008B1CCD">
            <w:pPr>
              <w:pStyle w:val="Prrafodelista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8B1CC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recupera el (nombre, apellidos </w:t>
            </w:r>
            <w:r w:rsidR="00F66996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y folio de socio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) del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Socio</w:t>
            </w:r>
            <w:r w:rsidRPr="008B1CC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seleccionado y muestra una ventana emergente con el mensaje: “¿Está seguro de inhabilitar la cuenta de (nombre y apellidos) con </w:t>
            </w:r>
            <w:r w:rsidR="00F66996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folio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(</w:t>
            </w:r>
            <w:r w:rsidR="00F3686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folio de socio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)? Esta acción es irreversible” junto con los botones “Inhabilitar cuenta” y “Cancelar”. 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08665870" w14:textId="59BB957A" w:rsidR="008B1CCD" w:rsidRPr="008B1CCD" w:rsidRDefault="008B1CCD">
            <w:pPr>
              <w:pStyle w:val="Prrafodelista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Empelado operativo</w:t>
            </w:r>
            <w:r w:rsidRPr="008B1CC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 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presiona el botón “Inhabilitar cuenta”. 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FA-01)</w:t>
            </w:r>
          </w:p>
          <w:p w14:paraId="595B7E5A" w14:textId="0983BA11" w:rsidR="008B1CCD" w:rsidRPr="008B1CCD" w:rsidRDefault="008B1CCD">
            <w:pPr>
              <w:pStyle w:val="Prrafodelista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8B1CC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inhabilita la cuenta del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Socio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seleccionado en la base de datos y muestra una ventana emergente con el mensaje: “Cuenta inhabilita exitosamente”. 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0000D373" w14:textId="260B2F58" w:rsidR="0029352D" w:rsidRPr="008B1CCD" w:rsidRDefault="008B1CCD">
            <w:pPr>
              <w:pStyle w:val="Prrafodelista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29352D" w:rsidRPr="00B11C74" w14:paraId="72E0B6C7" w14:textId="77777777" w:rsidTr="00951745">
        <w:tc>
          <w:tcPr>
            <w:tcW w:w="2122" w:type="dxa"/>
          </w:tcPr>
          <w:p w14:paraId="7080E5EA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590C9BF0" w14:textId="77777777" w:rsidR="008B1CCD" w:rsidRDefault="008B1CCD" w:rsidP="008B1CC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Cancelar registro.</w:t>
            </w:r>
          </w:p>
          <w:p w14:paraId="53C7257F" w14:textId="2B1DABFA" w:rsidR="008B1CCD" w:rsidRPr="008B1CCD" w:rsidRDefault="008B1CCD">
            <w:pPr>
              <w:pStyle w:val="Prrafodelista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 presiona el botón “Cancelar”.</w:t>
            </w:r>
          </w:p>
          <w:p w14:paraId="19F654C7" w14:textId="693F3F0B" w:rsidR="008B1CCD" w:rsidRPr="008B1CCD" w:rsidRDefault="008B1CCD">
            <w:pPr>
              <w:pStyle w:val="Prrafodelista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B1C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>regresa a la ventana “GUI-</w:t>
            </w:r>
            <w:r w:rsidR="00DB6EEE">
              <w:rPr>
                <w:rFonts w:ascii="Times New Roman" w:hAnsi="Times New Roman" w:cs="Times New Roman"/>
                <w:sz w:val="24"/>
                <w:szCs w:val="24"/>
              </w:rPr>
              <w:t>Socios</w:t>
            </w: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C012477" w14:textId="1A1F0F64" w:rsidR="0029352D" w:rsidRPr="008B1CCD" w:rsidRDefault="008B1CCD">
            <w:pPr>
              <w:pStyle w:val="Prrafodelista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29352D" w:rsidRPr="00B11C74" w14:paraId="2FEF7971" w14:textId="77777777" w:rsidTr="00951745">
        <w:tc>
          <w:tcPr>
            <w:tcW w:w="2122" w:type="dxa"/>
          </w:tcPr>
          <w:p w14:paraId="31D0F06C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7614" w:type="dxa"/>
          </w:tcPr>
          <w:p w14:paraId="6FA2B5E8" w14:textId="77777777" w:rsidR="008B1CCD" w:rsidRPr="002E125C" w:rsidRDefault="008B1CCD" w:rsidP="008B1CC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50296DA8" w14:textId="77777777" w:rsidR="008B1CCD" w:rsidRPr="008B1CCD" w:rsidRDefault="008B1CCD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B1C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6060A0EB" w14:textId="18E499AC" w:rsidR="008B1CCD" w:rsidRPr="008B1CCD" w:rsidRDefault="008B1CCD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760A3DDF" w14:textId="77777777" w:rsidR="008B1CCD" w:rsidRPr="008B1CCD" w:rsidRDefault="008B1CCD">
            <w:pPr>
              <w:pStyle w:val="Prrafodelista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01F48070" w14:textId="77777777" w:rsidR="008B1CCD" w:rsidRPr="002E125C" w:rsidRDefault="008B1CCD" w:rsidP="008B1CC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BEFF5DF" w14:textId="77777777" w:rsidR="008B1CCD" w:rsidRPr="002E125C" w:rsidRDefault="008B1CCD" w:rsidP="008B1CC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5FB833CB" w14:textId="77777777" w:rsidR="008B1CCD" w:rsidRPr="008B1CCD" w:rsidRDefault="008B1CCD">
            <w:pPr>
              <w:pStyle w:val="Prrafodelista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8B1CC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38A7E40A" w14:textId="318D60F0" w:rsidR="008B1CCD" w:rsidRPr="008B1CCD" w:rsidRDefault="008B1CCD">
            <w:pPr>
              <w:pStyle w:val="Prrafodelista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 pulsa el botón de “Aceptar”.</w:t>
            </w:r>
          </w:p>
          <w:p w14:paraId="37A42A17" w14:textId="1BE41FB0" w:rsidR="0029352D" w:rsidRPr="008B1CCD" w:rsidRDefault="008B1CCD">
            <w:pPr>
              <w:pStyle w:val="Prrafodelista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29352D" w:rsidRPr="00B11C74" w14:paraId="66954A69" w14:textId="77777777" w:rsidTr="00951745">
        <w:tc>
          <w:tcPr>
            <w:tcW w:w="2122" w:type="dxa"/>
          </w:tcPr>
          <w:p w14:paraId="1112A9AA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1403886C" w14:textId="683BB68F" w:rsidR="0029352D" w:rsidRPr="008B1CCD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-01</w:t>
            </w:r>
            <w:r w:rsidRPr="008B1CCD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 inhabilita la cuenta del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Socio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seleccionado en la base de datos.</w:t>
            </w:r>
          </w:p>
        </w:tc>
      </w:tr>
      <w:tr w:rsidR="0029352D" w:rsidRPr="00B11C74" w14:paraId="0846A059" w14:textId="77777777" w:rsidTr="00951745">
        <w:tc>
          <w:tcPr>
            <w:tcW w:w="2122" w:type="dxa"/>
          </w:tcPr>
          <w:p w14:paraId="08547A4F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Reglas de negocio:</w:t>
            </w:r>
          </w:p>
        </w:tc>
        <w:tc>
          <w:tcPr>
            <w:tcW w:w="7614" w:type="dxa"/>
          </w:tcPr>
          <w:p w14:paraId="2BE4EC36" w14:textId="77777777" w:rsidR="0029352D" w:rsidRPr="00B11C74" w:rsidRDefault="0029352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352D" w:rsidRPr="00B11C74" w14:paraId="69563366" w14:textId="77777777" w:rsidTr="00951745">
        <w:tc>
          <w:tcPr>
            <w:tcW w:w="2122" w:type="dxa"/>
          </w:tcPr>
          <w:p w14:paraId="188229CF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548ABBDF" w14:textId="68432CCA" w:rsidR="0029352D" w:rsidRPr="00B11C74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29352D" w:rsidRPr="00B11C74" w14:paraId="1E42ADA5" w14:textId="77777777" w:rsidTr="00951745">
        <w:tc>
          <w:tcPr>
            <w:tcW w:w="2122" w:type="dxa"/>
          </w:tcPr>
          <w:p w14:paraId="2AFEC4A5" w14:textId="77777777" w:rsidR="0029352D" w:rsidRPr="00B11C74" w:rsidRDefault="0029352D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0ACAB9B3" w14:textId="25797A05" w:rsidR="0029352D" w:rsidRPr="00B11C74" w:rsidRDefault="008B1CCD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</w:tbl>
    <w:p w14:paraId="12742A77" w14:textId="77777777" w:rsidR="0029352D" w:rsidRDefault="0029352D">
      <w:pPr>
        <w:rPr>
          <w:rFonts w:ascii="Times New Roman" w:hAnsi="Times New Roman" w:cs="Times New Roman"/>
          <w:sz w:val="24"/>
          <w:szCs w:val="24"/>
        </w:rPr>
      </w:pPr>
    </w:p>
    <w:p w14:paraId="73071D05" w14:textId="72F14AF7" w:rsidR="00365607" w:rsidRDefault="003656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365607" w:rsidRPr="00B11C74" w14:paraId="51A89411" w14:textId="77777777" w:rsidTr="00951745">
        <w:tc>
          <w:tcPr>
            <w:tcW w:w="2122" w:type="dxa"/>
          </w:tcPr>
          <w:p w14:paraId="65FBC902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075B390E" w14:textId="3AF99C6E" w:rsidR="00365607" w:rsidRPr="00B11C74" w:rsidRDefault="0036560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CU-32</w:t>
            </w:r>
          </w:p>
        </w:tc>
      </w:tr>
      <w:tr w:rsidR="00365607" w:rsidRPr="00B11C74" w14:paraId="4C01A57F" w14:textId="77777777" w:rsidTr="00951745">
        <w:tc>
          <w:tcPr>
            <w:tcW w:w="2122" w:type="dxa"/>
          </w:tcPr>
          <w:p w14:paraId="4B45430A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3B29C1EE" w14:textId="2E0A7C5D" w:rsidR="00365607" w:rsidRPr="00B11C74" w:rsidRDefault="0036560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65607">
              <w:rPr>
                <w:rFonts w:ascii="Times New Roman" w:hAnsi="Times New Roman" w:cs="Times New Roman"/>
                <w:sz w:val="24"/>
                <w:szCs w:val="24"/>
              </w:rPr>
              <w:t>Iniciar sesión</w:t>
            </w:r>
          </w:p>
        </w:tc>
      </w:tr>
      <w:tr w:rsidR="00365607" w:rsidRPr="00B11C74" w14:paraId="5F621588" w14:textId="77777777" w:rsidTr="00951745">
        <w:tc>
          <w:tcPr>
            <w:tcW w:w="2122" w:type="dxa"/>
          </w:tcPr>
          <w:p w14:paraId="7636D166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300C3536" w14:textId="4CC1EAB8" w:rsidR="00365607" w:rsidRPr="00B11C74" w:rsidRDefault="0036560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Noel de Jesús Lara Falfán</w:t>
            </w:r>
          </w:p>
        </w:tc>
      </w:tr>
      <w:tr w:rsidR="00365607" w:rsidRPr="00B11C74" w14:paraId="03E1B19F" w14:textId="77777777" w:rsidTr="00951745">
        <w:tc>
          <w:tcPr>
            <w:tcW w:w="2122" w:type="dxa"/>
          </w:tcPr>
          <w:p w14:paraId="50E0F618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614DE1F0" w14:textId="01BEF76E" w:rsidR="00365607" w:rsidRPr="00B11C74" w:rsidRDefault="0036560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09/03/2025</w:t>
            </w:r>
          </w:p>
        </w:tc>
      </w:tr>
      <w:tr w:rsidR="00365607" w:rsidRPr="00B11C74" w14:paraId="22E84A0E" w14:textId="77777777" w:rsidTr="00951745">
        <w:tc>
          <w:tcPr>
            <w:tcW w:w="2122" w:type="dxa"/>
          </w:tcPr>
          <w:p w14:paraId="0467D6CA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1EA7B570" w14:textId="44D5E85E" w:rsidR="00365607" w:rsidRPr="00365607" w:rsidRDefault="0036560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accede al sistema con su cuenta para realizar sus tareas dentro del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65607" w:rsidRPr="00B11C74" w14:paraId="0D63204D" w14:textId="77777777" w:rsidTr="00951745">
        <w:tc>
          <w:tcPr>
            <w:tcW w:w="2122" w:type="dxa"/>
          </w:tcPr>
          <w:p w14:paraId="446DAFB0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3EF9BA0B" w14:textId="78BC206E" w:rsidR="00365607" w:rsidRPr="00365607" w:rsidRDefault="00365607" w:rsidP="00951745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 w:rsidRPr="00365607">
              <w:rPr>
                <w:rFonts w:ascii="Times New Roman" w:hAnsi="Times New Roman" w:cs="Times New Roman"/>
                <w:sz w:val="24"/>
                <w:szCs w:val="24"/>
              </w:rPr>
              <w:t>(Actor abstracto)</w:t>
            </w:r>
          </w:p>
        </w:tc>
      </w:tr>
      <w:tr w:rsidR="00365607" w:rsidRPr="00B11C74" w14:paraId="36F63BEA" w14:textId="77777777" w:rsidTr="00951745">
        <w:tc>
          <w:tcPr>
            <w:tcW w:w="2122" w:type="dxa"/>
          </w:tcPr>
          <w:p w14:paraId="2EDAD775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1C8860CC" w14:textId="13656BC5" w:rsidR="00365607" w:rsidRPr="00365607" w:rsidRDefault="0036560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selecciona una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Sucursal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en la “GUI-</w:t>
            </w:r>
            <w:r w:rsidR="0051676B">
              <w:rPr>
                <w:rFonts w:ascii="Times New Roman" w:hAnsi="Times New Roman" w:cs="Times New Roman"/>
                <w:sz w:val="24"/>
                <w:szCs w:val="24"/>
              </w:rPr>
              <w:t>Sucursales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365607" w:rsidRPr="00B11C74" w14:paraId="0FD083F5" w14:textId="77777777" w:rsidTr="00951745">
        <w:tc>
          <w:tcPr>
            <w:tcW w:w="2122" w:type="dxa"/>
          </w:tcPr>
          <w:p w14:paraId="1F6556A1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197DA4A3" w14:textId="77777777" w:rsidR="00365607" w:rsidRDefault="0036560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 existir por lo menos una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Sucursal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en la base de</w:t>
            </w:r>
            <w:r w:rsidR="00604151">
              <w:rPr>
                <w:rFonts w:ascii="Times New Roman" w:hAnsi="Times New Roman" w:cs="Times New Roman"/>
                <w:sz w:val="24"/>
                <w:szCs w:val="24"/>
              </w:rPr>
              <w:t xml:space="preserve"> datos.</w:t>
            </w:r>
          </w:p>
          <w:p w14:paraId="0DB91111" w14:textId="159EC3C9" w:rsidR="00604151" w:rsidRPr="00604151" w:rsidRDefault="00604151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PRE-02: Debe existir por lo menos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registrado en la base de datos.</w:t>
            </w:r>
          </w:p>
        </w:tc>
      </w:tr>
      <w:tr w:rsidR="00365607" w:rsidRPr="00B11C74" w14:paraId="5D7C41EC" w14:textId="77777777" w:rsidTr="00951745">
        <w:tc>
          <w:tcPr>
            <w:tcW w:w="2122" w:type="dxa"/>
          </w:tcPr>
          <w:p w14:paraId="4D630C1E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38E51795" w14:textId="648BCE8C" w:rsidR="00365607" w:rsidRDefault="00604151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muestra la “GUI-Iniciar sesión” con los campos (matricula</w:t>
            </w:r>
            <w:r w:rsidR="0051676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 empleado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contraseña) junto con el botón “Iniciar </w:t>
            </w:r>
            <w:r w:rsidR="0051676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sesión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”.</w:t>
            </w:r>
          </w:p>
          <w:p w14:paraId="3AC1C7BE" w14:textId="77777777" w:rsidR="0051676B" w:rsidRDefault="0051676B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llena los campos y pulsa el botón “Iniciar sesión”.</w:t>
            </w:r>
          </w:p>
          <w:p w14:paraId="270E0A17" w14:textId="72E47841" w:rsidR="0051676B" w:rsidRDefault="0051676B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valida que no se dejen campos vacíos y que la (matricula de empleado y contraseña) existan y concuerden.</w:t>
            </w:r>
          </w:p>
          <w:p w14:paraId="0802823E" w14:textId="072477A2" w:rsidR="0051676B" w:rsidRDefault="0051676B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abre la ventana “GUI-Inicio”. 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</w:t>
            </w:r>
            <w:r w:rsidR="001D7C93" w:rsidRPr="0051676B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Ver FA-01, FA-02</w:t>
            </w:r>
            <w:r w:rsidR="001D7C93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, </w:t>
            </w:r>
            <w:r w:rsidR="001D7C93" w:rsidRPr="0051676B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FA-03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EX-01</w:t>
            </w:r>
            <w:r w:rsidR="001D7C93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,</w:t>
            </w:r>
            <w:r w:rsidRPr="008B1CCD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EX-02)</w:t>
            </w:r>
          </w:p>
          <w:p w14:paraId="6BD4CAFD" w14:textId="47216D0B" w:rsidR="0051676B" w:rsidRPr="00604151" w:rsidRDefault="0051676B">
            <w:pPr>
              <w:pStyle w:val="Prrafodelista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365607" w:rsidRPr="00B11C74" w14:paraId="0AB42E7D" w14:textId="77777777" w:rsidTr="00951745">
        <w:tc>
          <w:tcPr>
            <w:tcW w:w="2122" w:type="dxa"/>
          </w:tcPr>
          <w:p w14:paraId="02F9D7E0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6D9754BF" w14:textId="77777777" w:rsidR="00365607" w:rsidRDefault="0051676B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Campos vacíos</w:t>
            </w:r>
          </w:p>
          <w:p w14:paraId="5FAFCDD8" w14:textId="77777777" w:rsidR="0051676B" w:rsidRPr="0051676B" w:rsidRDefault="0051676B">
            <w:pPr>
              <w:pStyle w:val="Prrafodelista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5167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 xml:space="preserve"> detecta que se dejaron campos vacíos y muestra el mensaje: “Campo vacío” debajo del campo que se encuentra vacío.</w:t>
            </w:r>
          </w:p>
          <w:p w14:paraId="37086263" w14:textId="77777777" w:rsidR="0051676B" w:rsidRDefault="0051676B">
            <w:pPr>
              <w:pStyle w:val="Prrafodelista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31089730" w14:textId="77777777" w:rsidR="0051676B" w:rsidRDefault="0051676B" w:rsidP="005167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F4541A" w14:textId="77777777" w:rsidR="0051676B" w:rsidRDefault="0051676B" w:rsidP="005167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FA-02: Empleado no existente</w:t>
            </w:r>
          </w:p>
          <w:p w14:paraId="651B4962" w14:textId="77777777" w:rsidR="0051676B" w:rsidRDefault="0051676B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no encuentra 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 la (matricula de empleado) proporcionada </w:t>
            </w:r>
            <w:r w:rsidR="009F48D7">
              <w:rPr>
                <w:rFonts w:ascii="Times New Roman" w:hAnsi="Times New Roman" w:cs="Times New Roman"/>
                <w:sz w:val="24"/>
                <w:szCs w:val="24"/>
              </w:rPr>
              <w:t>y muestra el mensaje “Empleado no registrado” debajo del campo (matricula de empleado”.</w:t>
            </w:r>
          </w:p>
          <w:p w14:paraId="0D723D59" w14:textId="77777777" w:rsidR="009F48D7" w:rsidRDefault="009F48D7">
            <w:pPr>
              <w:pStyle w:val="Prrafodelista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2D652C7C" w14:textId="77777777" w:rsidR="009F48D7" w:rsidRDefault="009F48D7" w:rsidP="009F48D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CDEFEA" w14:textId="77777777" w:rsidR="009F48D7" w:rsidRDefault="009F48D7" w:rsidP="009F48D7">
            <w:pPr>
              <w:ind w:left="708" w:hanging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FA-03: Contraseña incorrecta</w:t>
            </w:r>
          </w:p>
          <w:p w14:paraId="247EB181" w14:textId="77777777" w:rsidR="009F48D7" w:rsidRDefault="009F48D7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detecta que la contraseña proporcionada es incorrecta y muestra el mensaje: “Contraseña incorrecta” debajo del campo (contraseña).</w:t>
            </w:r>
          </w:p>
          <w:p w14:paraId="45DB5762" w14:textId="1C8F17CC" w:rsidR="009F48D7" w:rsidRPr="009F48D7" w:rsidRDefault="009F48D7">
            <w:pPr>
              <w:pStyle w:val="Prrafodelista"/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</w:tc>
      </w:tr>
      <w:tr w:rsidR="00365607" w:rsidRPr="00B11C74" w14:paraId="15B0316A" w14:textId="77777777" w:rsidTr="00951745">
        <w:tc>
          <w:tcPr>
            <w:tcW w:w="2122" w:type="dxa"/>
          </w:tcPr>
          <w:p w14:paraId="3D681A65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7614" w:type="dxa"/>
          </w:tcPr>
          <w:p w14:paraId="174D049A" w14:textId="77777777" w:rsidR="0051676B" w:rsidRPr="002E125C" w:rsidRDefault="0051676B" w:rsidP="005167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00B64E4F" w14:textId="77777777" w:rsidR="0051676B" w:rsidRPr="0051676B" w:rsidRDefault="0051676B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5167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6CE6CF50" w14:textId="1BA3DC0D" w:rsidR="0051676B" w:rsidRPr="0051676B" w:rsidRDefault="0051676B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5167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>pulsa el botón de “Aceptar”.</w:t>
            </w:r>
          </w:p>
          <w:p w14:paraId="6DAC2D1E" w14:textId="77777777" w:rsidR="0051676B" w:rsidRPr="0051676B" w:rsidRDefault="0051676B">
            <w:pPr>
              <w:pStyle w:val="Prrafodelista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014BC36D" w14:textId="77777777" w:rsidR="0051676B" w:rsidRPr="002E125C" w:rsidRDefault="0051676B" w:rsidP="0051676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94D2E3" w14:textId="77777777" w:rsidR="0051676B" w:rsidRPr="002E125C" w:rsidRDefault="0051676B" w:rsidP="005167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326B2156" w14:textId="77777777" w:rsidR="0051676B" w:rsidRPr="0051676B" w:rsidRDefault="0051676B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5167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52EAC180" w14:textId="783D9EEF" w:rsidR="0051676B" w:rsidRPr="0051676B" w:rsidRDefault="0051676B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5167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>pulsa el botón de “Aceptar”.</w:t>
            </w:r>
          </w:p>
          <w:p w14:paraId="5DC97C3E" w14:textId="130E1C80" w:rsidR="00365607" w:rsidRPr="0051676B" w:rsidRDefault="0051676B">
            <w:pPr>
              <w:pStyle w:val="Prrafodelista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1676B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365607" w:rsidRPr="00B11C74" w14:paraId="4F3A3841" w14:textId="77777777" w:rsidTr="00951745">
        <w:tc>
          <w:tcPr>
            <w:tcW w:w="2122" w:type="dxa"/>
          </w:tcPr>
          <w:p w14:paraId="23646FA6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Postcondiciones:</w:t>
            </w:r>
          </w:p>
        </w:tc>
        <w:tc>
          <w:tcPr>
            <w:tcW w:w="7614" w:type="dxa"/>
          </w:tcPr>
          <w:p w14:paraId="5F1BF95C" w14:textId="46E99431" w:rsidR="00365607" w:rsidRPr="009F48D7" w:rsidRDefault="009F48D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POST:01: 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tiene acceso al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 forma exitosa.</w:t>
            </w:r>
          </w:p>
        </w:tc>
      </w:tr>
      <w:tr w:rsidR="00365607" w:rsidRPr="00B11C74" w14:paraId="68C6D37D" w14:textId="77777777" w:rsidTr="00951745">
        <w:tc>
          <w:tcPr>
            <w:tcW w:w="2122" w:type="dxa"/>
          </w:tcPr>
          <w:p w14:paraId="078CFCCB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46CAAFCB" w14:textId="77777777" w:rsidR="00365607" w:rsidRPr="00B11C74" w:rsidRDefault="0036560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5607" w:rsidRPr="00B11C74" w14:paraId="66A158BD" w14:textId="77777777" w:rsidTr="00951745">
        <w:tc>
          <w:tcPr>
            <w:tcW w:w="2122" w:type="dxa"/>
          </w:tcPr>
          <w:p w14:paraId="2EAC4CF6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23113816" w14:textId="73681B48" w:rsidR="00365607" w:rsidRPr="00B11C74" w:rsidRDefault="009F48D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365607" w:rsidRPr="00B11C74" w14:paraId="53A30464" w14:textId="77777777" w:rsidTr="00951745">
        <w:tc>
          <w:tcPr>
            <w:tcW w:w="2122" w:type="dxa"/>
          </w:tcPr>
          <w:p w14:paraId="56D64611" w14:textId="77777777" w:rsidR="00365607" w:rsidRPr="00B11C74" w:rsidRDefault="00365607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754ADA3B" w14:textId="49423F7B" w:rsidR="00365607" w:rsidRPr="00B11C74" w:rsidRDefault="009F48D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</w:tbl>
    <w:p w14:paraId="2DD5D334" w14:textId="77777777" w:rsidR="00365607" w:rsidRDefault="00365607">
      <w:pPr>
        <w:rPr>
          <w:rFonts w:ascii="Times New Roman" w:hAnsi="Times New Roman" w:cs="Times New Roman"/>
          <w:sz w:val="24"/>
          <w:szCs w:val="24"/>
        </w:rPr>
      </w:pPr>
    </w:p>
    <w:p w14:paraId="25B6F78B" w14:textId="774363F0" w:rsidR="00590E9B" w:rsidRDefault="00590E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89"/>
        <w:gridCol w:w="6739"/>
      </w:tblGrid>
      <w:tr w:rsidR="004D4BD2" w:rsidRPr="00B11C74" w14:paraId="18F81875" w14:textId="77777777" w:rsidTr="00951745">
        <w:tc>
          <w:tcPr>
            <w:tcW w:w="2122" w:type="dxa"/>
          </w:tcPr>
          <w:p w14:paraId="688DFD5C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2A3D9E8C" w14:textId="4E2684F0" w:rsidR="00590E9B" w:rsidRPr="00B11C74" w:rsidRDefault="00590E9B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CU-17</w:t>
            </w:r>
          </w:p>
        </w:tc>
      </w:tr>
      <w:tr w:rsidR="004D4BD2" w:rsidRPr="00B11C74" w14:paraId="23300C6F" w14:textId="77777777" w:rsidTr="00951745">
        <w:tc>
          <w:tcPr>
            <w:tcW w:w="2122" w:type="dxa"/>
          </w:tcPr>
          <w:p w14:paraId="00CF11CE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22EAC263" w14:textId="3D384A4A" w:rsidR="00590E9B" w:rsidRPr="00B11C74" w:rsidRDefault="00590E9B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0E9B">
              <w:rPr>
                <w:rFonts w:ascii="Times New Roman" w:hAnsi="Times New Roman" w:cs="Times New Roman"/>
                <w:sz w:val="24"/>
                <w:szCs w:val="24"/>
              </w:rPr>
              <w:t>Consultar puntos de socio</w:t>
            </w:r>
          </w:p>
        </w:tc>
      </w:tr>
      <w:tr w:rsidR="004D4BD2" w:rsidRPr="00B11C74" w14:paraId="55EEAB5B" w14:textId="77777777" w:rsidTr="00951745">
        <w:tc>
          <w:tcPr>
            <w:tcW w:w="2122" w:type="dxa"/>
          </w:tcPr>
          <w:p w14:paraId="0559D3B5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621B8C9F" w14:textId="54F2F8B1" w:rsidR="00590E9B" w:rsidRPr="00B11C74" w:rsidRDefault="00590E9B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Noel de Jesús Lara Falfán</w:t>
            </w:r>
          </w:p>
        </w:tc>
      </w:tr>
      <w:tr w:rsidR="004D4BD2" w:rsidRPr="00B11C74" w14:paraId="57EC2A02" w14:textId="77777777" w:rsidTr="00951745">
        <w:tc>
          <w:tcPr>
            <w:tcW w:w="2122" w:type="dxa"/>
          </w:tcPr>
          <w:p w14:paraId="4030A052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24833099" w14:textId="7BCF30CA" w:rsidR="00590E9B" w:rsidRPr="00B11C74" w:rsidRDefault="00590E9B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09/03/2025</w:t>
            </w:r>
          </w:p>
        </w:tc>
      </w:tr>
      <w:tr w:rsidR="004D4BD2" w:rsidRPr="00B11C74" w14:paraId="08BE9C6B" w14:textId="77777777" w:rsidTr="00951745">
        <w:tc>
          <w:tcPr>
            <w:tcW w:w="2122" w:type="dxa"/>
          </w:tcPr>
          <w:p w14:paraId="1A14730F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1D8EC23F" w14:textId="02929971" w:rsidR="00590E9B" w:rsidRPr="00590E9B" w:rsidRDefault="00590E9B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consulta los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Puntos de 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Socio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para mostrárselos.</w:t>
            </w:r>
          </w:p>
        </w:tc>
      </w:tr>
      <w:tr w:rsidR="004D4BD2" w:rsidRPr="00B11C74" w14:paraId="7A85D624" w14:textId="77777777" w:rsidTr="00951745">
        <w:tc>
          <w:tcPr>
            <w:tcW w:w="2122" w:type="dxa"/>
          </w:tcPr>
          <w:p w14:paraId="13836AD3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33A5CBBD" w14:textId="063FB041" w:rsidR="00590E9B" w:rsidRPr="00590E9B" w:rsidRDefault="00590E9B" w:rsidP="00951745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Empelado operativo.</w:t>
            </w:r>
          </w:p>
        </w:tc>
      </w:tr>
      <w:tr w:rsidR="004D4BD2" w:rsidRPr="00B11C74" w14:paraId="49546B42" w14:textId="77777777" w:rsidTr="00951745">
        <w:tc>
          <w:tcPr>
            <w:tcW w:w="2122" w:type="dxa"/>
          </w:tcPr>
          <w:p w14:paraId="7B752407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57F4119C" w14:textId="51057ACE" w:rsidR="00590E9B" w:rsidRPr="00590E9B" w:rsidRDefault="00590E9B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pulsa el botón “Socios” en la ventana “GUI-Inicio”.</w:t>
            </w:r>
          </w:p>
        </w:tc>
      </w:tr>
      <w:tr w:rsidR="004D4BD2" w:rsidRPr="00B11C74" w14:paraId="4F92434C" w14:textId="77777777" w:rsidTr="00951745">
        <w:tc>
          <w:tcPr>
            <w:tcW w:w="2122" w:type="dxa"/>
          </w:tcPr>
          <w:p w14:paraId="46A397CC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0D033844" w14:textId="51769663" w:rsidR="00590E9B" w:rsidRPr="00590E9B" w:rsidRDefault="00590E9B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Deber existir por lo menos un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registrado en la base de datos.</w:t>
            </w:r>
          </w:p>
        </w:tc>
      </w:tr>
      <w:tr w:rsidR="004D4BD2" w:rsidRPr="00B11C74" w14:paraId="1E481BC4" w14:textId="77777777" w:rsidTr="00951745">
        <w:tc>
          <w:tcPr>
            <w:tcW w:w="2122" w:type="dxa"/>
          </w:tcPr>
          <w:p w14:paraId="392C9619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2F3D238E" w14:textId="4E247038" w:rsidR="00590E9B" w:rsidRPr="004D4BD2" w:rsidRDefault="00590E9B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4D4BD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muestra la ventana “GUI-Socios” con un “Campo de búsqueda” y </w:t>
            </w:r>
            <w:r w:rsidR="00900F8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los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bot</w:t>
            </w:r>
            <w:r w:rsidR="00900F8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ones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“Buscar”</w:t>
            </w:r>
            <w:r w:rsidR="00900F8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“Cancelar”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</w:p>
          <w:p w14:paraId="6D780A7C" w14:textId="1F25B723" w:rsidR="00590E9B" w:rsidRPr="004D4BD2" w:rsidRDefault="00590E9B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4D4BD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operativo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ingresa el (</w:t>
            </w:r>
            <w:r w:rsidR="0006117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folio de socio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) del </w:t>
            </w:r>
            <w:r w:rsidRPr="004D4BD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Socio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que desea consultar sus puntos y </w:t>
            </w:r>
            <w:r w:rsidR="005064A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pulsa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el botón “Buscar”.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</w:t>
            </w:r>
            <w:r w:rsidR="00900F8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y FA-02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7A672F00" w14:textId="676169AC" w:rsidR="00590E9B" w:rsidRPr="004D4BD2" w:rsidRDefault="00590E9B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4D4BD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busca al </w:t>
            </w:r>
            <w:r w:rsidRPr="004D4BD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Socio </w:t>
            </w:r>
            <w:r w:rsidR="004D4BD2"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en la base de datos </w:t>
            </w:r>
            <w:r w:rsidR="00900F8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para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recupera</w:t>
            </w:r>
            <w:r w:rsidR="00900F8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r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el (nombre y apellidos)</w:t>
            </w:r>
            <w:r w:rsidR="00900F8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del respectivo </w:t>
            </w:r>
            <w:r w:rsidR="00900F8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Socio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.</w:t>
            </w:r>
          </w:p>
          <w:p w14:paraId="127DF302" w14:textId="26324398" w:rsidR="00590E9B" w:rsidRPr="004D4BD2" w:rsidRDefault="00590E9B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4D4BD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muestra </w:t>
            </w:r>
            <w:r w:rsidR="00FB761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(nombre</w:t>
            </w:r>
            <w:r w:rsidR="00FB761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,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apellidos</w:t>
            </w:r>
            <w:r w:rsidR="00FB761B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folio de socio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) del </w:t>
            </w:r>
            <w:r w:rsidRPr="00FB761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>Socio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junto con los botones: “Ver detalles”, “Editar” e “Inhabilitar cuenta”.</w:t>
            </w:r>
            <w:r w:rsidR="001D7C9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1D7C93" w:rsidRPr="004D4BD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(Ver </w:t>
            </w:r>
            <w:r w:rsidR="00900F8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FA-03, </w:t>
            </w:r>
            <w:r w:rsidR="001D7C93" w:rsidRPr="004D4BD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EX-01 y EX-02)</w:t>
            </w:r>
          </w:p>
          <w:p w14:paraId="11DDEB1A" w14:textId="7AFF6BBA" w:rsidR="00590E9B" w:rsidRPr="004D4BD2" w:rsidRDefault="00590E9B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4D4BD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Empleado operativo </w:t>
            </w:r>
            <w:r w:rsidR="004D4BD2"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pulsa el botón “Ver detalles”. </w:t>
            </w:r>
            <w:r w:rsidR="004D4BD2" w:rsidRPr="004D4BD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900F8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4</w:t>
            </w:r>
            <w:r w:rsidR="004D4BD2" w:rsidRPr="004D4BD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 xml:space="preserve"> y FA-0</w:t>
            </w:r>
            <w:r w:rsidR="00900F87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5</w:t>
            </w:r>
            <w:r w:rsidR="004D4BD2" w:rsidRPr="004D4BD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19A900E1" w14:textId="4AE65AFF" w:rsidR="004D4BD2" w:rsidRPr="004D4BD2" w:rsidRDefault="004D4BD2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 w:rsidRPr="004D4BD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recupera la (</w:t>
            </w:r>
            <w:r w:rsidR="0065164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fecha de nacimiento,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sexo, número de teléfono, calle, numero de casa</w:t>
            </w:r>
            <w:r w:rsidR="0024685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puntos de socio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) del </w:t>
            </w:r>
            <w:r w:rsidRPr="004D4BD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Socio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y los muestra en la ventana “GUI-Detalles</w:t>
            </w:r>
            <w:r w:rsidR="00A14E8F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socio”</w:t>
            </w:r>
            <w:r w:rsidR="00A32861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junto con su (nombre, apellidos y folio de socio)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. </w:t>
            </w:r>
            <w:r w:rsidRPr="004D4BD2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7E870E9A" w14:textId="1705BDC4" w:rsidR="004D4BD2" w:rsidRPr="004D4BD2" w:rsidRDefault="004D4BD2">
            <w:pPr>
              <w:pStyle w:val="Prrafodelista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4D4BD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4D4BD2" w:rsidRPr="00B11C74" w14:paraId="48E0014D" w14:textId="77777777" w:rsidTr="00951745">
        <w:tc>
          <w:tcPr>
            <w:tcW w:w="2122" w:type="dxa"/>
          </w:tcPr>
          <w:p w14:paraId="4F5DDE62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6E3AB724" w14:textId="68EC02F8" w:rsidR="00900F87" w:rsidRDefault="00900F8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FA-01: Cancelar búsqueda</w:t>
            </w:r>
          </w:p>
          <w:p w14:paraId="42B7D0E8" w14:textId="6ECBE327" w:rsidR="00900F87" w:rsidRDefault="00900F87" w:rsidP="00900F87">
            <w:pPr>
              <w:pStyle w:val="Prrafodelista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 operativo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pulsa el botón “Cancelar”.</w:t>
            </w:r>
          </w:p>
          <w:p w14:paraId="6B36BF72" w14:textId="040FD786" w:rsidR="00900F87" w:rsidRDefault="00900F87" w:rsidP="00900F87">
            <w:pPr>
              <w:pStyle w:val="Prrafodelista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regresa a la “GUI-Inicio”.</w:t>
            </w:r>
          </w:p>
          <w:p w14:paraId="1D766F6F" w14:textId="1EE1DDA0" w:rsidR="00900F87" w:rsidRPr="00900F87" w:rsidRDefault="00900F87" w:rsidP="00900F87">
            <w:pPr>
              <w:pStyle w:val="Prrafodelista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1A778D25" w14:textId="77777777" w:rsidR="00900F87" w:rsidRDefault="00900F87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0AEF2B" w14:textId="5D90E394" w:rsidR="00590E9B" w:rsidRDefault="004D4BD2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900F8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Búsqueda por nombre</w:t>
            </w:r>
          </w:p>
          <w:p w14:paraId="5C57D523" w14:textId="77777777" w:rsidR="004D4BD2" w:rsidRDefault="004D4BD2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ingresa el (nombre) del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que desea consultar sus puntos.</w:t>
            </w:r>
          </w:p>
          <w:p w14:paraId="50C6657F" w14:textId="77777777" w:rsidR="004D4BD2" w:rsidRDefault="00C83D09">
            <w:pPr>
              <w:pStyle w:val="Prrafodelista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Regresa al paso 3 del flujo normal.</w:t>
            </w:r>
          </w:p>
          <w:p w14:paraId="23AE5903" w14:textId="77777777" w:rsidR="00900F87" w:rsidRDefault="00900F87" w:rsidP="00900F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75211A" w14:textId="187CB595" w:rsidR="00900F87" w:rsidRDefault="00900F87" w:rsidP="00900F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FA-03: Socio no encontrado</w:t>
            </w:r>
          </w:p>
          <w:p w14:paraId="29421781" w14:textId="4A406AC5" w:rsidR="00B345AD" w:rsidRDefault="00900F87" w:rsidP="00B345AD">
            <w:pPr>
              <w:pStyle w:val="Prrafodelista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no encuentra en la base de datos un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Socio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 la información proporcionada y muestra el mensaje “Socio no encontrado”.</w:t>
            </w:r>
          </w:p>
          <w:p w14:paraId="6B50C0F8" w14:textId="644400DB" w:rsidR="00C83D09" w:rsidRPr="00B345AD" w:rsidRDefault="00900F87" w:rsidP="00C83D09">
            <w:pPr>
              <w:pStyle w:val="Prrafodelista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345AD"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  <w:p w14:paraId="343EE2C4" w14:textId="77777777" w:rsidR="00B345AD" w:rsidRDefault="00B345AD" w:rsidP="00C83D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EFA56D" w14:textId="1FE1CB3F" w:rsidR="00C83D09" w:rsidRDefault="00C83D09" w:rsidP="00C83D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FA-0</w:t>
            </w:r>
            <w:r w:rsidR="00900F8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Editar socio</w:t>
            </w:r>
          </w:p>
          <w:p w14:paraId="7FAD0E2A" w14:textId="77777777" w:rsidR="00C83D09" w:rsidRDefault="00C83D09">
            <w:pPr>
              <w:pStyle w:val="Prrafodelista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pulsa el botón “Editar”.</w:t>
            </w:r>
          </w:p>
          <w:p w14:paraId="7AA59DC2" w14:textId="77777777" w:rsidR="00C83D09" w:rsidRDefault="00C83D09">
            <w:pPr>
              <w:pStyle w:val="Prrafodelista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Extiende el caso de uso 25</w:t>
            </w:r>
          </w:p>
          <w:p w14:paraId="322C2D30" w14:textId="77777777" w:rsidR="00C83D09" w:rsidRDefault="00C83D09" w:rsidP="00C83D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2DAA40" w14:textId="74D08E78" w:rsidR="00C83D09" w:rsidRDefault="00C83D09" w:rsidP="00C83D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</w:t>
            </w:r>
            <w:r w:rsidR="00900F8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 Inhabilitar cuenta</w:t>
            </w:r>
          </w:p>
          <w:p w14:paraId="70D1E402" w14:textId="77777777" w:rsidR="00C83D09" w:rsidRDefault="00C83D09">
            <w:pPr>
              <w:pStyle w:val="Prrafodelista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operativo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pulsa el botón “Inhabilitar cuenta”.</w:t>
            </w:r>
          </w:p>
          <w:p w14:paraId="5F292792" w14:textId="3B369BD8" w:rsidR="00C83D09" w:rsidRPr="00C83D09" w:rsidRDefault="00C83D09">
            <w:pPr>
              <w:pStyle w:val="Prrafodelista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Extiende el caso de uso 26</w:t>
            </w:r>
          </w:p>
        </w:tc>
      </w:tr>
      <w:tr w:rsidR="004D4BD2" w:rsidRPr="00B11C74" w14:paraId="69B22B34" w14:textId="77777777" w:rsidTr="00951745">
        <w:tc>
          <w:tcPr>
            <w:tcW w:w="2122" w:type="dxa"/>
          </w:tcPr>
          <w:p w14:paraId="549ECB13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7614" w:type="dxa"/>
          </w:tcPr>
          <w:p w14:paraId="3C4B9748" w14:textId="77777777" w:rsidR="00C83D09" w:rsidRPr="002E125C" w:rsidRDefault="00C83D09" w:rsidP="00C83D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3AF7831E" w14:textId="77777777" w:rsidR="00C83D09" w:rsidRPr="00C83D09" w:rsidRDefault="00C83D09">
            <w:pPr>
              <w:pStyle w:val="Prrafodelista"/>
              <w:numPr>
                <w:ilvl w:val="0"/>
                <w:numId w:val="4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83D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446DE732" w14:textId="59F93B43" w:rsidR="00C83D09" w:rsidRPr="00C83D09" w:rsidRDefault="00C83D09">
            <w:pPr>
              <w:pStyle w:val="Prrafodelista"/>
              <w:numPr>
                <w:ilvl w:val="0"/>
                <w:numId w:val="4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83D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operativo</w:t>
            </w:r>
            <w:r w:rsidRPr="00C83D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>pulsa el botón de “Aceptar”.</w:t>
            </w:r>
          </w:p>
          <w:p w14:paraId="474B4613" w14:textId="77777777" w:rsidR="00C83D09" w:rsidRPr="00C83D09" w:rsidRDefault="00C83D09">
            <w:pPr>
              <w:pStyle w:val="Prrafodelista"/>
              <w:numPr>
                <w:ilvl w:val="0"/>
                <w:numId w:val="4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2DCC29BC" w14:textId="77777777" w:rsidR="00C83D09" w:rsidRPr="002E125C" w:rsidRDefault="00C83D09" w:rsidP="00C83D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C69DB2E" w14:textId="77777777" w:rsidR="00C83D09" w:rsidRPr="002E125C" w:rsidRDefault="00C83D09" w:rsidP="00C83D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540A2AEF" w14:textId="77777777" w:rsidR="00C83D09" w:rsidRPr="00C83D09" w:rsidRDefault="00C83D09">
            <w:pPr>
              <w:pStyle w:val="Prrafodelista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83D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251DE7A5" w14:textId="68E2E740" w:rsidR="00C83D09" w:rsidRPr="00C83D09" w:rsidRDefault="00C83D09">
            <w:pPr>
              <w:pStyle w:val="Prrafodelista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C83D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Empleado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operativo</w:t>
            </w:r>
            <w:r w:rsidRPr="00C83D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>pulsa el botón de “Aceptar”.</w:t>
            </w:r>
          </w:p>
          <w:p w14:paraId="6AE18B84" w14:textId="074C7019" w:rsidR="00590E9B" w:rsidRPr="00C83D09" w:rsidRDefault="00C83D09">
            <w:pPr>
              <w:pStyle w:val="Prrafodelista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83D09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4D4BD2" w:rsidRPr="00B11C74" w14:paraId="4293D7AE" w14:textId="77777777" w:rsidTr="00951745">
        <w:tc>
          <w:tcPr>
            <w:tcW w:w="2122" w:type="dxa"/>
          </w:tcPr>
          <w:p w14:paraId="73306B97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Postcondiciones:</w:t>
            </w:r>
          </w:p>
        </w:tc>
        <w:tc>
          <w:tcPr>
            <w:tcW w:w="7614" w:type="dxa"/>
          </w:tcPr>
          <w:p w14:paraId="239C69CE" w14:textId="75F3C61E" w:rsidR="00590E9B" w:rsidRPr="00B11C74" w:rsidRDefault="00C83D09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4D4BD2" w:rsidRPr="00B11C74" w14:paraId="71FDA7C1" w14:textId="77777777" w:rsidTr="00951745">
        <w:tc>
          <w:tcPr>
            <w:tcW w:w="2122" w:type="dxa"/>
          </w:tcPr>
          <w:p w14:paraId="3CC611DE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15A83B75" w14:textId="77777777" w:rsidR="00590E9B" w:rsidRPr="00B11C74" w:rsidRDefault="00590E9B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D4BD2" w:rsidRPr="00B11C74" w14:paraId="60C811A7" w14:textId="77777777" w:rsidTr="00951745">
        <w:tc>
          <w:tcPr>
            <w:tcW w:w="2122" w:type="dxa"/>
          </w:tcPr>
          <w:p w14:paraId="2B19966B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0FAC51BA" w14:textId="3444C27C" w:rsidR="00590E9B" w:rsidRPr="00B11C74" w:rsidRDefault="00C83D09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4D4BD2" w:rsidRPr="00B11C74" w14:paraId="1B103B7D" w14:textId="77777777" w:rsidTr="00951745">
        <w:tc>
          <w:tcPr>
            <w:tcW w:w="2122" w:type="dxa"/>
          </w:tcPr>
          <w:p w14:paraId="765A1FA3" w14:textId="77777777" w:rsidR="00590E9B" w:rsidRPr="00B11C74" w:rsidRDefault="00590E9B" w:rsidP="0095174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7A7CA699" w14:textId="411F271E" w:rsidR="00590E9B" w:rsidRPr="00B11C74" w:rsidRDefault="00C83D09" w:rsidP="009517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</w:tbl>
    <w:p w14:paraId="6F5DE339" w14:textId="77777777" w:rsidR="00590E9B" w:rsidRDefault="00590E9B">
      <w:pPr>
        <w:rPr>
          <w:rFonts w:ascii="Times New Roman" w:hAnsi="Times New Roman" w:cs="Times New Roman"/>
          <w:sz w:val="24"/>
          <w:szCs w:val="24"/>
        </w:rPr>
      </w:pPr>
    </w:p>
    <w:p w14:paraId="69B6D575" w14:textId="2627EC1B" w:rsidR="00070EE5" w:rsidRDefault="00070E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90"/>
        <w:gridCol w:w="6738"/>
      </w:tblGrid>
      <w:tr w:rsidR="00070EE5" w:rsidRPr="00B11C74" w14:paraId="332CDA47" w14:textId="77777777" w:rsidTr="00CB0FC8">
        <w:tc>
          <w:tcPr>
            <w:tcW w:w="2122" w:type="dxa"/>
          </w:tcPr>
          <w:p w14:paraId="728DE97C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ID:</w:t>
            </w:r>
          </w:p>
        </w:tc>
        <w:tc>
          <w:tcPr>
            <w:tcW w:w="7614" w:type="dxa"/>
          </w:tcPr>
          <w:p w14:paraId="49433AA0" w14:textId="26D797E2" w:rsidR="00070EE5" w:rsidRPr="00B11C74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</w:t>
            </w:r>
            <w:r w:rsidR="00C17875">
              <w:rPr>
                <w:rFonts w:ascii="Times New Roman" w:hAnsi="Times New Roman" w:cs="Times New Roman"/>
                <w:sz w:val="24"/>
                <w:szCs w:val="24"/>
              </w:rPr>
              <w:t>-15</w:t>
            </w:r>
          </w:p>
        </w:tc>
      </w:tr>
      <w:tr w:rsidR="00070EE5" w:rsidRPr="00B11C74" w14:paraId="05CAD1CC" w14:textId="77777777" w:rsidTr="00CB0FC8">
        <w:tc>
          <w:tcPr>
            <w:tcW w:w="2122" w:type="dxa"/>
          </w:tcPr>
          <w:p w14:paraId="5ABE9A93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Nombre del CU:</w:t>
            </w:r>
          </w:p>
        </w:tc>
        <w:tc>
          <w:tcPr>
            <w:tcW w:w="7614" w:type="dxa"/>
          </w:tcPr>
          <w:p w14:paraId="5D3CEFDD" w14:textId="0F2FF748" w:rsidR="00070EE5" w:rsidRPr="00B11C74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Registrar gasto</w:t>
            </w:r>
          </w:p>
        </w:tc>
      </w:tr>
      <w:tr w:rsidR="00070EE5" w:rsidRPr="00B11C74" w14:paraId="72BC1545" w14:textId="77777777" w:rsidTr="00CB0FC8">
        <w:tc>
          <w:tcPr>
            <w:tcW w:w="2122" w:type="dxa"/>
          </w:tcPr>
          <w:p w14:paraId="50DF30C9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Responsable:</w:t>
            </w:r>
          </w:p>
        </w:tc>
        <w:tc>
          <w:tcPr>
            <w:tcW w:w="7614" w:type="dxa"/>
          </w:tcPr>
          <w:p w14:paraId="1D5F7945" w14:textId="77777777" w:rsidR="00070EE5" w:rsidRPr="00B11C74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Noel de Jesús Lara Falfán</w:t>
            </w:r>
          </w:p>
        </w:tc>
      </w:tr>
      <w:tr w:rsidR="00070EE5" w:rsidRPr="00B11C74" w14:paraId="5381AC1E" w14:textId="77777777" w:rsidTr="00CB0FC8">
        <w:tc>
          <w:tcPr>
            <w:tcW w:w="2122" w:type="dxa"/>
          </w:tcPr>
          <w:p w14:paraId="3488E3AA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Fecha de actualización:</w:t>
            </w:r>
          </w:p>
        </w:tc>
        <w:tc>
          <w:tcPr>
            <w:tcW w:w="7614" w:type="dxa"/>
          </w:tcPr>
          <w:p w14:paraId="0292C44F" w14:textId="6B95046C" w:rsidR="00070EE5" w:rsidRPr="00B11C74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27/03/2025</w:t>
            </w:r>
          </w:p>
        </w:tc>
      </w:tr>
      <w:tr w:rsidR="00070EE5" w:rsidRPr="00B11C74" w14:paraId="17FB11E9" w14:textId="77777777" w:rsidTr="00CB0FC8">
        <w:tc>
          <w:tcPr>
            <w:tcW w:w="2122" w:type="dxa"/>
          </w:tcPr>
          <w:p w14:paraId="30B4D531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7614" w:type="dxa"/>
          </w:tcPr>
          <w:p w14:paraId="24637E90" w14:textId="2792D10D" w:rsidR="00070EE5" w:rsidRPr="008E13B5" w:rsidRDefault="008E13B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registra un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Gasto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para tener un historial de la compra de insumos que se han realizado.</w:t>
            </w:r>
          </w:p>
        </w:tc>
      </w:tr>
      <w:tr w:rsidR="00070EE5" w:rsidRPr="00B11C74" w14:paraId="7BBD8BB2" w14:textId="77777777" w:rsidTr="00CB0FC8">
        <w:tc>
          <w:tcPr>
            <w:tcW w:w="2122" w:type="dxa"/>
          </w:tcPr>
          <w:p w14:paraId="15EAE8F2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Actor(es):</w:t>
            </w:r>
          </w:p>
        </w:tc>
        <w:tc>
          <w:tcPr>
            <w:tcW w:w="7614" w:type="dxa"/>
          </w:tcPr>
          <w:p w14:paraId="6FF74276" w14:textId="207FF4F1" w:rsidR="00070EE5" w:rsidRPr="00DE2A37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Empelado.</w:t>
            </w:r>
            <w:r w:rsidR="00DE2A37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="00DE2A37">
              <w:rPr>
                <w:rFonts w:ascii="Times New Roman" w:hAnsi="Times New Roman" w:cs="Times New Roman"/>
                <w:sz w:val="24"/>
                <w:szCs w:val="24"/>
              </w:rPr>
              <w:t>(Actor abstracto)</w:t>
            </w:r>
          </w:p>
        </w:tc>
      </w:tr>
      <w:tr w:rsidR="00070EE5" w:rsidRPr="00B11C74" w14:paraId="003C133C" w14:textId="77777777" w:rsidTr="00CB0FC8">
        <w:tc>
          <w:tcPr>
            <w:tcW w:w="2122" w:type="dxa"/>
          </w:tcPr>
          <w:p w14:paraId="31A51BFC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Disparador:</w:t>
            </w:r>
          </w:p>
        </w:tc>
        <w:tc>
          <w:tcPr>
            <w:tcW w:w="7614" w:type="dxa"/>
          </w:tcPr>
          <w:p w14:paraId="262F50D0" w14:textId="67E4806A" w:rsidR="00070EE5" w:rsidRPr="00590E9B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pulsa el botón “</w:t>
            </w:r>
            <w:r w:rsidR="008E13B5">
              <w:rPr>
                <w:rFonts w:ascii="Times New Roman" w:hAnsi="Times New Roman" w:cs="Times New Roman"/>
                <w:sz w:val="24"/>
                <w:szCs w:val="24"/>
              </w:rPr>
              <w:t>Registrar gasto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 en la ventana “GUI-Inicio”.</w:t>
            </w:r>
          </w:p>
        </w:tc>
      </w:tr>
      <w:tr w:rsidR="00070EE5" w:rsidRPr="00B11C74" w14:paraId="6052171E" w14:textId="77777777" w:rsidTr="00CB0FC8">
        <w:tc>
          <w:tcPr>
            <w:tcW w:w="2122" w:type="dxa"/>
          </w:tcPr>
          <w:p w14:paraId="1BBA85D8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Precondiciones:</w:t>
            </w:r>
          </w:p>
        </w:tc>
        <w:tc>
          <w:tcPr>
            <w:tcW w:w="7614" w:type="dxa"/>
          </w:tcPr>
          <w:p w14:paraId="5DAD66EA" w14:textId="177E46CD" w:rsidR="00070EE5" w:rsidRPr="00590E9B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PRE-01: </w:t>
            </w:r>
            <w:r w:rsidR="00DE2A37">
              <w:rPr>
                <w:rFonts w:ascii="Times New Roman" w:hAnsi="Times New Roman" w:cs="Times New Roman"/>
                <w:sz w:val="24"/>
                <w:szCs w:val="24"/>
              </w:rPr>
              <w:t>El gasto debe ser registrado en el horario laboral del cine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70EE5" w:rsidRPr="00B11C74" w14:paraId="1DD75EB3" w14:textId="77777777" w:rsidTr="00CB0FC8">
        <w:tc>
          <w:tcPr>
            <w:tcW w:w="2122" w:type="dxa"/>
          </w:tcPr>
          <w:p w14:paraId="484DBA42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 normal:</w:t>
            </w:r>
          </w:p>
        </w:tc>
        <w:tc>
          <w:tcPr>
            <w:tcW w:w="7614" w:type="dxa"/>
          </w:tcPr>
          <w:p w14:paraId="0A818833" w14:textId="77777777" w:rsidR="00070EE5" w:rsidRDefault="008E13B5" w:rsidP="008E13B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muestra la ventana “GUI-Registrar gasto” con los campos</w:t>
            </w:r>
            <w:r w:rsidR="00DE2A37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(nombre del gasto, cantidad de gasto) junto con los botones “Registrar” y “Cancelar”.</w:t>
            </w:r>
          </w:p>
          <w:p w14:paraId="064EBB8E" w14:textId="3CE470E7" w:rsidR="00DE2A37" w:rsidRPr="00507923" w:rsidRDefault="00DE2A37" w:rsidP="008E13B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llena nos los campos y presiona el botón “Registrar”.</w:t>
            </w:r>
            <w:r w:rsidR="004A339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</w:t>
            </w:r>
            <w:r w:rsidR="004A339D" w:rsidRPr="00507923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FA-01)</w:t>
            </w:r>
          </w:p>
          <w:p w14:paraId="1E769FD9" w14:textId="538826BD" w:rsidR="00A30D00" w:rsidRDefault="00A30D00" w:rsidP="008E13B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valida que no se dejen campos vacíos.</w:t>
            </w:r>
          </w:p>
          <w:p w14:paraId="26ADA41A" w14:textId="2EC372FC" w:rsidR="00DE2A37" w:rsidRDefault="00DE2A37" w:rsidP="008E13B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muestra una ventana emergente con los datos ingresados y el mensaje “¿El gasto a registrar es correcto?” junto con los botones “Aceptar” y “Cancelar”. </w:t>
            </w:r>
            <w:r w:rsidRPr="00507923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FA-0</w:t>
            </w:r>
            <w:r w:rsidR="004A339D" w:rsidRPr="00507923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2</w:t>
            </w:r>
            <w:r w:rsidRPr="00507923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)</w:t>
            </w:r>
          </w:p>
          <w:p w14:paraId="4F8C3222" w14:textId="77777777" w:rsidR="00DE2A37" w:rsidRDefault="00DE2A37" w:rsidP="008E13B5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pulsa el botón “Aceptar”.</w:t>
            </w:r>
          </w:p>
          <w:p w14:paraId="09DC74A8" w14:textId="77777777" w:rsidR="004A339D" w:rsidRDefault="00DE2A37" w:rsidP="004A339D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Sistema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recupera el (nombre y rol) del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s-MX"/>
              </w:rPr>
              <w:t>Empleado</w:t>
            </w: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de la base de </w:t>
            </w:r>
            <w:r w:rsidR="004A339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datos,</w:t>
            </w:r>
            <w:r w:rsidR="005E5D7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 así como la (fecha y hora) actual y registra en la base de datos el nuevo </w:t>
            </w:r>
            <w:r w:rsidR="004A339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MX"/>
              </w:rPr>
              <w:t xml:space="preserve">Gasto </w:t>
            </w:r>
            <w:r w:rsidR="004A339D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 xml:space="preserve">y muestra una ventana emergente con el mensaje “Gasto registrado con éxito”. </w:t>
            </w:r>
            <w:r w:rsidR="004A339D" w:rsidRPr="00507923">
              <w:rPr>
                <w:rFonts w:ascii="Times New Roman" w:hAnsi="Times New Roman" w:cs="Times New Roman"/>
                <w:sz w:val="24"/>
                <w:szCs w:val="24"/>
                <w:highlight w:val="yellow"/>
                <w:lang w:val="es-MX"/>
              </w:rPr>
              <w:t>(Ver EX-01 y EX-02)</w:t>
            </w:r>
          </w:p>
          <w:p w14:paraId="689B0338" w14:textId="21506BC3" w:rsidR="004A339D" w:rsidRPr="004A339D" w:rsidRDefault="004A339D" w:rsidP="004A339D">
            <w:pPr>
              <w:pStyle w:val="Prrafodelista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Fin del caso de uso.</w:t>
            </w:r>
          </w:p>
        </w:tc>
      </w:tr>
      <w:tr w:rsidR="00070EE5" w:rsidRPr="00B11C74" w14:paraId="2CB6BD98" w14:textId="77777777" w:rsidTr="00CB0FC8">
        <w:tc>
          <w:tcPr>
            <w:tcW w:w="2122" w:type="dxa"/>
          </w:tcPr>
          <w:p w14:paraId="6A58CD52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Flujos alternos:</w:t>
            </w:r>
          </w:p>
        </w:tc>
        <w:tc>
          <w:tcPr>
            <w:tcW w:w="7614" w:type="dxa"/>
          </w:tcPr>
          <w:p w14:paraId="3E0D4758" w14:textId="66D7EE20" w:rsidR="00070EE5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FA-01: Cancelar </w:t>
            </w:r>
            <w:r w:rsidR="004A339D">
              <w:rPr>
                <w:rFonts w:ascii="Times New Roman" w:hAnsi="Times New Roman" w:cs="Times New Roman"/>
                <w:sz w:val="24"/>
                <w:szCs w:val="24"/>
              </w:rPr>
              <w:t>registro</w:t>
            </w:r>
          </w:p>
          <w:p w14:paraId="50E5D15E" w14:textId="53D6E8B2" w:rsidR="004A339D" w:rsidRDefault="004A339D" w:rsidP="004A339D">
            <w:pPr>
              <w:pStyle w:val="Prrafodelista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pulsa el botón “Cancelar”.</w:t>
            </w:r>
          </w:p>
          <w:p w14:paraId="25E27149" w14:textId="05F6458D" w:rsidR="004A339D" w:rsidRDefault="004A339D" w:rsidP="004A339D">
            <w:pPr>
              <w:pStyle w:val="Prrafodelista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Sistema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regresa a la ventana “GUI-Inicio”.</w:t>
            </w:r>
          </w:p>
          <w:p w14:paraId="6BB1990A" w14:textId="563A5109" w:rsidR="004A339D" w:rsidRPr="004A339D" w:rsidRDefault="004A339D" w:rsidP="004A339D">
            <w:pPr>
              <w:pStyle w:val="Prrafodelista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 del caso de uso</w:t>
            </w:r>
          </w:p>
          <w:p w14:paraId="3633D1F8" w14:textId="77777777" w:rsidR="00070EE5" w:rsidRDefault="00070EE5" w:rsidP="004A339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971F2B" w14:textId="13C7D955" w:rsidR="004A339D" w:rsidRDefault="004A339D" w:rsidP="004A33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FA-02: Campos vacíos</w:t>
            </w:r>
          </w:p>
          <w:p w14:paraId="44BEB643" w14:textId="77777777" w:rsidR="004A339D" w:rsidRPr="004A339D" w:rsidRDefault="004A339D" w:rsidP="004A339D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4A339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 xml:space="preserve"> detecta que se dejaron campos vacíos y muestra el mensaje: “Campo vacío” debajo del campo que se encuentra vacío.</w:t>
            </w:r>
          </w:p>
          <w:p w14:paraId="18B32C49" w14:textId="24485772" w:rsidR="004A339D" w:rsidRPr="004A339D" w:rsidRDefault="004A339D" w:rsidP="004A339D">
            <w:pPr>
              <w:pStyle w:val="Prrafodelista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>Regresa al paso 2 del flujo normal.</w:t>
            </w:r>
          </w:p>
        </w:tc>
      </w:tr>
      <w:tr w:rsidR="00070EE5" w:rsidRPr="00B11C74" w14:paraId="3CED2887" w14:textId="77777777" w:rsidTr="00CB0FC8">
        <w:tc>
          <w:tcPr>
            <w:tcW w:w="2122" w:type="dxa"/>
          </w:tcPr>
          <w:p w14:paraId="79943839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Excepciones:</w:t>
            </w:r>
          </w:p>
        </w:tc>
        <w:tc>
          <w:tcPr>
            <w:tcW w:w="7614" w:type="dxa"/>
          </w:tcPr>
          <w:p w14:paraId="463DD1E7" w14:textId="77777777" w:rsidR="00070EE5" w:rsidRPr="002E125C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EX-01: Sin conexión con el servidor.</w:t>
            </w:r>
          </w:p>
          <w:p w14:paraId="4CAA53AC" w14:textId="77777777" w:rsidR="00070EE5" w:rsidRPr="004A339D" w:rsidRDefault="00070EE5" w:rsidP="004A339D">
            <w:pPr>
              <w:pStyle w:val="Prrafodelista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4A339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3D58D5A3" w14:textId="7F2CA4DD" w:rsidR="00070EE5" w:rsidRPr="004A339D" w:rsidRDefault="00070EE5" w:rsidP="004A339D">
            <w:pPr>
              <w:pStyle w:val="Prrafodelista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r w:rsidRPr="004A339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Emplead</w:t>
            </w:r>
            <w:r w:rsidR="004A339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</w:t>
            </w:r>
            <w:r w:rsidRPr="004A339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>pulsa el botón de “Aceptar”.</w:t>
            </w:r>
          </w:p>
          <w:p w14:paraId="14089420" w14:textId="77777777" w:rsidR="00070EE5" w:rsidRPr="004A339D" w:rsidRDefault="00070EE5" w:rsidP="004A339D">
            <w:pPr>
              <w:pStyle w:val="Prrafodelista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  <w:p w14:paraId="28275529" w14:textId="77777777" w:rsidR="00070EE5" w:rsidRPr="002E125C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FACEF4" w14:textId="77777777" w:rsidR="00070EE5" w:rsidRPr="002E125C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125C">
              <w:rPr>
                <w:rFonts w:ascii="Times New Roman" w:hAnsi="Times New Roman" w:cs="Times New Roman"/>
                <w:sz w:val="24"/>
                <w:szCs w:val="24"/>
              </w:rPr>
              <w:t>EX-02: Sin conexión con la base de datos.</w:t>
            </w:r>
          </w:p>
          <w:p w14:paraId="3BE21DF0" w14:textId="77777777" w:rsidR="00070EE5" w:rsidRPr="004A339D" w:rsidRDefault="00070EE5" w:rsidP="004A339D">
            <w:pPr>
              <w:pStyle w:val="Prrafodelista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A339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El </w:t>
            </w:r>
            <w:r w:rsidRPr="004A339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Sistema</w:t>
            </w: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 xml:space="preserve"> muestra la ventana “GUI-Error” con el mensaje: “Ha ocurrido un error inesperado, por favor inténtelo más tarde” junto con el botón “Aceptar”.</w:t>
            </w:r>
          </w:p>
          <w:p w14:paraId="6CA35BF9" w14:textId="2179D914" w:rsidR="00070EE5" w:rsidRPr="004A339D" w:rsidRDefault="00070EE5" w:rsidP="004A339D">
            <w:pPr>
              <w:pStyle w:val="Prrafodelista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 xml:space="preserve">El </w:t>
            </w:r>
            <w:proofErr w:type="gramStart"/>
            <w:r w:rsidRPr="004A339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Empleado  </w:t>
            </w: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>pulsa</w:t>
            </w:r>
            <w:proofErr w:type="gramEnd"/>
            <w:r w:rsidRPr="004A339D">
              <w:rPr>
                <w:rFonts w:ascii="Times New Roman" w:hAnsi="Times New Roman" w:cs="Times New Roman"/>
                <w:sz w:val="24"/>
                <w:szCs w:val="24"/>
              </w:rPr>
              <w:t xml:space="preserve"> el botón de “Aceptar”.</w:t>
            </w:r>
          </w:p>
          <w:p w14:paraId="520C4CDA" w14:textId="77777777" w:rsidR="00070EE5" w:rsidRPr="004A339D" w:rsidRDefault="00070EE5" w:rsidP="004A339D">
            <w:pPr>
              <w:pStyle w:val="Prrafodelista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A339D">
              <w:rPr>
                <w:rFonts w:ascii="Times New Roman" w:hAnsi="Times New Roman" w:cs="Times New Roman"/>
                <w:sz w:val="24"/>
                <w:szCs w:val="24"/>
              </w:rPr>
              <w:t>Fin del Caso de Uso.</w:t>
            </w:r>
          </w:p>
        </w:tc>
      </w:tr>
      <w:tr w:rsidR="00070EE5" w:rsidRPr="00B11C74" w14:paraId="38D83D21" w14:textId="77777777" w:rsidTr="00CB0FC8">
        <w:tc>
          <w:tcPr>
            <w:tcW w:w="2122" w:type="dxa"/>
          </w:tcPr>
          <w:p w14:paraId="71389B02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Postcondiciones:</w:t>
            </w:r>
          </w:p>
        </w:tc>
        <w:tc>
          <w:tcPr>
            <w:tcW w:w="7614" w:type="dxa"/>
          </w:tcPr>
          <w:p w14:paraId="239F7F02" w14:textId="28FAAEE4" w:rsidR="00070EE5" w:rsidRPr="00B11C74" w:rsidRDefault="004A339D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POST-01: Un nuevo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Gasto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 registrado en la base de datos</w:t>
            </w:r>
            <w:r w:rsidR="00070EE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70EE5" w:rsidRPr="00B11C74" w14:paraId="36E6F1C6" w14:textId="77777777" w:rsidTr="00CB0FC8">
        <w:tc>
          <w:tcPr>
            <w:tcW w:w="2122" w:type="dxa"/>
          </w:tcPr>
          <w:p w14:paraId="5AADE6D0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Reglas de negocio:</w:t>
            </w:r>
          </w:p>
        </w:tc>
        <w:tc>
          <w:tcPr>
            <w:tcW w:w="7614" w:type="dxa"/>
          </w:tcPr>
          <w:p w14:paraId="5C7CB2DF" w14:textId="77777777" w:rsidR="00070EE5" w:rsidRPr="00B11C74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70EE5" w:rsidRPr="00B11C74" w14:paraId="69986DC3" w14:textId="77777777" w:rsidTr="00CB0FC8">
        <w:tc>
          <w:tcPr>
            <w:tcW w:w="2122" w:type="dxa"/>
          </w:tcPr>
          <w:p w14:paraId="54D60DD3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Extiende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32DD29C6" w14:textId="77777777" w:rsidR="00070EE5" w:rsidRPr="00B11C74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  <w:tr w:rsidR="00070EE5" w:rsidRPr="00B11C74" w14:paraId="39DCC18F" w14:textId="77777777" w:rsidTr="00CB0FC8">
        <w:tc>
          <w:tcPr>
            <w:tcW w:w="2122" w:type="dxa"/>
          </w:tcPr>
          <w:p w14:paraId="17B7D411" w14:textId="77777777" w:rsidR="00070EE5" w:rsidRPr="00B11C74" w:rsidRDefault="00070EE5" w:rsidP="00CB0F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Incluye</w:t>
            </w:r>
            <w:r w:rsidRPr="00B11C7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7614" w:type="dxa"/>
          </w:tcPr>
          <w:p w14:paraId="024F5E2E" w14:textId="77777777" w:rsidR="00070EE5" w:rsidRPr="00B11C74" w:rsidRDefault="00070EE5" w:rsidP="00CB0FC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tiene.</w:t>
            </w:r>
          </w:p>
        </w:tc>
      </w:tr>
    </w:tbl>
    <w:p w14:paraId="64999249" w14:textId="2700CA84" w:rsidR="00255A13" w:rsidRDefault="00255A13">
      <w:pPr>
        <w:rPr>
          <w:rFonts w:ascii="Times New Roman" w:hAnsi="Times New Roman" w:cs="Times New Roman"/>
          <w:sz w:val="24"/>
          <w:szCs w:val="24"/>
        </w:rPr>
      </w:pPr>
    </w:p>
    <w:p w14:paraId="6465E764" w14:textId="77777777" w:rsidR="00255A13" w:rsidRDefault="00255A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0B9286" w14:textId="31568BAE" w:rsidR="00070EE5" w:rsidRDefault="00255A1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Diagramas de robustez</w:t>
      </w:r>
    </w:p>
    <w:p w14:paraId="4A00ACE8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standardContextual"/>
        </w:rPr>
        <w:drawing>
          <wp:inline distT="0" distB="0" distL="0" distR="0" wp14:anchorId="660A719C" wp14:editId="11C464F8">
            <wp:extent cx="5612130" cy="1655445"/>
            <wp:effectExtent l="0" t="0" r="7620" b="1905"/>
            <wp:docPr id="805377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77360" name="Imagen 80537736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9D2C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standardContextual"/>
        </w:rPr>
        <w:drawing>
          <wp:inline distT="0" distB="0" distL="0" distR="0" wp14:anchorId="3AB0C592" wp14:editId="4757E3A1">
            <wp:extent cx="5612130" cy="3302635"/>
            <wp:effectExtent l="0" t="0" r="7620" b="0"/>
            <wp:docPr id="185329365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93650" name="Imagen 18532936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A83B" w14:textId="0081956D" w:rsidR="00255A13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standardContextual"/>
        </w:rPr>
        <w:drawing>
          <wp:inline distT="0" distB="0" distL="0" distR="0" wp14:anchorId="58B36769" wp14:editId="12A10C0C">
            <wp:extent cx="5612130" cy="2359025"/>
            <wp:effectExtent l="0" t="0" r="7620" b="3175"/>
            <wp:docPr id="13270908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90812" name="Imagen 13270908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535D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42E8F090" wp14:editId="1DC4669B">
            <wp:extent cx="5612130" cy="2085975"/>
            <wp:effectExtent l="0" t="0" r="7620" b="9525"/>
            <wp:docPr id="13309876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8762" name="Imagen 1330987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CAAF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</w:p>
    <w:p w14:paraId="5D5E8B47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</w:p>
    <w:p w14:paraId="1D04D891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standardContextual"/>
        </w:rPr>
        <w:drawing>
          <wp:inline distT="0" distB="0" distL="0" distR="0" wp14:anchorId="6647DF46" wp14:editId="45F9DDF2">
            <wp:extent cx="5612130" cy="3265805"/>
            <wp:effectExtent l="0" t="0" r="7620" b="0"/>
            <wp:docPr id="183105202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52024" name="Imagen 18310520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D85E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D9DCEFB" wp14:editId="40A2F0BA">
            <wp:extent cx="5612130" cy="2361565"/>
            <wp:effectExtent l="0" t="0" r="7620" b="635"/>
            <wp:docPr id="7800350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504" name="Imagen 780035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2DD3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standardContextual"/>
        </w:rPr>
        <w:drawing>
          <wp:inline distT="0" distB="0" distL="0" distR="0" wp14:anchorId="773BCBB0" wp14:editId="35B3752C">
            <wp:extent cx="5612130" cy="2471420"/>
            <wp:effectExtent l="0" t="0" r="7620" b="5080"/>
            <wp:docPr id="9813553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55352" name="Imagen 9813553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602F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41FD9258" wp14:editId="0A8544F7">
            <wp:extent cx="5612130" cy="3174365"/>
            <wp:effectExtent l="0" t="0" r="7620" b="6985"/>
            <wp:docPr id="2206279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27965" name="Imagen 2206279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38A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</w:p>
    <w:p w14:paraId="0FF290FC" w14:textId="2EF7D1A5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standardContextual"/>
        </w:rPr>
        <w:drawing>
          <wp:inline distT="0" distB="0" distL="0" distR="0" wp14:anchorId="51DC0014" wp14:editId="139D0995">
            <wp:extent cx="5612130" cy="2063115"/>
            <wp:effectExtent l="0" t="0" r="7620" b="0"/>
            <wp:docPr id="91779309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93095" name="Imagen 9177930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2BCB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</w:p>
    <w:p w14:paraId="461A6BDC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</w:p>
    <w:p w14:paraId="29471DD4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</w:p>
    <w:p w14:paraId="262CCD33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</w:p>
    <w:p w14:paraId="76C49C7F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</w:p>
    <w:p w14:paraId="01E1C615" w14:textId="77777777" w:rsidR="0012312C" w:rsidRDefault="0012312C">
      <w:pPr>
        <w:rPr>
          <w:rFonts w:ascii="Times New Roman" w:hAnsi="Times New Roman" w:cs="Times New Roman"/>
          <w:sz w:val="32"/>
          <w:szCs w:val="32"/>
        </w:rPr>
      </w:pPr>
    </w:p>
    <w:p w14:paraId="143A239D" w14:textId="6FB4B071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Diagramas de secuencia</w:t>
      </w:r>
    </w:p>
    <w:p w14:paraId="2C16B885" w14:textId="77777777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CF2DEA0" wp14:editId="0D766F6B">
            <wp:extent cx="4745355" cy="8258810"/>
            <wp:effectExtent l="0" t="0" r="0" b="8890"/>
            <wp:docPr id="19856869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8698" name="Imagen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D647" w14:textId="77777777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4CA0B56" wp14:editId="299D2A8F">
            <wp:extent cx="4543425" cy="8258810"/>
            <wp:effectExtent l="0" t="0" r="9525" b="8890"/>
            <wp:docPr id="32729789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97899" name="Imagen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C2CC" w14:textId="77777777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2B6FBA7" wp14:editId="3EB46540">
            <wp:extent cx="4881245" cy="8258810"/>
            <wp:effectExtent l="0" t="0" r="0" b="8890"/>
            <wp:docPr id="12843346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629" name="Imagen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EB66" w14:textId="77777777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AAB8D78" wp14:editId="5359FFBA">
            <wp:extent cx="4275455" cy="8258810"/>
            <wp:effectExtent l="0" t="0" r="0" b="8890"/>
            <wp:docPr id="1650430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302" name="Imagen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53C8" w14:textId="77777777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CA73B59" wp14:editId="6C13EC38">
            <wp:extent cx="5612130" cy="7668260"/>
            <wp:effectExtent l="0" t="0" r="7620" b="8890"/>
            <wp:docPr id="22152228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22285" name="Imagen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6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6DD8" w14:textId="77777777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5E43141" wp14:editId="63DE8EAA">
            <wp:extent cx="5612130" cy="8258810"/>
            <wp:effectExtent l="0" t="0" r="7620" b="8890"/>
            <wp:docPr id="15189743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74315" name="Imagen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226B" w14:textId="77777777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E9F0D9C" wp14:editId="57D6BB5C">
            <wp:extent cx="5340350" cy="8258810"/>
            <wp:effectExtent l="0" t="0" r="0" b="8890"/>
            <wp:docPr id="61875531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55318" name="Imagen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7A09" w14:textId="77777777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49B4D0A" wp14:editId="2AC80E3B">
            <wp:extent cx="5612130" cy="7310755"/>
            <wp:effectExtent l="0" t="0" r="7620" b="4445"/>
            <wp:docPr id="2698886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88627" name="Imagen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EB34" w14:textId="779F2FD2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B3A31DA" wp14:editId="44166907">
            <wp:extent cx="5612130" cy="6588125"/>
            <wp:effectExtent l="0" t="0" r="7620" b="3175"/>
            <wp:docPr id="200719085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90851" name="Imagen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7805" w14:textId="77777777" w:rsidR="0012312C" w:rsidRDefault="0012312C">
      <w:pPr>
        <w:rPr>
          <w:rFonts w:ascii="Times New Roman" w:hAnsi="Times New Roman" w:cs="Times New Roman"/>
          <w:sz w:val="24"/>
          <w:szCs w:val="24"/>
        </w:rPr>
      </w:pPr>
    </w:p>
    <w:p w14:paraId="67F47E11" w14:textId="29954A10" w:rsidR="0012312C" w:rsidRDefault="00123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F471344" w14:textId="6B66DC27" w:rsidR="0012312C" w:rsidRDefault="00123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Prototipos</w:t>
      </w:r>
    </w:p>
    <w:p w14:paraId="2107D22A" w14:textId="5FEE4D6D" w:rsidR="0012312C" w:rsidRDefault="00BC2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CU-15</w:t>
      </w:r>
    </w:p>
    <w:p w14:paraId="7E93B79F" w14:textId="21475BC8" w:rsidR="00BC2A73" w:rsidRDefault="00BC2A73">
      <w:pPr>
        <w:rPr>
          <w:rFonts w:ascii="Times New Roman" w:hAnsi="Times New Roman" w:cs="Times New Roman"/>
          <w:sz w:val="24"/>
          <w:szCs w:val="24"/>
        </w:rPr>
      </w:pPr>
      <w:r w:rsidRPr="00BC2A7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98C087" wp14:editId="590CFCBE">
            <wp:extent cx="5612130" cy="4529455"/>
            <wp:effectExtent l="0" t="0" r="7620" b="4445"/>
            <wp:docPr id="589220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209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A7A9" w14:textId="54A5C676" w:rsidR="00BC2A73" w:rsidRDefault="00BC2A73">
      <w:pPr>
        <w:rPr>
          <w:rFonts w:ascii="Times New Roman" w:hAnsi="Times New Roman" w:cs="Times New Roman"/>
          <w:sz w:val="24"/>
          <w:szCs w:val="24"/>
        </w:rPr>
      </w:pPr>
      <w:r w:rsidRPr="00BC2A7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6BB7847" wp14:editId="0BCB93D0">
            <wp:extent cx="5612130" cy="4467860"/>
            <wp:effectExtent l="0" t="0" r="7620" b="8890"/>
            <wp:docPr id="591677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770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378C" w14:textId="37765F4F" w:rsidR="00BC2A73" w:rsidRDefault="00BC2A73">
      <w:pPr>
        <w:rPr>
          <w:rFonts w:ascii="Times New Roman" w:hAnsi="Times New Roman" w:cs="Times New Roman"/>
          <w:sz w:val="24"/>
          <w:szCs w:val="24"/>
        </w:rPr>
      </w:pPr>
      <w:r w:rsidRPr="00BC2A7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331FD5" wp14:editId="0AE61B27">
            <wp:extent cx="5612130" cy="4497705"/>
            <wp:effectExtent l="0" t="0" r="7620" b="0"/>
            <wp:docPr id="1188090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905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E58F" w14:textId="7C7D01FE" w:rsidR="00BC2A73" w:rsidRDefault="00BC2A73">
      <w:pPr>
        <w:rPr>
          <w:rFonts w:ascii="Times New Roman" w:hAnsi="Times New Roman" w:cs="Times New Roman"/>
          <w:sz w:val="24"/>
          <w:szCs w:val="24"/>
        </w:rPr>
      </w:pPr>
      <w:r w:rsidRPr="00BC2A7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C25F9D" wp14:editId="32083BFF">
            <wp:extent cx="5612130" cy="4488180"/>
            <wp:effectExtent l="0" t="0" r="7620" b="7620"/>
            <wp:docPr id="1012315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150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57F2" w14:textId="6717D766" w:rsidR="00BC2A73" w:rsidRDefault="00BC2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8AF4C6F" w14:textId="6414411C" w:rsidR="00BC2A73" w:rsidRDefault="00BC2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CU-17</w:t>
      </w:r>
    </w:p>
    <w:p w14:paraId="7ECB0B2E" w14:textId="077171DF" w:rsidR="00BC2A73" w:rsidRDefault="00BC2A73">
      <w:pPr>
        <w:rPr>
          <w:rFonts w:ascii="Times New Roman" w:hAnsi="Times New Roman" w:cs="Times New Roman"/>
          <w:sz w:val="24"/>
          <w:szCs w:val="24"/>
        </w:rPr>
      </w:pPr>
      <w:r w:rsidRPr="00BC2A7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2A3BC0" wp14:editId="54FABA6D">
            <wp:extent cx="5612130" cy="4525010"/>
            <wp:effectExtent l="0" t="0" r="7620" b="8890"/>
            <wp:docPr id="555425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258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E5F9" w14:textId="313A16F9" w:rsidR="00BC2A73" w:rsidRDefault="00BC2A73">
      <w:pPr>
        <w:rPr>
          <w:rFonts w:ascii="Times New Roman" w:hAnsi="Times New Roman" w:cs="Times New Roman"/>
          <w:sz w:val="24"/>
          <w:szCs w:val="24"/>
        </w:rPr>
      </w:pPr>
      <w:r w:rsidRPr="00BC2A7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90266D" wp14:editId="4A176AA6">
            <wp:extent cx="5612130" cy="4485640"/>
            <wp:effectExtent l="0" t="0" r="7620" b="0"/>
            <wp:docPr id="1918954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549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C6A9" w14:textId="78929613" w:rsidR="00BC2A73" w:rsidRDefault="00BC2A73">
      <w:pPr>
        <w:rPr>
          <w:rFonts w:ascii="Times New Roman" w:hAnsi="Times New Roman" w:cs="Times New Roman"/>
          <w:sz w:val="24"/>
          <w:szCs w:val="24"/>
        </w:rPr>
      </w:pPr>
      <w:r w:rsidRPr="00BC2A7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9448F2" wp14:editId="61C4B66B">
            <wp:extent cx="5612130" cy="4505960"/>
            <wp:effectExtent l="0" t="0" r="7620" b="8890"/>
            <wp:docPr id="1680476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763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7D77" w14:textId="31B24CE7" w:rsidR="00BC2A73" w:rsidRDefault="00BC2A73">
      <w:pPr>
        <w:rPr>
          <w:rFonts w:ascii="Times New Roman" w:hAnsi="Times New Roman" w:cs="Times New Roman"/>
          <w:sz w:val="24"/>
          <w:szCs w:val="24"/>
        </w:rPr>
      </w:pPr>
      <w:r w:rsidRPr="00BC2A7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3D0BE4" wp14:editId="0E54466F">
            <wp:extent cx="5612130" cy="4480560"/>
            <wp:effectExtent l="0" t="0" r="7620" b="0"/>
            <wp:docPr id="1785141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413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BD66" w14:textId="25645C5B" w:rsidR="00BC2A73" w:rsidRDefault="00BC2A73">
      <w:pPr>
        <w:rPr>
          <w:rFonts w:ascii="Times New Roman" w:hAnsi="Times New Roman" w:cs="Times New Roman"/>
          <w:sz w:val="24"/>
          <w:szCs w:val="24"/>
        </w:rPr>
      </w:pPr>
      <w:r w:rsidRPr="00BC2A7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37CCCD" wp14:editId="7F3C4BCC">
            <wp:extent cx="5612130" cy="4434205"/>
            <wp:effectExtent l="0" t="0" r="7620" b="4445"/>
            <wp:docPr id="374629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292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A2D9" w14:textId="466434B3" w:rsidR="00BC2A73" w:rsidRDefault="00BC2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469704" w14:textId="7FB888DA" w:rsidR="00BC2A73" w:rsidRDefault="00BC2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CU-21</w:t>
      </w:r>
    </w:p>
    <w:p w14:paraId="07A2F0EC" w14:textId="0548D51D" w:rsidR="00D22456" w:rsidRDefault="00D22456">
      <w:pPr>
        <w:rPr>
          <w:rFonts w:ascii="Times New Roman" w:hAnsi="Times New Roman" w:cs="Times New Roman"/>
          <w:sz w:val="24"/>
          <w:szCs w:val="24"/>
        </w:rPr>
      </w:pPr>
      <w:r w:rsidRPr="00D224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246FC8" wp14:editId="2EF4C052">
            <wp:extent cx="5612130" cy="4480560"/>
            <wp:effectExtent l="0" t="0" r="7620" b="0"/>
            <wp:docPr id="521441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418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E9AD" w14:textId="1BF88F71" w:rsidR="00D22456" w:rsidRDefault="00D22456">
      <w:pPr>
        <w:rPr>
          <w:rFonts w:ascii="Times New Roman" w:hAnsi="Times New Roman" w:cs="Times New Roman"/>
          <w:sz w:val="24"/>
          <w:szCs w:val="24"/>
        </w:rPr>
      </w:pPr>
      <w:r w:rsidRPr="00D224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A3B5F9" wp14:editId="6955B179">
            <wp:extent cx="5612130" cy="4478655"/>
            <wp:effectExtent l="0" t="0" r="7620" b="0"/>
            <wp:docPr id="2035369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95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9630" w14:textId="2A3C606C" w:rsidR="00D22456" w:rsidRDefault="00D22456">
      <w:pPr>
        <w:rPr>
          <w:rFonts w:ascii="Times New Roman" w:hAnsi="Times New Roman" w:cs="Times New Roman"/>
          <w:sz w:val="24"/>
          <w:szCs w:val="24"/>
        </w:rPr>
      </w:pPr>
      <w:r w:rsidRPr="00D224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4BE912" wp14:editId="55B6AF98">
            <wp:extent cx="5612130" cy="4516755"/>
            <wp:effectExtent l="0" t="0" r="7620" b="0"/>
            <wp:docPr id="1560270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70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28F6" w14:textId="12DD95A9" w:rsidR="00D22456" w:rsidRDefault="00D22456">
      <w:pPr>
        <w:rPr>
          <w:rFonts w:ascii="Times New Roman" w:hAnsi="Times New Roman" w:cs="Times New Roman"/>
          <w:sz w:val="24"/>
          <w:szCs w:val="24"/>
        </w:rPr>
      </w:pPr>
      <w:r w:rsidRPr="00D224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C32E76" wp14:editId="6408A238">
            <wp:extent cx="5612130" cy="4495165"/>
            <wp:effectExtent l="0" t="0" r="7620" b="635"/>
            <wp:docPr id="1264841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413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F11E" w14:textId="0FA9CC1B" w:rsidR="00D22456" w:rsidRDefault="00D22456">
      <w:pPr>
        <w:rPr>
          <w:rFonts w:ascii="Times New Roman" w:hAnsi="Times New Roman" w:cs="Times New Roman"/>
          <w:sz w:val="24"/>
          <w:szCs w:val="24"/>
        </w:rPr>
      </w:pPr>
      <w:r w:rsidRPr="00D224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007E255" wp14:editId="39E56CE5">
            <wp:extent cx="5612130" cy="4477385"/>
            <wp:effectExtent l="0" t="0" r="7620" b="0"/>
            <wp:docPr id="7222720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720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4D52" w14:textId="7BDF2DB4" w:rsidR="00D22456" w:rsidRDefault="00D22456">
      <w:pPr>
        <w:rPr>
          <w:rFonts w:ascii="Times New Roman" w:hAnsi="Times New Roman" w:cs="Times New Roman"/>
          <w:sz w:val="24"/>
          <w:szCs w:val="24"/>
        </w:rPr>
      </w:pPr>
      <w:r w:rsidRPr="00D224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E94089" wp14:editId="29DE91CB">
            <wp:extent cx="5612130" cy="4485640"/>
            <wp:effectExtent l="0" t="0" r="7620" b="0"/>
            <wp:docPr id="1020920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203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4074" w14:textId="4FC78066" w:rsidR="00D22456" w:rsidRDefault="00D224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95B63A" w14:textId="563F1C9C" w:rsidR="00D22456" w:rsidRDefault="00D224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CU-22</w:t>
      </w:r>
    </w:p>
    <w:p w14:paraId="0E601BC3" w14:textId="4AFB3EC9" w:rsidR="00D22456" w:rsidRDefault="002E6068">
      <w:pPr>
        <w:rPr>
          <w:rFonts w:ascii="Times New Roman" w:hAnsi="Times New Roman" w:cs="Times New Roman"/>
          <w:sz w:val="24"/>
          <w:szCs w:val="24"/>
        </w:rPr>
      </w:pPr>
      <w:r w:rsidRPr="002E60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A485FB" wp14:editId="1D49CACA">
            <wp:extent cx="5612130" cy="4511675"/>
            <wp:effectExtent l="0" t="0" r="7620" b="3175"/>
            <wp:docPr id="1556471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18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A527" w14:textId="51AA82CF" w:rsidR="002E6068" w:rsidRDefault="002E6068">
      <w:pPr>
        <w:rPr>
          <w:rFonts w:ascii="Times New Roman" w:hAnsi="Times New Roman" w:cs="Times New Roman"/>
          <w:sz w:val="24"/>
          <w:szCs w:val="24"/>
        </w:rPr>
      </w:pPr>
      <w:r w:rsidRPr="002E606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56930A5" wp14:editId="02ABCECC">
            <wp:extent cx="5612130" cy="4466590"/>
            <wp:effectExtent l="0" t="0" r="7620" b="0"/>
            <wp:docPr id="147286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60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1803" w14:textId="56B85933" w:rsidR="002E6068" w:rsidRDefault="002E6068">
      <w:pPr>
        <w:rPr>
          <w:rFonts w:ascii="Times New Roman" w:hAnsi="Times New Roman" w:cs="Times New Roman"/>
          <w:sz w:val="24"/>
          <w:szCs w:val="24"/>
        </w:rPr>
      </w:pPr>
      <w:r w:rsidRPr="002E606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42E978" wp14:editId="2C7A14A2">
            <wp:extent cx="5612130" cy="4461510"/>
            <wp:effectExtent l="0" t="0" r="7620" b="0"/>
            <wp:docPr id="117636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65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CD14" w14:textId="089545CA" w:rsidR="002E6068" w:rsidRDefault="002E6068">
      <w:pPr>
        <w:rPr>
          <w:rFonts w:ascii="Times New Roman" w:hAnsi="Times New Roman" w:cs="Times New Roman"/>
          <w:sz w:val="24"/>
          <w:szCs w:val="24"/>
        </w:rPr>
      </w:pPr>
      <w:r w:rsidRPr="002E606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1A308A8" wp14:editId="05AD772D">
            <wp:extent cx="5612130" cy="4491355"/>
            <wp:effectExtent l="0" t="0" r="7620" b="4445"/>
            <wp:docPr id="306643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39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11AF" w14:textId="70E2ACF4" w:rsidR="002E6068" w:rsidRDefault="002E6068">
      <w:pPr>
        <w:rPr>
          <w:rFonts w:ascii="Times New Roman" w:hAnsi="Times New Roman" w:cs="Times New Roman"/>
          <w:sz w:val="24"/>
          <w:szCs w:val="24"/>
        </w:rPr>
      </w:pPr>
      <w:r w:rsidRPr="002E606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120859" wp14:editId="57F9A1F4">
            <wp:extent cx="5612130" cy="4480560"/>
            <wp:effectExtent l="0" t="0" r="7620" b="0"/>
            <wp:docPr id="1004390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904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1BE4" w14:textId="64A9E634" w:rsidR="002E6068" w:rsidRDefault="002E6068">
      <w:pPr>
        <w:rPr>
          <w:rFonts w:ascii="Times New Roman" w:hAnsi="Times New Roman" w:cs="Times New Roman"/>
          <w:sz w:val="24"/>
          <w:szCs w:val="24"/>
        </w:rPr>
      </w:pPr>
      <w:r w:rsidRPr="002E606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F14BE7" wp14:editId="6E3B10B0">
            <wp:extent cx="5612130" cy="4499610"/>
            <wp:effectExtent l="0" t="0" r="7620" b="0"/>
            <wp:docPr id="1202873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734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01FB" w14:textId="2E7CF00C" w:rsidR="002E6068" w:rsidRDefault="002E60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11CB7D" w14:textId="61B75699" w:rsidR="002E6068" w:rsidRDefault="002E60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CU-23</w:t>
      </w:r>
    </w:p>
    <w:p w14:paraId="0541C476" w14:textId="02DC4E9B" w:rsidR="002E6068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C03DB7" wp14:editId="60E954EA">
            <wp:extent cx="5612130" cy="4472305"/>
            <wp:effectExtent l="0" t="0" r="7620" b="4445"/>
            <wp:docPr id="1341984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849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4967" w14:textId="159A30CA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74E73A6" wp14:editId="0F48A519">
            <wp:extent cx="5612130" cy="4525645"/>
            <wp:effectExtent l="0" t="0" r="7620" b="8255"/>
            <wp:docPr id="1989773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732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C7C0" w14:textId="13F7DCA8" w:rsidR="00EC2250" w:rsidRDefault="00EC22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6D8CC95" w14:textId="5505E422" w:rsidR="00EC2250" w:rsidRDefault="00EC22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CU-24</w:t>
      </w:r>
    </w:p>
    <w:p w14:paraId="52310F32" w14:textId="04585855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415FBD" wp14:editId="04E8CF50">
            <wp:extent cx="5612130" cy="4512945"/>
            <wp:effectExtent l="0" t="0" r="7620" b="1905"/>
            <wp:docPr id="1472790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900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11B4" w14:textId="54BEB246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CA1C52" wp14:editId="3568271C">
            <wp:extent cx="5612130" cy="4517390"/>
            <wp:effectExtent l="0" t="0" r="7620" b="0"/>
            <wp:docPr id="2072901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013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4C2D" w14:textId="77CB1F12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73EA47" wp14:editId="4C75AFF5">
            <wp:extent cx="5612130" cy="4486910"/>
            <wp:effectExtent l="0" t="0" r="7620" b="8890"/>
            <wp:docPr id="701429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298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1F11" w14:textId="40A8B44B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1985E0" wp14:editId="0AD0B2E7">
            <wp:extent cx="5612130" cy="4503420"/>
            <wp:effectExtent l="0" t="0" r="7620" b="0"/>
            <wp:docPr id="1537698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981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5523" w14:textId="15E2D525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17A038" wp14:editId="7CFEA130">
            <wp:extent cx="5612130" cy="4495165"/>
            <wp:effectExtent l="0" t="0" r="7620" b="635"/>
            <wp:docPr id="810507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073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8474" w14:textId="37743E84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18F2360" wp14:editId="2DE4077E">
            <wp:extent cx="5612130" cy="4515485"/>
            <wp:effectExtent l="0" t="0" r="7620" b="0"/>
            <wp:docPr id="17717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1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1AA0" w14:textId="13F533FC" w:rsidR="00EC2250" w:rsidRDefault="00EC22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0D80571" w14:textId="3181482B" w:rsidR="00EC2250" w:rsidRDefault="00EC22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CU-25</w:t>
      </w:r>
    </w:p>
    <w:p w14:paraId="56680D7D" w14:textId="7B1F2B7A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D3D96F" wp14:editId="5277B938">
            <wp:extent cx="5612130" cy="4481830"/>
            <wp:effectExtent l="0" t="0" r="7620" b="0"/>
            <wp:docPr id="1243252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521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8AEA" w14:textId="29AE14FC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67D4F3" wp14:editId="4706EF30">
            <wp:extent cx="5612130" cy="4488180"/>
            <wp:effectExtent l="0" t="0" r="7620" b="7620"/>
            <wp:docPr id="1593040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401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164B" w14:textId="4C91DF14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27CD7F" wp14:editId="0AE86B08">
            <wp:extent cx="5612130" cy="4481830"/>
            <wp:effectExtent l="0" t="0" r="7620" b="0"/>
            <wp:docPr id="1369436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366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875A" w14:textId="527BF3E0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847C564" wp14:editId="5220486B">
            <wp:extent cx="5612130" cy="4495165"/>
            <wp:effectExtent l="0" t="0" r="7620" b="635"/>
            <wp:docPr id="1184515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150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E232" w14:textId="7837D815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699C09" wp14:editId="24DC10D0">
            <wp:extent cx="5612130" cy="4488180"/>
            <wp:effectExtent l="0" t="0" r="7620" b="7620"/>
            <wp:docPr id="1594943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431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4E1" w14:textId="7804106D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F72DE4" wp14:editId="249464D6">
            <wp:extent cx="5612130" cy="4485640"/>
            <wp:effectExtent l="0" t="0" r="7620" b="0"/>
            <wp:docPr id="1793162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25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ECD0" w14:textId="39B0A754" w:rsidR="00EC2250" w:rsidRDefault="00EC22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100B18" w14:textId="2987658E" w:rsidR="00EC2250" w:rsidRDefault="00EC22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CU-26</w:t>
      </w:r>
    </w:p>
    <w:p w14:paraId="70E9EC8E" w14:textId="4F6F93E8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8A0A38" wp14:editId="4A67A63B">
            <wp:extent cx="5612130" cy="4495165"/>
            <wp:effectExtent l="0" t="0" r="7620" b="635"/>
            <wp:docPr id="569007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075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F016" w14:textId="0BACB889" w:rsidR="00EC2250" w:rsidRDefault="00EC2250">
      <w:pPr>
        <w:rPr>
          <w:rFonts w:ascii="Times New Roman" w:hAnsi="Times New Roman" w:cs="Times New Roman"/>
          <w:sz w:val="24"/>
          <w:szCs w:val="24"/>
        </w:rPr>
      </w:pPr>
      <w:r w:rsidRPr="00EC22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C3017D0" wp14:editId="7B7C4BE5">
            <wp:extent cx="5612130" cy="4470400"/>
            <wp:effectExtent l="0" t="0" r="7620" b="6350"/>
            <wp:docPr id="733167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70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13AE" w14:textId="28FE3D0E" w:rsidR="009E4F91" w:rsidRDefault="009E4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791AE0" w14:textId="7C7B32B9" w:rsidR="00EC2250" w:rsidRDefault="009E4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CU-32</w:t>
      </w:r>
    </w:p>
    <w:p w14:paraId="00222601" w14:textId="79497A86" w:rsidR="009E4F91" w:rsidRDefault="009E4F91">
      <w:pPr>
        <w:rPr>
          <w:rFonts w:ascii="Times New Roman" w:hAnsi="Times New Roman" w:cs="Times New Roman"/>
          <w:sz w:val="24"/>
          <w:szCs w:val="24"/>
        </w:rPr>
      </w:pPr>
      <w:r w:rsidRPr="009E4F9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EE4CCF" wp14:editId="62DBF007">
            <wp:extent cx="5612130" cy="4473575"/>
            <wp:effectExtent l="0" t="0" r="7620" b="3175"/>
            <wp:docPr id="864841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413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5B11" w14:textId="77777777" w:rsidR="009E4F91" w:rsidRDefault="009E4F91">
      <w:pPr>
        <w:rPr>
          <w:rFonts w:ascii="Times New Roman" w:hAnsi="Times New Roman" w:cs="Times New Roman"/>
          <w:sz w:val="24"/>
          <w:szCs w:val="24"/>
        </w:rPr>
      </w:pPr>
    </w:p>
    <w:p w14:paraId="39AE5089" w14:textId="0266B596" w:rsidR="009E4F91" w:rsidRDefault="009E4F91">
      <w:pPr>
        <w:rPr>
          <w:rFonts w:ascii="Times New Roman" w:hAnsi="Times New Roman" w:cs="Times New Roman"/>
          <w:sz w:val="24"/>
          <w:szCs w:val="24"/>
        </w:rPr>
      </w:pPr>
      <w:r w:rsidRPr="009E4F9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50F08B" wp14:editId="148565C7">
            <wp:extent cx="5612130" cy="4171950"/>
            <wp:effectExtent l="0" t="0" r="7620" b="0"/>
            <wp:docPr id="463851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516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2C8" w14:textId="484C5BC1" w:rsidR="009E4F91" w:rsidRDefault="009E4F91">
      <w:pPr>
        <w:rPr>
          <w:rFonts w:ascii="Times New Roman" w:hAnsi="Times New Roman" w:cs="Times New Roman"/>
          <w:sz w:val="24"/>
          <w:szCs w:val="24"/>
        </w:rPr>
      </w:pPr>
      <w:r w:rsidRPr="009E4F9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468D5DA" wp14:editId="756F6DC5">
            <wp:extent cx="5612130" cy="4484370"/>
            <wp:effectExtent l="0" t="0" r="7620" b="0"/>
            <wp:docPr id="1100957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578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0C94" w14:textId="2FDF1848" w:rsidR="009E4F91" w:rsidRDefault="009E4F91">
      <w:pPr>
        <w:rPr>
          <w:rFonts w:ascii="Times New Roman" w:hAnsi="Times New Roman" w:cs="Times New Roman"/>
          <w:sz w:val="24"/>
          <w:szCs w:val="24"/>
        </w:rPr>
      </w:pPr>
      <w:r w:rsidRPr="009E4F9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B34299" wp14:editId="0DDECACD">
            <wp:extent cx="5612130" cy="4478655"/>
            <wp:effectExtent l="0" t="0" r="7620" b="0"/>
            <wp:docPr id="2078838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386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6D63" w14:textId="3D5F0CBD" w:rsidR="009E4F91" w:rsidRPr="0012312C" w:rsidRDefault="00A41D35">
      <w:pPr>
        <w:rPr>
          <w:rFonts w:ascii="Times New Roman" w:hAnsi="Times New Roman" w:cs="Times New Roman"/>
          <w:sz w:val="24"/>
          <w:szCs w:val="24"/>
        </w:rPr>
      </w:pPr>
      <w:r w:rsidRPr="00A41D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7876BF" wp14:editId="29F55F1D">
            <wp:extent cx="5612130" cy="4478655"/>
            <wp:effectExtent l="0" t="0" r="7620" b="0"/>
            <wp:docPr id="1908305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052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4F91" w:rsidRPr="0012312C">
      <w:headerReference w:type="default" r:id="rId6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E3CD92" w14:textId="77777777" w:rsidR="00133EB3" w:rsidRDefault="00133EB3" w:rsidP="00220F7D">
      <w:pPr>
        <w:spacing w:after="0" w:line="240" w:lineRule="auto"/>
      </w:pPr>
      <w:r>
        <w:separator/>
      </w:r>
    </w:p>
  </w:endnote>
  <w:endnote w:type="continuationSeparator" w:id="0">
    <w:p w14:paraId="7C003BE8" w14:textId="77777777" w:rsidR="00133EB3" w:rsidRDefault="00133EB3" w:rsidP="00220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5A4527" w14:textId="77777777" w:rsidR="00133EB3" w:rsidRDefault="00133EB3" w:rsidP="00220F7D">
      <w:pPr>
        <w:spacing w:after="0" w:line="240" w:lineRule="auto"/>
      </w:pPr>
      <w:r>
        <w:separator/>
      </w:r>
    </w:p>
  </w:footnote>
  <w:footnote w:type="continuationSeparator" w:id="0">
    <w:p w14:paraId="00ED90C3" w14:textId="77777777" w:rsidR="00133EB3" w:rsidRDefault="00133EB3" w:rsidP="00220F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D5E3CD" w14:textId="174C83FF" w:rsidR="00220F7D" w:rsidRDefault="00220F7D">
    <w:pPr>
      <w:pStyle w:val="Encabezado"/>
    </w:pPr>
    <w:r>
      <w:t>Elaborado por: Noel de Jesús Lara Falfán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0154F"/>
    <w:multiLevelType w:val="hybridMultilevel"/>
    <w:tmpl w:val="767CE5D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03623"/>
    <w:multiLevelType w:val="hybridMultilevel"/>
    <w:tmpl w:val="233E8B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F4B24"/>
    <w:multiLevelType w:val="hybridMultilevel"/>
    <w:tmpl w:val="EE5012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CB06B7"/>
    <w:multiLevelType w:val="hybridMultilevel"/>
    <w:tmpl w:val="875421A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9144B"/>
    <w:multiLevelType w:val="hybridMultilevel"/>
    <w:tmpl w:val="8A3A3C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364968"/>
    <w:multiLevelType w:val="hybridMultilevel"/>
    <w:tmpl w:val="BBD67EA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26181A"/>
    <w:multiLevelType w:val="hybridMultilevel"/>
    <w:tmpl w:val="0C5A4FF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6B08DC"/>
    <w:multiLevelType w:val="hybridMultilevel"/>
    <w:tmpl w:val="1F72CE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A55891"/>
    <w:multiLevelType w:val="hybridMultilevel"/>
    <w:tmpl w:val="F27AD2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C36BD0"/>
    <w:multiLevelType w:val="hybridMultilevel"/>
    <w:tmpl w:val="D32E3BF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C3400A"/>
    <w:multiLevelType w:val="hybridMultilevel"/>
    <w:tmpl w:val="255A5AC6"/>
    <w:lvl w:ilvl="0" w:tplc="DF80E55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2203DA"/>
    <w:multiLevelType w:val="hybridMultilevel"/>
    <w:tmpl w:val="F45883A0"/>
    <w:lvl w:ilvl="0" w:tplc="DF80E55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7C1DBC"/>
    <w:multiLevelType w:val="hybridMultilevel"/>
    <w:tmpl w:val="BC42D97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B05F8C"/>
    <w:multiLevelType w:val="hybridMultilevel"/>
    <w:tmpl w:val="1C5E888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C7213A"/>
    <w:multiLevelType w:val="hybridMultilevel"/>
    <w:tmpl w:val="DF6269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A854E6"/>
    <w:multiLevelType w:val="hybridMultilevel"/>
    <w:tmpl w:val="6510893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D61FBA"/>
    <w:multiLevelType w:val="hybridMultilevel"/>
    <w:tmpl w:val="9F2AB84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3F3AD1"/>
    <w:multiLevelType w:val="hybridMultilevel"/>
    <w:tmpl w:val="1FDA5FF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D05A0A"/>
    <w:multiLevelType w:val="hybridMultilevel"/>
    <w:tmpl w:val="6F1AAF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E342DD3"/>
    <w:multiLevelType w:val="hybridMultilevel"/>
    <w:tmpl w:val="5D0875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6C628F"/>
    <w:multiLevelType w:val="hybridMultilevel"/>
    <w:tmpl w:val="849A7F8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F160FF"/>
    <w:multiLevelType w:val="hybridMultilevel"/>
    <w:tmpl w:val="A1ACAD8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085BC7"/>
    <w:multiLevelType w:val="hybridMultilevel"/>
    <w:tmpl w:val="F58216D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B5535D"/>
    <w:multiLevelType w:val="hybridMultilevel"/>
    <w:tmpl w:val="A1F0F2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4BF33C2"/>
    <w:multiLevelType w:val="hybridMultilevel"/>
    <w:tmpl w:val="6686913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7557FC9"/>
    <w:multiLevelType w:val="hybridMultilevel"/>
    <w:tmpl w:val="45B476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F169B2"/>
    <w:multiLevelType w:val="hybridMultilevel"/>
    <w:tmpl w:val="3C98103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B2A094E"/>
    <w:multiLevelType w:val="hybridMultilevel"/>
    <w:tmpl w:val="6AC0A4A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B4871CC"/>
    <w:multiLevelType w:val="hybridMultilevel"/>
    <w:tmpl w:val="6F1AAF3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645BAA"/>
    <w:multiLevelType w:val="hybridMultilevel"/>
    <w:tmpl w:val="C0900C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EB57323"/>
    <w:multiLevelType w:val="hybridMultilevel"/>
    <w:tmpl w:val="8730D03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71598D"/>
    <w:multiLevelType w:val="hybridMultilevel"/>
    <w:tmpl w:val="FDAC594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36005E0"/>
    <w:multiLevelType w:val="hybridMultilevel"/>
    <w:tmpl w:val="F7B6A52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F21A2D"/>
    <w:multiLevelType w:val="hybridMultilevel"/>
    <w:tmpl w:val="7A44041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77F1400"/>
    <w:multiLevelType w:val="hybridMultilevel"/>
    <w:tmpl w:val="0E088C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797B4D"/>
    <w:multiLevelType w:val="hybridMultilevel"/>
    <w:tmpl w:val="0774337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93837D3"/>
    <w:multiLevelType w:val="hybridMultilevel"/>
    <w:tmpl w:val="A1C6C9B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97602D7"/>
    <w:multiLevelType w:val="hybridMultilevel"/>
    <w:tmpl w:val="5E2A09B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2CD52BE"/>
    <w:multiLevelType w:val="hybridMultilevel"/>
    <w:tmpl w:val="5AAA913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383167D"/>
    <w:multiLevelType w:val="hybridMultilevel"/>
    <w:tmpl w:val="D634408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7CD2615"/>
    <w:multiLevelType w:val="hybridMultilevel"/>
    <w:tmpl w:val="6304EA2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DB1891"/>
    <w:multiLevelType w:val="hybridMultilevel"/>
    <w:tmpl w:val="B65211D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94279D6"/>
    <w:multiLevelType w:val="hybridMultilevel"/>
    <w:tmpl w:val="CF0224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9A428AF"/>
    <w:multiLevelType w:val="hybridMultilevel"/>
    <w:tmpl w:val="D188D71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D9609D7"/>
    <w:multiLevelType w:val="hybridMultilevel"/>
    <w:tmpl w:val="4B66FD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F342510"/>
    <w:multiLevelType w:val="hybridMultilevel"/>
    <w:tmpl w:val="2A3A7E2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2C32A07"/>
    <w:multiLevelType w:val="hybridMultilevel"/>
    <w:tmpl w:val="17E8980C"/>
    <w:lvl w:ilvl="0" w:tplc="DF80E55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39A44E3"/>
    <w:multiLevelType w:val="hybridMultilevel"/>
    <w:tmpl w:val="B06E20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6D12CB3"/>
    <w:multiLevelType w:val="hybridMultilevel"/>
    <w:tmpl w:val="EF788F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A1A4C"/>
    <w:multiLevelType w:val="hybridMultilevel"/>
    <w:tmpl w:val="CF1AD8A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DF35F49"/>
    <w:multiLevelType w:val="hybridMultilevel"/>
    <w:tmpl w:val="6DACFD3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0CC127D"/>
    <w:multiLevelType w:val="hybridMultilevel"/>
    <w:tmpl w:val="CC36E0D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2C94C4A"/>
    <w:multiLevelType w:val="hybridMultilevel"/>
    <w:tmpl w:val="EC0AD8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2D63E44"/>
    <w:multiLevelType w:val="hybridMultilevel"/>
    <w:tmpl w:val="08842B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C2E469B"/>
    <w:multiLevelType w:val="hybridMultilevel"/>
    <w:tmpl w:val="DF705F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5B6B14"/>
    <w:multiLevelType w:val="hybridMultilevel"/>
    <w:tmpl w:val="59B8559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DE86FED"/>
    <w:multiLevelType w:val="hybridMultilevel"/>
    <w:tmpl w:val="6FC8D14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278372">
    <w:abstractNumId w:val="55"/>
  </w:num>
  <w:num w:numId="2" w16cid:durableId="1294411790">
    <w:abstractNumId w:val="49"/>
  </w:num>
  <w:num w:numId="3" w16cid:durableId="1496914945">
    <w:abstractNumId w:val="31"/>
  </w:num>
  <w:num w:numId="4" w16cid:durableId="571235414">
    <w:abstractNumId w:val="13"/>
  </w:num>
  <w:num w:numId="5" w16cid:durableId="11952759">
    <w:abstractNumId w:val="19"/>
  </w:num>
  <w:num w:numId="6" w16cid:durableId="1578829787">
    <w:abstractNumId w:val="12"/>
  </w:num>
  <w:num w:numId="7" w16cid:durableId="1333754318">
    <w:abstractNumId w:val="28"/>
  </w:num>
  <w:num w:numId="8" w16cid:durableId="1620258857">
    <w:abstractNumId w:val="40"/>
  </w:num>
  <w:num w:numId="9" w16cid:durableId="1145465930">
    <w:abstractNumId w:val="7"/>
  </w:num>
  <w:num w:numId="10" w16cid:durableId="1716734214">
    <w:abstractNumId w:val="30"/>
  </w:num>
  <w:num w:numId="11" w16cid:durableId="2050064070">
    <w:abstractNumId w:val="20"/>
  </w:num>
  <w:num w:numId="12" w16cid:durableId="1765497772">
    <w:abstractNumId w:val="9"/>
  </w:num>
  <w:num w:numId="13" w16cid:durableId="762458516">
    <w:abstractNumId w:val="29"/>
  </w:num>
  <w:num w:numId="14" w16cid:durableId="807430629">
    <w:abstractNumId w:val="23"/>
  </w:num>
  <w:num w:numId="15" w16cid:durableId="1429039204">
    <w:abstractNumId w:val="3"/>
  </w:num>
  <w:num w:numId="16" w16cid:durableId="1907454529">
    <w:abstractNumId w:val="6"/>
  </w:num>
  <w:num w:numId="17" w16cid:durableId="957446679">
    <w:abstractNumId w:val="15"/>
  </w:num>
  <w:num w:numId="18" w16cid:durableId="42557478">
    <w:abstractNumId w:val="39"/>
  </w:num>
  <w:num w:numId="19" w16cid:durableId="607547160">
    <w:abstractNumId w:val="35"/>
  </w:num>
  <w:num w:numId="20" w16cid:durableId="2002000112">
    <w:abstractNumId w:val="47"/>
  </w:num>
  <w:num w:numId="21" w16cid:durableId="895968452">
    <w:abstractNumId w:val="52"/>
  </w:num>
  <w:num w:numId="22" w16cid:durableId="1489785279">
    <w:abstractNumId w:val="42"/>
  </w:num>
  <w:num w:numId="23" w16cid:durableId="1374845969">
    <w:abstractNumId w:val="46"/>
  </w:num>
  <w:num w:numId="24" w16cid:durableId="250167741">
    <w:abstractNumId w:val="11"/>
  </w:num>
  <w:num w:numId="25" w16cid:durableId="1488546750">
    <w:abstractNumId w:val="10"/>
  </w:num>
  <w:num w:numId="26" w16cid:durableId="2141991076">
    <w:abstractNumId w:val="18"/>
  </w:num>
  <w:num w:numId="27" w16cid:durableId="401611040">
    <w:abstractNumId w:val="14"/>
  </w:num>
  <w:num w:numId="28" w16cid:durableId="1735884774">
    <w:abstractNumId w:val="44"/>
  </w:num>
  <w:num w:numId="29" w16cid:durableId="33972737">
    <w:abstractNumId w:val="54"/>
  </w:num>
  <w:num w:numId="30" w16cid:durableId="1315066070">
    <w:abstractNumId w:val="53"/>
  </w:num>
  <w:num w:numId="31" w16cid:durableId="1218474531">
    <w:abstractNumId w:val="1"/>
  </w:num>
  <w:num w:numId="32" w16cid:durableId="2043703657">
    <w:abstractNumId w:val="4"/>
  </w:num>
  <w:num w:numId="33" w16cid:durableId="1073354762">
    <w:abstractNumId w:val="56"/>
  </w:num>
  <w:num w:numId="34" w16cid:durableId="424040054">
    <w:abstractNumId w:val="26"/>
  </w:num>
  <w:num w:numId="35" w16cid:durableId="1883008835">
    <w:abstractNumId w:val="21"/>
  </w:num>
  <w:num w:numId="36" w16cid:durableId="1008022025">
    <w:abstractNumId w:val="37"/>
  </w:num>
  <w:num w:numId="37" w16cid:durableId="217060659">
    <w:abstractNumId w:val="32"/>
  </w:num>
  <w:num w:numId="38" w16cid:durableId="764150494">
    <w:abstractNumId w:val="25"/>
  </w:num>
  <w:num w:numId="39" w16cid:durableId="692852180">
    <w:abstractNumId w:val="16"/>
  </w:num>
  <w:num w:numId="40" w16cid:durableId="931162971">
    <w:abstractNumId w:val="36"/>
  </w:num>
  <w:num w:numId="41" w16cid:durableId="155733638">
    <w:abstractNumId w:val="24"/>
  </w:num>
  <w:num w:numId="42" w16cid:durableId="1615363640">
    <w:abstractNumId w:val="22"/>
  </w:num>
  <w:num w:numId="43" w16cid:durableId="2145847376">
    <w:abstractNumId w:val="17"/>
  </w:num>
  <w:num w:numId="44" w16cid:durableId="1060666686">
    <w:abstractNumId w:val="5"/>
  </w:num>
  <w:num w:numId="45" w16cid:durableId="1383870536">
    <w:abstractNumId w:val="43"/>
  </w:num>
  <w:num w:numId="46" w16cid:durableId="512426592">
    <w:abstractNumId w:val="33"/>
  </w:num>
  <w:num w:numId="47" w16cid:durableId="785658432">
    <w:abstractNumId w:val="0"/>
  </w:num>
  <w:num w:numId="48" w16cid:durableId="1904095921">
    <w:abstractNumId w:val="50"/>
  </w:num>
  <w:num w:numId="49" w16cid:durableId="1893152733">
    <w:abstractNumId w:val="41"/>
  </w:num>
  <w:num w:numId="50" w16cid:durableId="1959021350">
    <w:abstractNumId w:val="27"/>
  </w:num>
  <w:num w:numId="51" w16cid:durableId="584194268">
    <w:abstractNumId w:val="48"/>
  </w:num>
  <w:num w:numId="52" w16cid:durableId="428547606">
    <w:abstractNumId w:val="51"/>
  </w:num>
  <w:num w:numId="53" w16cid:durableId="12388485">
    <w:abstractNumId w:val="8"/>
  </w:num>
  <w:num w:numId="54" w16cid:durableId="42216061">
    <w:abstractNumId w:val="34"/>
  </w:num>
  <w:num w:numId="55" w16cid:durableId="336462011">
    <w:abstractNumId w:val="38"/>
  </w:num>
  <w:num w:numId="56" w16cid:durableId="343284876">
    <w:abstractNumId w:val="45"/>
  </w:num>
  <w:num w:numId="57" w16cid:durableId="93407823">
    <w:abstractNumId w:val="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C74"/>
    <w:rsid w:val="00006FCF"/>
    <w:rsid w:val="000278E3"/>
    <w:rsid w:val="00027C1D"/>
    <w:rsid w:val="00061170"/>
    <w:rsid w:val="00070EE5"/>
    <w:rsid w:val="00081CC2"/>
    <w:rsid w:val="0012312C"/>
    <w:rsid w:val="0012532E"/>
    <w:rsid w:val="00133EB3"/>
    <w:rsid w:val="001A4720"/>
    <w:rsid w:val="001A77B5"/>
    <w:rsid w:val="001D7C93"/>
    <w:rsid w:val="00220F7D"/>
    <w:rsid w:val="002416C4"/>
    <w:rsid w:val="00246858"/>
    <w:rsid w:val="00250A0A"/>
    <w:rsid w:val="00255A13"/>
    <w:rsid w:val="0029352D"/>
    <w:rsid w:val="002C44A5"/>
    <w:rsid w:val="002D6762"/>
    <w:rsid w:val="002E125C"/>
    <w:rsid w:val="002E6068"/>
    <w:rsid w:val="00302179"/>
    <w:rsid w:val="003353F5"/>
    <w:rsid w:val="00365607"/>
    <w:rsid w:val="00373F29"/>
    <w:rsid w:val="003B54AC"/>
    <w:rsid w:val="003C4D9E"/>
    <w:rsid w:val="00402339"/>
    <w:rsid w:val="00430D5E"/>
    <w:rsid w:val="00484019"/>
    <w:rsid w:val="0048520F"/>
    <w:rsid w:val="00487766"/>
    <w:rsid w:val="004A339D"/>
    <w:rsid w:val="004A5413"/>
    <w:rsid w:val="004D4BD2"/>
    <w:rsid w:val="005012FA"/>
    <w:rsid w:val="005064A2"/>
    <w:rsid w:val="00507923"/>
    <w:rsid w:val="0051676B"/>
    <w:rsid w:val="00557947"/>
    <w:rsid w:val="00586C09"/>
    <w:rsid w:val="00590480"/>
    <w:rsid w:val="00590E9B"/>
    <w:rsid w:val="005A3258"/>
    <w:rsid w:val="005E08C5"/>
    <w:rsid w:val="005E34D9"/>
    <w:rsid w:val="005E5D70"/>
    <w:rsid w:val="00603BB5"/>
    <w:rsid w:val="00604151"/>
    <w:rsid w:val="00651641"/>
    <w:rsid w:val="006636F5"/>
    <w:rsid w:val="006A2959"/>
    <w:rsid w:val="00757FFA"/>
    <w:rsid w:val="007B34CB"/>
    <w:rsid w:val="007C06C3"/>
    <w:rsid w:val="008048DC"/>
    <w:rsid w:val="0088198E"/>
    <w:rsid w:val="00887002"/>
    <w:rsid w:val="008B1CCD"/>
    <w:rsid w:val="008D7C68"/>
    <w:rsid w:val="008E13B5"/>
    <w:rsid w:val="008F6814"/>
    <w:rsid w:val="00900F87"/>
    <w:rsid w:val="0090729E"/>
    <w:rsid w:val="00921103"/>
    <w:rsid w:val="0094033A"/>
    <w:rsid w:val="009856BD"/>
    <w:rsid w:val="00995E18"/>
    <w:rsid w:val="009E4F91"/>
    <w:rsid w:val="009F48D7"/>
    <w:rsid w:val="00A133A8"/>
    <w:rsid w:val="00A14E8F"/>
    <w:rsid w:val="00A30D00"/>
    <w:rsid w:val="00A32861"/>
    <w:rsid w:val="00A41D35"/>
    <w:rsid w:val="00AC0CD3"/>
    <w:rsid w:val="00AF5C1B"/>
    <w:rsid w:val="00B11C74"/>
    <w:rsid w:val="00B26C23"/>
    <w:rsid w:val="00B345AD"/>
    <w:rsid w:val="00B50424"/>
    <w:rsid w:val="00B607F4"/>
    <w:rsid w:val="00B91EAF"/>
    <w:rsid w:val="00BC2A73"/>
    <w:rsid w:val="00C154E5"/>
    <w:rsid w:val="00C17875"/>
    <w:rsid w:val="00C53741"/>
    <w:rsid w:val="00C64F5A"/>
    <w:rsid w:val="00C83D09"/>
    <w:rsid w:val="00CE0F97"/>
    <w:rsid w:val="00CF1451"/>
    <w:rsid w:val="00D22456"/>
    <w:rsid w:val="00DB6EEE"/>
    <w:rsid w:val="00DE2A37"/>
    <w:rsid w:val="00DE5EB8"/>
    <w:rsid w:val="00E03C52"/>
    <w:rsid w:val="00E0655D"/>
    <w:rsid w:val="00E266A4"/>
    <w:rsid w:val="00E2780A"/>
    <w:rsid w:val="00E60581"/>
    <w:rsid w:val="00EA2A09"/>
    <w:rsid w:val="00EA36FE"/>
    <w:rsid w:val="00EC2250"/>
    <w:rsid w:val="00F1368E"/>
    <w:rsid w:val="00F36865"/>
    <w:rsid w:val="00F36C2D"/>
    <w:rsid w:val="00F66996"/>
    <w:rsid w:val="00F705E4"/>
    <w:rsid w:val="00F92E2A"/>
    <w:rsid w:val="00FB17B7"/>
    <w:rsid w:val="00FB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8FD52"/>
  <w15:chartTrackingRefBased/>
  <w15:docId w15:val="{589E291A-373E-45A5-8318-36A493791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339D"/>
    <w:rPr>
      <w:rFonts w:asciiTheme="minorHAnsi" w:hAnsiTheme="minorHAnsi" w:cstheme="minorBidi"/>
      <w:kern w:val="0"/>
      <w:sz w:val="22"/>
      <w:szCs w:val="22"/>
      <w:lang w:val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B11C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11C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11C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11C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11C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11C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11C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11C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11C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11C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11C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11C7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11C7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11C7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11C7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11C7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11C7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11C74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11C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11C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11C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11C7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11C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11C7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11C7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11C7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11C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11C7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11C74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rsid w:val="00B11C74"/>
    <w:pPr>
      <w:spacing w:after="0" w:line="240" w:lineRule="auto"/>
    </w:pPr>
    <w:rPr>
      <w:rFonts w:asciiTheme="minorHAnsi" w:hAnsiTheme="minorHAnsi" w:cstheme="minorBidi"/>
      <w:kern w:val="0"/>
      <w:sz w:val="22"/>
      <w:szCs w:val="22"/>
      <w:lang w:val="es-E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20F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20F7D"/>
    <w:rPr>
      <w:rFonts w:asciiTheme="minorHAnsi" w:hAnsiTheme="minorHAnsi" w:cstheme="minorBidi"/>
      <w:kern w:val="0"/>
      <w:sz w:val="22"/>
      <w:szCs w:val="22"/>
      <w:lang w:val="es-E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220F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20F7D"/>
    <w:rPr>
      <w:rFonts w:asciiTheme="minorHAnsi" w:hAnsiTheme="minorHAnsi" w:cstheme="minorBidi"/>
      <w:kern w:val="0"/>
      <w:sz w:val="22"/>
      <w:szCs w:val="22"/>
      <w:lang w:val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73</Pages>
  <Words>3607</Words>
  <Characters>19843</Characters>
  <Application>Microsoft Office Word</Application>
  <DocSecurity>0</DocSecurity>
  <Lines>165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Lara Falfan Noel De Jesus</dc:creator>
  <cp:keywords/>
  <dc:description/>
  <cp:lastModifiedBy>Lara Falfan Noel De Jesus</cp:lastModifiedBy>
  <cp:revision>5</cp:revision>
  <dcterms:created xsi:type="dcterms:W3CDTF">2025-04-09T03:05:00Z</dcterms:created>
  <dcterms:modified xsi:type="dcterms:W3CDTF">2025-04-09T03:59:00Z</dcterms:modified>
</cp:coreProperties>
</file>